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E3" w:rsidRDefault="007D67E3" w:rsidP="007D67E3">
      <w:pPr>
        <w:pStyle w:val="a3"/>
        <w:ind w:firstLine="12333"/>
      </w:pPr>
      <w:r>
        <w:t xml:space="preserve">Приложение к приказу </w:t>
      </w:r>
    </w:p>
    <w:p w:rsidR="00424294" w:rsidRPr="00557A6E" w:rsidRDefault="00424294" w:rsidP="00424294">
      <w:pPr>
        <w:pStyle w:val="a5"/>
        <w:jc w:val="center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от  29.10.2015 № 70/2-</w:t>
      </w:r>
      <w:r w:rsidRPr="00557A6E">
        <w:rPr>
          <w:sz w:val="24"/>
          <w:szCs w:val="24"/>
        </w:rPr>
        <w:t>ОД</w:t>
      </w:r>
    </w:p>
    <w:p w:rsidR="007D67E3" w:rsidRDefault="007D67E3" w:rsidP="00424294">
      <w:pPr>
        <w:pStyle w:val="a3"/>
        <w:ind w:firstLine="12333"/>
        <w:jc w:val="right"/>
      </w:pPr>
    </w:p>
    <w:p w:rsidR="007D67E3" w:rsidRPr="007C6E3B" w:rsidRDefault="007D67E3" w:rsidP="007D67E3">
      <w:pPr>
        <w:pStyle w:val="a3"/>
        <w:ind w:left="-426"/>
        <w:jc w:val="center"/>
      </w:pPr>
      <w:r w:rsidRPr="007C6E3B">
        <w:t>Формы</w:t>
      </w:r>
    </w:p>
    <w:p w:rsidR="007D67E3" w:rsidRPr="007C6E3B" w:rsidRDefault="007D67E3" w:rsidP="007D67E3">
      <w:pPr>
        <w:pStyle w:val="a3"/>
        <w:jc w:val="center"/>
      </w:pPr>
      <w:r w:rsidRPr="007C6E3B">
        <w:t xml:space="preserve">промежуточной аттестации </w:t>
      </w:r>
      <w:proofErr w:type="gramStart"/>
      <w:r w:rsidRPr="007C6E3B">
        <w:t>обучающихся</w:t>
      </w:r>
      <w:proofErr w:type="gramEnd"/>
      <w:r w:rsidRPr="007C6E3B">
        <w:t xml:space="preserve"> МАОУ «</w:t>
      </w:r>
      <w:proofErr w:type="spellStart"/>
      <w:r w:rsidRPr="007C6E3B">
        <w:t>Чуртанская</w:t>
      </w:r>
      <w:proofErr w:type="spellEnd"/>
      <w:r w:rsidRPr="007C6E3B">
        <w:t xml:space="preserve"> СОШ» </w:t>
      </w:r>
    </w:p>
    <w:p w:rsidR="007D67E3" w:rsidRPr="007C6E3B" w:rsidRDefault="007D67E3" w:rsidP="007D67E3">
      <w:pPr>
        <w:pStyle w:val="a3"/>
        <w:jc w:val="center"/>
      </w:pPr>
      <w:r w:rsidRPr="007C6E3B">
        <w:t xml:space="preserve">в </w:t>
      </w:r>
      <w:r>
        <w:t>2015</w:t>
      </w:r>
      <w:r w:rsidRPr="007C6E3B">
        <w:t xml:space="preserve"> – 201</w:t>
      </w:r>
      <w:r>
        <w:t>6</w:t>
      </w:r>
      <w:r w:rsidRPr="007C6E3B">
        <w:t xml:space="preserve"> учебном году</w:t>
      </w:r>
    </w:p>
    <w:p w:rsidR="007D67E3" w:rsidRDefault="007D67E3" w:rsidP="007D67E3">
      <w:pPr>
        <w:pStyle w:val="a3"/>
        <w:jc w:val="center"/>
        <w:rPr>
          <w:sz w:val="20"/>
          <w:szCs w:val="20"/>
        </w:rPr>
      </w:pPr>
    </w:p>
    <w:tbl>
      <w:tblPr>
        <w:tblW w:w="1604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3"/>
        <w:gridCol w:w="568"/>
        <w:gridCol w:w="1314"/>
        <w:gridCol w:w="1349"/>
        <w:gridCol w:w="1350"/>
        <w:gridCol w:w="1488"/>
        <w:gridCol w:w="1303"/>
        <w:gridCol w:w="1350"/>
        <w:gridCol w:w="1350"/>
        <w:gridCol w:w="1350"/>
        <w:gridCol w:w="1162"/>
        <w:gridCol w:w="1162"/>
        <w:gridCol w:w="1162"/>
      </w:tblGrid>
      <w:tr w:rsidR="007D67E3" w:rsidRPr="007C6E3B" w:rsidTr="00661E79"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ind w:left="-142" w:firstLine="142"/>
              <w:jc w:val="center"/>
              <w:rPr>
                <w:sz w:val="14"/>
                <w:szCs w:val="14"/>
              </w:rPr>
            </w:pPr>
            <w:r w:rsidRPr="007C6E3B">
              <w:rPr>
                <w:b/>
                <w:sz w:val="14"/>
                <w:szCs w:val="14"/>
              </w:rPr>
              <w:t>Учебные предметы (курсы)</w:t>
            </w:r>
          </w:p>
        </w:tc>
        <w:tc>
          <w:tcPr>
            <w:tcW w:w="143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7C6E3B">
              <w:rPr>
                <w:b/>
                <w:sz w:val="14"/>
                <w:szCs w:val="14"/>
              </w:rPr>
              <w:t>Классы/ форма промежуточной аттестации</w:t>
            </w:r>
          </w:p>
        </w:tc>
      </w:tr>
      <w:tr w:rsidR="007D67E3" w:rsidRPr="007C6E3B" w:rsidTr="00661E79"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7C6E3B" w:rsidRDefault="007D67E3" w:rsidP="00661E79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7C6E3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7C6E3B">
              <w:rPr>
                <w:b/>
                <w:sz w:val="14"/>
                <w:szCs w:val="1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7C6E3B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7C6E3B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7C6E3B">
              <w:rPr>
                <w:b/>
                <w:sz w:val="14"/>
                <w:szCs w:val="14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7C6E3B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7C6E3B">
              <w:rPr>
                <w:b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7C6E3B">
              <w:rPr>
                <w:b/>
                <w:sz w:val="14"/>
                <w:szCs w:val="14"/>
              </w:rPr>
              <w:t>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7C6E3B">
              <w:rPr>
                <w:b/>
                <w:sz w:val="14"/>
                <w:szCs w:val="14"/>
              </w:rPr>
              <w:t>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7C6E3B">
              <w:rPr>
                <w:b/>
                <w:sz w:val="14"/>
                <w:szCs w:val="14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 w:rsidRPr="007C6E3B">
              <w:rPr>
                <w:b/>
                <w:sz w:val="14"/>
                <w:szCs w:val="14"/>
              </w:rPr>
              <w:t>11</w:t>
            </w:r>
          </w:p>
        </w:tc>
      </w:tr>
      <w:tr w:rsidR="007D67E3" w:rsidRPr="007C6E3B" w:rsidTr="00661E79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Русский язык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Контрольное списывание</w:t>
            </w:r>
          </w:p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2 варианта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Диктант с грамматическим заданием</w:t>
            </w:r>
          </w:p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 xml:space="preserve"> 2 варианта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7D67E3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Диктант с грамматическим заданием</w:t>
            </w:r>
          </w:p>
          <w:p w:rsidR="007D67E3" w:rsidRPr="007D67E3" w:rsidRDefault="007D67E3" w:rsidP="007D67E3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2 варианта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Централизованное тестирование</w:t>
            </w:r>
          </w:p>
          <w:p w:rsidR="007D67E3" w:rsidRPr="007D67E3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+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7D67E3" w:rsidRDefault="007D67E3" w:rsidP="00661E79">
            <w:pPr>
              <w:pStyle w:val="a5"/>
              <w:jc w:val="center"/>
              <w:rPr>
                <w:bCs/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Диктант с грамматическим заданием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7D67E3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Диктант с грамматическим заданием</w:t>
            </w:r>
          </w:p>
          <w:p w:rsidR="007D67E3" w:rsidRPr="007D67E3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2 варианта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Диктант с грамматическим заданием</w:t>
            </w:r>
          </w:p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1 вариант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  <w:p w:rsidR="007D67E3" w:rsidRPr="00B5313F" w:rsidRDefault="007D67E3" w:rsidP="00661E79">
            <w:pPr>
              <w:pStyle w:val="a5"/>
              <w:jc w:val="center"/>
              <w:rPr>
                <w:bCs/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1 вариант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  <w:lang w:val="en-US"/>
              </w:rPr>
            </w:pPr>
            <w:r w:rsidRPr="00B5313F">
              <w:rPr>
                <w:sz w:val="14"/>
                <w:szCs w:val="14"/>
              </w:rPr>
              <w:t>1 вариант</w:t>
            </w:r>
          </w:p>
        </w:tc>
      </w:tr>
      <w:tr w:rsidR="007D67E3" w:rsidRPr="007C6E3B" w:rsidTr="00661E79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Литературное чтение/литература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Проверка техники чтения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Проверка техники чтения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7D67E3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Проверка техники чтения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Проверка</w:t>
            </w:r>
          </w:p>
          <w:p w:rsidR="007D67E3" w:rsidRPr="007D67E3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 xml:space="preserve"> техники чтения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7D67E3" w:rsidRDefault="007D67E3" w:rsidP="00661E79">
            <w:pPr>
              <w:pStyle w:val="a5"/>
              <w:jc w:val="center"/>
              <w:rPr>
                <w:bCs/>
                <w:sz w:val="14"/>
                <w:szCs w:val="14"/>
              </w:rPr>
            </w:pPr>
            <w:r w:rsidRPr="007D67E3">
              <w:rPr>
                <w:bCs/>
                <w:sz w:val="14"/>
                <w:szCs w:val="14"/>
              </w:rPr>
              <w:t>Устный зачет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7D67E3" w:rsidRDefault="007D67E3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bCs/>
                <w:sz w:val="14"/>
                <w:szCs w:val="14"/>
              </w:rPr>
              <w:t>Устный зачет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B5313F" w:rsidRDefault="007D67E3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bCs/>
                <w:sz w:val="14"/>
                <w:szCs w:val="14"/>
              </w:rPr>
              <w:t>Устный зачет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B5313F" w:rsidRDefault="007D67E3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bCs/>
                <w:sz w:val="14"/>
                <w:szCs w:val="14"/>
              </w:rPr>
              <w:t>Устный зачет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B5313F" w:rsidRDefault="007D67E3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bCs/>
                <w:sz w:val="14"/>
                <w:szCs w:val="14"/>
              </w:rPr>
              <w:t>Устный зачет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B5313F" w:rsidRDefault="007D67E3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bCs/>
                <w:sz w:val="14"/>
                <w:szCs w:val="14"/>
              </w:rPr>
              <w:t>Устный зачет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  <w:lang w:val="en-US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</w:tc>
      </w:tr>
      <w:tr w:rsidR="007D67E3" w:rsidRPr="007C6E3B" w:rsidTr="00661E79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Английский язык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7D67E3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661E79">
            <w:pPr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</w:tc>
      </w:tr>
      <w:tr w:rsidR="007D67E3" w:rsidRPr="007C6E3B" w:rsidTr="00661E79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Основы религиозных культур и светской этики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7D67E3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</w:tr>
      <w:tr w:rsidR="007D67E3" w:rsidRPr="007C6E3B" w:rsidTr="00661E79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Математика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Контрольная работа</w:t>
            </w:r>
          </w:p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2 варианта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Контрольная работа</w:t>
            </w:r>
          </w:p>
          <w:p w:rsidR="007D67E3" w:rsidRPr="007C6E3B" w:rsidRDefault="007D67E3" w:rsidP="00661E79">
            <w:pPr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2 варианта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7D67E3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Контрольная работа</w:t>
            </w:r>
          </w:p>
          <w:p w:rsidR="007D67E3" w:rsidRPr="007D67E3" w:rsidRDefault="007D67E3" w:rsidP="007D67E3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2 варианта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Централизованное тестирование</w:t>
            </w:r>
          </w:p>
          <w:p w:rsidR="007D67E3" w:rsidRPr="007D67E3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+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Контрольная работа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Контрольная работа</w:t>
            </w:r>
          </w:p>
          <w:p w:rsidR="007D67E3" w:rsidRPr="00B5313F" w:rsidRDefault="007D67E3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</w:tr>
      <w:tr w:rsidR="007D67E3" w:rsidRPr="007C6E3B" w:rsidTr="00661E79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7C6E3B" w:rsidRDefault="007D67E3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алгебра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7D67E3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bCs/>
                <w:sz w:val="14"/>
                <w:szCs w:val="14"/>
              </w:rPr>
            </w:pPr>
            <w:r w:rsidRPr="00B5313F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Контрольная работа</w:t>
            </w:r>
          </w:p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Контрольная работа</w:t>
            </w:r>
          </w:p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</w:tc>
      </w:tr>
      <w:tr w:rsidR="007D67E3" w:rsidRPr="007C6E3B" w:rsidTr="00661E79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7C6E3B" w:rsidRDefault="007D67E3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геометрия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7D67E3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bCs/>
                <w:sz w:val="14"/>
                <w:szCs w:val="14"/>
              </w:rPr>
            </w:pPr>
            <w:r w:rsidRPr="00B5313F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Контрольная работа</w:t>
            </w:r>
          </w:p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Контрольная работа</w:t>
            </w:r>
          </w:p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</w:tc>
      </w:tr>
      <w:tr w:rsidR="007D67E3" w:rsidRPr="007C6E3B" w:rsidTr="00661E79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7C6E3B" w:rsidRDefault="007D67E3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Информатика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7D67E3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bCs/>
                <w:sz w:val="14"/>
                <w:szCs w:val="14"/>
              </w:rPr>
            </w:pPr>
            <w:r w:rsidRPr="00B5313F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Зачет 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Зачет 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Зачет +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Зачет +</w:t>
            </w:r>
          </w:p>
        </w:tc>
      </w:tr>
      <w:tr w:rsidR="007D67E3" w:rsidRPr="007C6E3B" w:rsidTr="00661E79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7C6E3B" w:rsidRDefault="007D67E3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История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bCs/>
                <w:sz w:val="14"/>
                <w:szCs w:val="14"/>
              </w:rPr>
            </w:pPr>
            <w:r w:rsidRPr="007C6E3B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7D67E3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4 варианта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 xml:space="preserve"> Тестирование</w:t>
            </w:r>
          </w:p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 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</w:tr>
      <w:tr w:rsidR="007D67E3" w:rsidRPr="007C6E3B" w:rsidTr="00661E79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7C6E3B" w:rsidRDefault="007D67E3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Обществознание/</w:t>
            </w:r>
          </w:p>
          <w:p w:rsidR="007D67E3" w:rsidRPr="007C6E3B" w:rsidRDefault="007D67E3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обществознание  (включая экономику и право)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bCs/>
                <w:sz w:val="14"/>
                <w:szCs w:val="14"/>
              </w:rPr>
            </w:pPr>
            <w:r w:rsidRPr="007C6E3B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7D67E3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  <w:p w:rsidR="007D67E3" w:rsidRPr="00B5313F" w:rsidRDefault="007D67E3" w:rsidP="00661E79">
            <w:pPr>
              <w:pStyle w:val="a5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</w:tr>
      <w:tr w:rsidR="007D67E3" w:rsidRPr="007C6E3B" w:rsidTr="00661E79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7C6E3B" w:rsidRDefault="007D67E3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География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bCs/>
                <w:sz w:val="14"/>
                <w:szCs w:val="14"/>
              </w:rPr>
            </w:pPr>
            <w:r w:rsidRPr="007C6E3B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7D67E3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 xml:space="preserve">Тестирование </w:t>
            </w:r>
          </w:p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 xml:space="preserve"> 2 варианта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 xml:space="preserve">Тестирование </w:t>
            </w:r>
          </w:p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 xml:space="preserve">Тестирование </w:t>
            </w:r>
          </w:p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 2 варианта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 2 варианта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 2 варианта</w:t>
            </w:r>
          </w:p>
        </w:tc>
      </w:tr>
      <w:tr w:rsidR="007D67E3" w:rsidRPr="007C6E3B" w:rsidTr="00661E79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Окружающий мир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7E3" w:rsidRPr="007C6E3B" w:rsidRDefault="007D67E3" w:rsidP="00661E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 xml:space="preserve">Защита </w:t>
            </w:r>
          </w:p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проекта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7D67E3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Защита</w:t>
            </w:r>
          </w:p>
          <w:p w:rsidR="007D67E3" w:rsidRPr="007D67E3" w:rsidRDefault="007D67E3" w:rsidP="007D67E3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проекта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bCs/>
                <w:sz w:val="14"/>
                <w:szCs w:val="14"/>
              </w:rPr>
            </w:pPr>
            <w:r w:rsidRPr="00B5313F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</w:tr>
      <w:tr w:rsidR="007D67E3" w:rsidRPr="007C6E3B" w:rsidTr="00661E79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7C6E3B" w:rsidRDefault="007D67E3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Биология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bCs/>
                <w:sz w:val="14"/>
                <w:szCs w:val="14"/>
              </w:rPr>
            </w:pPr>
            <w:r w:rsidRPr="007C6E3B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7D67E3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 2 варианта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 xml:space="preserve">Тестирование  </w:t>
            </w:r>
          </w:p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 xml:space="preserve">Тестирование </w:t>
            </w:r>
          </w:p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 xml:space="preserve"> 2 варианта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 xml:space="preserve"> 2 варианта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 xml:space="preserve">Тестирование </w:t>
            </w:r>
          </w:p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 xml:space="preserve">Тестирование </w:t>
            </w:r>
          </w:p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 xml:space="preserve">Тестирование </w:t>
            </w:r>
          </w:p>
          <w:p w:rsidR="007D67E3" w:rsidRPr="00B5313F" w:rsidRDefault="007D67E3" w:rsidP="00661E79">
            <w:pPr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</w:tr>
      <w:tr w:rsidR="007D67E3" w:rsidRPr="007C6E3B" w:rsidTr="00661E79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67E3" w:rsidRPr="007C6E3B" w:rsidRDefault="007D67E3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Физика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bCs/>
                <w:sz w:val="14"/>
                <w:szCs w:val="14"/>
              </w:rPr>
            </w:pPr>
            <w:r w:rsidRPr="007C6E3B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C6E3B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7D67E3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7D67E3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>
            <w:r w:rsidRPr="00B5313F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>
            <w:r w:rsidRPr="00B5313F">
              <w:rPr>
                <w:sz w:val="14"/>
                <w:szCs w:val="14"/>
              </w:rPr>
              <w:t>Тестирование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Зачет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67E3" w:rsidRPr="00B5313F" w:rsidRDefault="007D67E3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Зачет</w:t>
            </w:r>
          </w:p>
        </w:tc>
      </w:tr>
      <w:tr w:rsidR="00B5313F" w:rsidRPr="007C6E3B" w:rsidTr="00661E79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7C6E3B" w:rsidRDefault="00B5313F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Химия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pStyle w:val="a5"/>
              <w:jc w:val="center"/>
              <w:rPr>
                <w:bCs/>
                <w:sz w:val="14"/>
                <w:szCs w:val="14"/>
              </w:rPr>
            </w:pPr>
            <w:r w:rsidRPr="007D67E3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C6E3B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7D67E3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B5313F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  <w:p w:rsidR="00B5313F" w:rsidRPr="00B5313F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Годовая отметка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Годовая отметка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Годовая отметка</w:t>
            </w:r>
          </w:p>
        </w:tc>
      </w:tr>
      <w:tr w:rsidR="00B5313F" w:rsidRPr="007C6E3B" w:rsidTr="00210C96">
        <w:trPr>
          <w:trHeight w:val="375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13F" w:rsidRPr="007C6E3B" w:rsidRDefault="00B5313F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Музыка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Годовая отметка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Годовая отметка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7D67E3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Годовая отметка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 xml:space="preserve">Годовая </w:t>
            </w:r>
          </w:p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отметка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Годовая отметка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Годовая отметка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Годовая отметка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B5313F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B5313F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</w:tr>
      <w:tr w:rsidR="00B5313F" w:rsidRPr="007C6E3B" w:rsidTr="007D67E3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C6E3B" w:rsidRDefault="00B5313F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ИЗО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Годовая отметка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Годовая отметка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7D67E3" w:rsidRDefault="00B5313F" w:rsidP="007D67E3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Годовая отметка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 xml:space="preserve">Годовая </w:t>
            </w:r>
          </w:p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отметка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Защита проекта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Годовая отметка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Годовая отметка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B5313F" w:rsidRDefault="00B5313F" w:rsidP="00661E79">
            <w:pPr>
              <w:suppressAutoHyphens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B5313F" w:rsidRDefault="00B5313F" w:rsidP="00661E79">
            <w:pPr>
              <w:suppressAutoHyphens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</w:tr>
      <w:tr w:rsidR="00B5313F" w:rsidRPr="007C6E3B" w:rsidTr="00FE7558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C6E3B" w:rsidRDefault="00B5313F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МХК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7D67E3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pStyle w:val="a5"/>
              <w:jc w:val="center"/>
              <w:rPr>
                <w:bCs/>
                <w:sz w:val="14"/>
                <w:szCs w:val="14"/>
              </w:rPr>
            </w:pPr>
            <w:r w:rsidRPr="007D67E3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pStyle w:val="a5"/>
              <w:jc w:val="center"/>
              <w:rPr>
                <w:bCs/>
                <w:sz w:val="14"/>
                <w:szCs w:val="14"/>
              </w:rPr>
            </w:pPr>
            <w:r w:rsidRPr="007D67E3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pStyle w:val="a5"/>
              <w:jc w:val="center"/>
              <w:rPr>
                <w:bCs/>
                <w:sz w:val="14"/>
                <w:szCs w:val="14"/>
              </w:rPr>
            </w:pPr>
            <w:r w:rsidRPr="007D67E3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Default="00B5313F">
            <w:r w:rsidRPr="008B793D">
              <w:rPr>
                <w:sz w:val="14"/>
                <w:szCs w:val="14"/>
              </w:rPr>
              <w:t>Годовая отметка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Default="00B5313F">
            <w:r w:rsidRPr="008B793D">
              <w:rPr>
                <w:sz w:val="14"/>
                <w:szCs w:val="14"/>
              </w:rPr>
              <w:t>Годовая отметка</w:t>
            </w:r>
          </w:p>
        </w:tc>
      </w:tr>
      <w:tr w:rsidR="00B5313F" w:rsidRPr="007C6E3B" w:rsidTr="00661E79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C6E3B" w:rsidRDefault="00B5313F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ОБЖ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7D67E3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pStyle w:val="a5"/>
              <w:jc w:val="center"/>
              <w:rPr>
                <w:bCs/>
                <w:sz w:val="14"/>
                <w:szCs w:val="14"/>
              </w:rPr>
            </w:pPr>
            <w:r w:rsidRPr="00B5313F">
              <w:rPr>
                <w:bCs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B5313F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Годовая отметка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Годовая отметка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Годовая отметка</w:t>
            </w:r>
          </w:p>
        </w:tc>
      </w:tr>
      <w:tr w:rsidR="00B5313F" w:rsidRPr="007C6E3B" w:rsidTr="00661E79"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313F" w:rsidRPr="007C6E3B" w:rsidRDefault="00B5313F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Технология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313F" w:rsidRPr="007C6E3B" w:rsidRDefault="00B5313F" w:rsidP="00661E79">
            <w:pPr>
              <w:pStyle w:val="a5"/>
              <w:ind w:hanging="2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М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Годовая отметка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Годовая отметка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7D67E3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Годовая отметка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 xml:space="preserve">Годовая </w:t>
            </w:r>
          </w:p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отметка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Контрольная работа 1вариант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Контрольная работа</w:t>
            </w:r>
          </w:p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1 вариант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Контрольная работа</w:t>
            </w:r>
          </w:p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1 вариант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Контрольная работа</w:t>
            </w:r>
          </w:p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1 вариант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-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B5313F" w:rsidRDefault="00B5313F" w:rsidP="00B5313F">
            <w:pPr>
              <w:pStyle w:val="a5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Защита проекта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B5313F" w:rsidRDefault="00B5313F" w:rsidP="00B5313F">
            <w:pPr>
              <w:pStyle w:val="a5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Защита проекта</w:t>
            </w:r>
          </w:p>
        </w:tc>
      </w:tr>
      <w:tr w:rsidR="00B5313F" w:rsidRPr="007C6E3B" w:rsidTr="00661E79"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13F" w:rsidRPr="007C6E3B" w:rsidRDefault="00B5313F" w:rsidP="00661E79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7C6E3B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Д</w:t>
            </w: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7D67E3" w:rsidRDefault="00B5313F" w:rsidP="00661E79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7D67E3" w:rsidRDefault="00B5313F" w:rsidP="00661E79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7D67E3" w:rsidRDefault="00B5313F" w:rsidP="007D67E3">
            <w:pPr>
              <w:suppressAutoHyphens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7D67E3" w:rsidRDefault="00B5313F" w:rsidP="00661E79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Тестирование</w:t>
            </w:r>
          </w:p>
          <w:p w:rsidR="00B5313F" w:rsidRPr="00B5313F" w:rsidRDefault="00B5313F" w:rsidP="00661E79">
            <w:pPr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2 варианта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B5313F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 xml:space="preserve">Защита </w:t>
            </w:r>
          </w:p>
          <w:p w:rsidR="00B5313F" w:rsidRPr="00B5313F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проекта</w:t>
            </w: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B5313F" w:rsidRDefault="00B5313F" w:rsidP="00661E79">
            <w:pPr>
              <w:suppressAutoHyphens w:val="0"/>
              <w:rPr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B5313F" w:rsidRDefault="00B5313F" w:rsidP="00B5313F">
            <w:pPr>
              <w:pStyle w:val="a5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Защита проекта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313F" w:rsidRPr="00B5313F" w:rsidRDefault="00B5313F" w:rsidP="00B5313F">
            <w:pPr>
              <w:pStyle w:val="a5"/>
              <w:rPr>
                <w:sz w:val="14"/>
                <w:szCs w:val="14"/>
              </w:rPr>
            </w:pPr>
            <w:r w:rsidRPr="00B5313F">
              <w:rPr>
                <w:sz w:val="14"/>
                <w:szCs w:val="14"/>
              </w:rPr>
              <w:t>Защита проекта</w:t>
            </w:r>
          </w:p>
        </w:tc>
      </w:tr>
      <w:tr w:rsidR="00B5313F" w:rsidRPr="007C6E3B" w:rsidTr="00661E79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C6E3B" w:rsidRDefault="00B5313F" w:rsidP="00661E79">
            <w:pPr>
              <w:pStyle w:val="a5"/>
              <w:rPr>
                <w:sz w:val="14"/>
                <w:szCs w:val="14"/>
              </w:rPr>
            </w:pPr>
            <w:r w:rsidRPr="007C6E3B">
              <w:rPr>
                <w:sz w:val="14"/>
                <w:szCs w:val="14"/>
              </w:rPr>
              <w:t>Физкультура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Сдача нормативов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Сдача нормативов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7D67E3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Сдача нормативов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Сдача</w:t>
            </w:r>
          </w:p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нормативов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Сдача нормативов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Сдача нормативов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Сдача нормативов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Сдача нормативов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Сдача нормативов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Сдача нормативов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  <w:r w:rsidRPr="007D67E3">
              <w:rPr>
                <w:sz w:val="14"/>
                <w:szCs w:val="14"/>
              </w:rPr>
              <w:t>Сдача нормативов</w:t>
            </w:r>
          </w:p>
        </w:tc>
      </w:tr>
      <w:tr w:rsidR="00B5313F" w:rsidRPr="007C6E3B" w:rsidTr="00661E79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Default="00B5313F" w:rsidP="00661E79">
            <w:pPr>
              <w:pStyle w:val="a5"/>
              <w:rPr>
                <w:sz w:val="14"/>
                <w:szCs w:val="14"/>
              </w:rPr>
            </w:pPr>
          </w:p>
          <w:p w:rsidR="00B5313F" w:rsidRPr="007C6E3B" w:rsidRDefault="00B5313F" w:rsidP="00661E79">
            <w:pPr>
              <w:pStyle w:val="a5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Искусство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pStyle w:val="a5"/>
              <w:jc w:val="center"/>
              <w:rPr>
                <w:sz w:val="14"/>
                <w:szCs w:val="1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7D67E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Default="00B5313F">
            <w:r w:rsidRPr="00723028">
              <w:rPr>
                <w:sz w:val="14"/>
                <w:szCs w:val="14"/>
              </w:rPr>
              <w:t>Годовая отметка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Default="00B5313F">
            <w:r w:rsidRPr="00723028">
              <w:rPr>
                <w:sz w:val="14"/>
                <w:szCs w:val="14"/>
              </w:rPr>
              <w:t>Годовая отметка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13F" w:rsidRPr="007D67E3" w:rsidRDefault="00B5313F" w:rsidP="00661E79">
            <w:pPr>
              <w:jc w:val="center"/>
              <w:rPr>
                <w:sz w:val="14"/>
                <w:szCs w:val="14"/>
              </w:rPr>
            </w:pPr>
          </w:p>
        </w:tc>
      </w:tr>
    </w:tbl>
    <w:p w:rsidR="007D67E3" w:rsidRPr="007C6E3B" w:rsidRDefault="007D67E3" w:rsidP="007D67E3">
      <w:pPr>
        <w:rPr>
          <w:sz w:val="14"/>
          <w:szCs w:val="14"/>
        </w:rPr>
      </w:pPr>
    </w:p>
    <w:p w:rsidR="00C6647A" w:rsidRDefault="00C6647A"/>
    <w:sectPr w:rsidR="00C6647A" w:rsidSect="007C6E3B">
      <w:pgSz w:w="16838" w:h="11906" w:orient="landscape"/>
      <w:pgMar w:top="142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67E3"/>
    <w:rsid w:val="002F2567"/>
    <w:rsid w:val="00424294"/>
    <w:rsid w:val="007D67E3"/>
    <w:rsid w:val="007E6C12"/>
    <w:rsid w:val="00B5313F"/>
    <w:rsid w:val="00C6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7E3"/>
    <w:pPr>
      <w:suppressAutoHyphens w:val="0"/>
      <w:ind w:firstLine="400"/>
    </w:pPr>
    <w:rPr>
      <w:lang w:eastAsia="ru-RU"/>
    </w:rPr>
  </w:style>
  <w:style w:type="character" w:customStyle="1" w:styleId="a4">
    <w:name w:val="Без интервала Знак"/>
    <w:link w:val="a5"/>
    <w:uiPriority w:val="99"/>
    <w:locked/>
    <w:rsid w:val="007D67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link w:val="a4"/>
    <w:uiPriority w:val="99"/>
    <w:qFormat/>
    <w:rsid w:val="007D67E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2</cp:revision>
  <dcterms:created xsi:type="dcterms:W3CDTF">2015-11-11T15:50:00Z</dcterms:created>
  <dcterms:modified xsi:type="dcterms:W3CDTF">2015-11-11T15:50:00Z</dcterms:modified>
</cp:coreProperties>
</file>