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2B" w:rsidRDefault="00E95C2B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C2B" w:rsidRDefault="00E95C2B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ADA" w:rsidRPr="00D81ADA" w:rsidRDefault="00732B30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DA">
        <w:rPr>
          <w:rFonts w:ascii="Times New Roman" w:hAnsi="Times New Roman" w:cs="Times New Roman"/>
          <w:b/>
          <w:sz w:val="24"/>
          <w:szCs w:val="24"/>
        </w:rPr>
        <w:t xml:space="preserve">План работы МАОУ </w:t>
      </w:r>
      <w:proofErr w:type="spellStart"/>
      <w:r w:rsidRPr="00D81ADA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D81ADA">
        <w:rPr>
          <w:rFonts w:ascii="Times New Roman" w:hAnsi="Times New Roman" w:cs="Times New Roman"/>
          <w:b/>
          <w:sz w:val="24"/>
          <w:szCs w:val="24"/>
        </w:rPr>
        <w:t xml:space="preserve"> СОШ № 2</w:t>
      </w:r>
    </w:p>
    <w:p w:rsidR="00732B30" w:rsidRDefault="00732B30" w:rsidP="006C6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D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D4014">
        <w:rPr>
          <w:rFonts w:ascii="Times New Roman" w:hAnsi="Times New Roman" w:cs="Times New Roman"/>
          <w:b/>
          <w:sz w:val="24"/>
          <w:szCs w:val="24"/>
        </w:rPr>
        <w:t>апрель</w:t>
      </w:r>
      <w:r w:rsidRPr="00D81ADA">
        <w:rPr>
          <w:rFonts w:ascii="Times New Roman" w:hAnsi="Times New Roman" w:cs="Times New Roman"/>
          <w:b/>
          <w:sz w:val="24"/>
          <w:szCs w:val="24"/>
        </w:rPr>
        <w:t xml:space="preserve"> 2015 г.</w:t>
      </w:r>
    </w:p>
    <w:p w:rsidR="00E95C2B" w:rsidRDefault="00E95C2B" w:rsidP="006C6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C2B" w:rsidRPr="006C6341" w:rsidRDefault="00E95C2B" w:rsidP="006C634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546"/>
      </w:tblGrid>
      <w:tr w:rsidR="00D81ADA" w:rsidRPr="00D81ADA" w:rsidTr="00D81ADA"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:rsidR="00732B30" w:rsidRPr="00D81ADA" w:rsidRDefault="00732B30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E95C2B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0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32B30"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  <w:p w:rsidR="00E95C2B" w:rsidRPr="00D81ADA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E95C2B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0" w:rsidRPr="00D81ADA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732B30"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</w:tcBorders>
          </w:tcPr>
          <w:p w:rsidR="00E95C2B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B30" w:rsidRPr="00D81ADA" w:rsidRDefault="00E95C2B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bookmarkStart w:id="0" w:name="_GoBack"/>
            <w:bookmarkEnd w:id="0"/>
            <w:r w:rsidR="00732B30"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D81ADA" w:rsidRPr="00D81ADA" w:rsidTr="00D81ADA">
        <w:tc>
          <w:tcPr>
            <w:tcW w:w="562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. планёрка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32B30" w:rsidRPr="00D81ADA" w:rsidRDefault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2546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D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92E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D81ADA" w:rsidRDefault="006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0E7042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-Итоги работы за 3 четверть;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классных руководителей по предупреждению ДТТ;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итоговой аттестации;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УВП на уроках литературы в 4-7 классах;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-Состояние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рамках воспитательной системы;</w:t>
            </w:r>
          </w:p>
          <w:p w:rsidR="002D4014" w:rsidRPr="00D81ADA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-Посещение учебных занятий детьми «группы риска»;</w:t>
            </w:r>
          </w:p>
        </w:tc>
        <w:tc>
          <w:tcPr>
            <w:tcW w:w="2268" w:type="dxa"/>
          </w:tcPr>
          <w:p w:rsidR="00732B30" w:rsidRPr="00D81ADA" w:rsidRDefault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546" w:type="dxa"/>
          </w:tcPr>
          <w:p w:rsidR="002D47A8" w:rsidRDefault="002D47A8" w:rsidP="00AE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42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14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014" w:rsidRPr="00D81ADA" w:rsidRDefault="002D4014" w:rsidP="002D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105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D81ADA" w:rsidRDefault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олимпиады для учащихся 5, 6 классов</w:t>
            </w:r>
          </w:p>
        </w:tc>
        <w:tc>
          <w:tcPr>
            <w:tcW w:w="2268" w:type="dxa"/>
          </w:tcPr>
          <w:p w:rsidR="00732B30" w:rsidRPr="00D81ADA" w:rsidRDefault="00626DD6" w:rsidP="0062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15333A">
              <w:rPr>
                <w:rFonts w:ascii="Times New Roman" w:hAnsi="Times New Roman" w:cs="Times New Roman"/>
                <w:sz w:val="24"/>
                <w:szCs w:val="24"/>
              </w:rPr>
              <w:t>03 -</w:t>
            </w:r>
            <w:r w:rsidR="00645B8F">
              <w:rPr>
                <w:rFonts w:ascii="Times New Roman" w:hAnsi="Times New Roman" w:cs="Times New Roman"/>
                <w:sz w:val="24"/>
                <w:szCs w:val="24"/>
              </w:rPr>
              <w:t xml:space="preserve"> 1.04</w:t>
            </w:r>
          </w:p>
        </w:tc>
        <w:tc>
          <w:tcPr>
            <w:tcW w:w="2546" w:type="dxa"/>
          </w:tcPr>
          <w:p w:rsidR="00732B30" w:rsidRPr="00D81ADA" w:rsidRDefault="0015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105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6A75" w:rsidRPr="00D81ADA" w:rsidRDefault="005C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тур олимпиады УРФО</w:t>
            </w:r>
          </w:p>
        </w:tc>
        <w:tc>
          <w:tcPr>
            <w:tcW w:w="2268" w:type="dxa"/>
          </w:tcPr>
          <w:p w:rsidR="00732B30" w:rsidRPr="00D81ADA" w:rsidRDefault="0064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2546" w:type="dxa"/>
          </w:tcPr>
          <w:p w:rsidR="00732B30" w:rsidRPr="00D81ADA" w:rsidRDefault="005C0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848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6A75" w:rsidRPr="00D81ADA" w:rsidRDefault="00B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неделя «Школа и есть моё настоящее дело»</w:t>
            </w:r>
          </w:p>
        </w:tc>
        <w:tc>
          <w:tcPr>
            <w:tcW w:w="2268" w:type="dxa"/>
          </w:tcPr>
          <w:p w:rsidR="00732B30" w:rsidRPr="00D81ADA" w:rsidRDefault="00B91857" w:rsidP="0064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 – 24.</w:t>
            </w:r>
            <w:r w:rsidR="00645B8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546" w:type="dxa"/>
          </w:tcPr>
          <w:p w:rsidR="00AC5848" w:rsidRPr="00D81ADA" w:rsidRDefault="00B9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848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D81ADA" w:rsidRDefault="00645B8F" w:rsidP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 одарённых детей, ученических и учительских портфолио</w:t>
            </w:r>
          </w:p>
        </w:tc>
        <w:tc>
          <w:tcPr>
            <w:tcW w:w="2268" w:type="dxa"/>
          </w:tcPr>
          <w:p w:rsidR="00732B30" w:rsidRPr="00D81ADA" w:rsidRDefault="00645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46" w:type="dxa"/>
          </w:tcPr>
          <w:p w:rsidR="00732B30" w:rsidRPr="00D81ADA" w:rsidRDefault="00645B8F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</w:p>
        </w:tc>
      </w:tr>
      <w:tr w:rsidR="00C74C15" w:rsidRPr="00D81ADA" w:rsidTr="00732B30">
        <w:tc>
          <w:tcPr>
            <w:tcW w:w="562" w:type="dxa"/>
          </w:tcPr>
          <w:p w:rsidR="00C74C15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74C15" w:rsidRPr="002E1DD1" w:rsidRDefault="009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268" w:type="dxa"/>
          </w:tcPr>
          <w:p w:rsidR="00C74C15" w:rsidRDefault="009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546" w:type="dxa"/>
          </w:tcPr>
          <w:p w:rsidR="00C74C15" w:rsidRDefault="00910564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10564" w:rsidRDefault="00910564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2E1DD1" w:rsidRPr="00D81ADA" w:rsidTr="000671C3">
        <w:tc>
          <w:tcPr>
            <w:tcW w:w="562" w:type="dxa"/>
            <w:tcBorders>
              <w:bottom w:val="single" w:sz="6" w:space="0" w:color="auto"/>
            </w:tcBorders>
          </w:tcPr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E1DD1" w:rsidRDefault="009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«Вахта памяти» (дополнительный план)</w:t>
            </w:r>
          </w:p>
        </w:tc>
        <w:tc>
          <w:tcPr>
            <w:tcW w:w="2268" w:type="dxa"/>
          </w:tcPr>
          <w:p w:rsidR="002E1DD1" w:rsidRDefault="009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 – 10.05</w:t>
            </w:r>
          </w:p>
        </w:tc>
        <w:tc>
          <w:tcPr>
            <w:tcW w:w="2546" w:type="dxa"/>
          </w:tcPr>
          <w:p w:rsidR="00910564" w:rsidRDefault="00910564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0564" w:rsidRDefault="00910564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2E1DD1" w:rsidRPr="00D81ADA" w:rsidTr="000671C3">
        <w:tc>
          <w:tcPr>
            <w:tcW w:w="562" w:type="dxa"/>
            <w:tcBorders>
              <w:top w:val="single" w:sz="6" w:space="0" w:color="auto"/>
              <w:bottom w:val="single" w:sz="18" w:space="0" w:color="auto"/>
            </w:tcBorders>
          </w:tcPr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2E1DD1" w:rsidRDefault="009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дорожной безопасности</w:t>
            </w: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:rsidR="002E1DD1" w:rsidRDefault="00910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 – 01.05</w:t>
            </w:r>
          </w:p>
        </w:tc>
        <w:tc>
          <w:tcPr>
            <w:tcW w:w="2546" w:type="dxa"/>
            <w:tcBorders>
              <w:bottom w:val="single" w:sz="18" w:space="0" w:color="auto"/>
            </w:tcBorders>
          </w:tcPr>
          <w:p w:rsidR="002E1DD1" w:rsidRDefault="00910564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7C6DB9" w:rsidRPr="00D81ADA" w:rsidTr="000671C3">
        <w:tc>
          <w:tcPr>
            <w:tcW w:w="9345" w:type="dxa"/>
            <w:gridSpan w:val="4"/>
            <w:tcBorders>
              <w:top w:val="single" w:sz="6" w:space="0" w:color="auto"/>
              <w:bottom w:val="single" w:sz="18" w:space="0" w:color="auto"/>
            </w:tcBorders>
          </w:tcPr>
          <w:p w:rsidR="00E95C2B" w:rsidRDefault="00E95C2B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DB9" w:rsidRDefault="007C6DB9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E95C2B" w:rsidRPr="00D81ADA" w:rsidRDefault="00E95C2B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DB9" w:rsidRPr="00D81ADA" w:rsidTr="00D81ADA">
        <w:tc>
          <w:tcPr>
            <w:tcW w:w="562" w:type="dxa"/>
            <w:tcBorders>
              <w:top w:val="single" w:sz="18" w:space="0" w:color="auto"/>
            </w:tcBorders>
          </w:tcPr>
          <w:p w:rsidR="007C6DB9" w:rsidRPr="00D81ADA" w:rsidRDefault="007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332959" w:rsidRPr="00D81ADA" w:rsidRDefault="000671C3" w:rsidP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части по химии, физике, географии, биологии</w:t>
            </w:r>
          </w:p>
        </w:tc>
        <w:tc>
          <w:tcPr>
            <w:tcW w:w="2546" w:type="dxa"/>
            <w:tcBorders>
              <w:top w:val="single" w:sz="18" w:space="0" w:color="auto"/>
            </w:tcBorders>
          </w:tcPr>
          <w:p w:rsidR="007C6DB9" w:rsidRPr="00D81ADA" w:rsidRDefault="00067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7C6DB9" w:rsidRPr="00D81ADA" w:rsidRDefault="00BA6EF2" w:rsidP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дополнительного образования</w:t>
            </w:r>
          </w:p>
        </w:tc>
        <w:tc>
          <w:tcPr>
            <w:tcW w:w="2546" w:type="dxa"/>
          </w:tcPr>
          <w:p w:rsidR="00332959" w:rsidRPr="00D81ADA" w:rsidRDefault="00BA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2"/>
          </w:tcPr>
          <w:p w:rsidR="00DE6AB2" w:rsidRPr="00D81ADA" w:rsidRDefault="00BA6EF2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учащимися, имеющими повышенные интеллектуальные способности</w:t>
            </w:r>
          </w:p>
        </w:tc>
        <w:tc>
          <w:tcPr>
            <w:tcW w:w="2546" w:type="dxa"/>
          </w:tcPr>
          <w:p w:rsidR="00C34D26" w:rsidRPr="00D81ADA" w:rsidRDefault="00BA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Рук-ли ШМО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332959" w:rsidRPr="00D81ADA" w:rsidRDefault="00BA6EF2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слабоуспевающих учащихся</w:t>
            </w:r>
          </w:p>
        </w:tc>
        <w:tc>
          <w:tcPr>
            <w:tcW w:w="2546" w:type="dxa"/>
          </w:tcPr>
          <w:p w:rsidR="007C6DB9" w:rsidRPr="00D81ADA" w:rsidRDefault="00BA6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</w:tr>
      <w:tr w:rsidR="00BA0122" w:rsidRPr="00D81ADA" w:rsidTr="00354807">
        <w:tc>
          <w:tcPr>
            <w:tcW w:w="562" w:type="dxa"/>
          </w:tcPr>
          <w:p w:rsidR="00BA0122" w:rsidRPr="00D81ADA" w:rsidRDefault="00BA012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</w:tcPr>
          <w:p w:rsidR="00585230" w:rsidRPr="00D81ADA" w:rsidRDefault="00BA6EF2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суицидального поведения учащихся</w:t>
            </w:r>
          </w:p>
        </w:tc>
        <w:tc>
          <w:tcPr>
            <w:tcW w:w="2546" w:type="dxa"/>
          </w:tcPr>
          <w:p w:rsidR="00BA0122" w:rsidRPr="00D81ADA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BA6EF2" w:rsidRPr="00D81ADA" w:rsidTr="00354807">
        <w:tc>
          <w:tcPr>
            <w:tcW w:w="562" w:type="dxa"/>
          </w:tcPr>
          <w:p w:rsidR="00BA6EF2" w:rsidRPr="00D81ADA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2"/>
          </w:tcPr>
          <w:p w:rsidR="00BA6EF2" w:rsidRDefault="00BA6EF2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Недели детской книги</w:t>
            </w:r>
          </w:p>
        </w:tc>
        <w:tc>
          <w:tcPr>
            <w:tcW w:w="2546" w:type="dxa"/>
          </w:tcPr>
          <w:p w:rsidR="00BA6EF2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Б. Комарова</w:t>
            </w:r>
          </w:p>
        </w:tc>
      </w:tr>
      <w:tr w:rsidR="00BA6EF2" w:rsidRPr="00D81ADA" w:rsidTr="00354807">
        <w:tc>
          <w:tcPr>
            <w:tcW w:w="562" w:type="dxa"/>
          </w:tcPr>
          <w:p w:rsidR="00BA6EF2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gridSpan w:val="2"/>
          </w:tcPr>
          <w:p w:rsidR="00BA6EF2" w:rsidRDefault="00BA6EF2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анкетирование родителей на предмет удовлетворённости ФГОС</w:t>
            </w:r>
          </w:p>
        </w:tc>
        <w:tc>
          <w:tcPr>
            <w:tcW w:w="2546" w:type="dxa"/>
          </w:tcPr>
          <w:p w:rsidR="00BA6EF2" w:rsidRDefault="00BA6EF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рук-ли</w:t>
            </w:r>
          </w:p>
        </w:tc>
      </w:tr>
    </w:tbl>
    <w:p w:rsidR="00732B30" w:rsidRDefault="00732B30"/>
    <w:sectPr w:rsidR="00732B30" w:rsidSect="006C6341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E"/>
    <w:rsid w:val="000671C3"/>
    <w:rsid w:val="000E2303"/>
    <w:rsid w:val="000E7042"/>
    <w:rsid w:val="0015333A"/>
    <w:rsid w:val="002D4014"/>
    <w:rsid w:val="002D47A8"/>
    <w:rsid w:val="002E1DD1"/>
    <w:rsid w:val="00332959"/>
    <w:rsid w:val="00516E15"/>
    <w:rsid w:val="00585230"/>
    <w:rsid w:val="005C036D"/>
    <w:rsid w:val="00601A7D"/>
    <w:rsid w:val="00626DD6"/>
    <w:rsid w:val="00645B8F"/>
    <w:rsid w:val="006B458E"/>
    <w:rsid w:val="006C6341"/>
    <w:rsid w:val="006D292E"/>
    <w:rsid w:val="00701543"/>
    <w:rsid w:val="00732B30"/>
    <w:rsid w:val="007C6DB9"/>
    <w:rsid w:val="007F558B"/>
    <w:rsid w:val="00910564"/>
    <w:rsid w:val="00917275"/>
    <w:rsid w:val="00A501E6"/>
    <w:rsid w:val="00AA0105"/>
    <w:rsid w:val="00AC5848"/>
    <w:rsid w:val="00AE6A75"/>
    <w:rsid w:val="00B91857"/>
    <w:rsid w:val="00BA0122"/>
    <w:rsid w:val="00BA6EF2"/>
    <w:rsid w:val="00C34D26"/>
    <w:rsid w:val="00C74C15"/>
    <w:rsid w:val="00D42044"/>
    <w:rsid w:val="00D56C9C"/>
    <w:rsid w:val="00D81ADA"/>
    <w:rsid w:val="00DE6AB2"/>
    <w:rsid w:val="00E753FF"/>
    <w:rsid w:val="00E95C2B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599C-4512-4281-BB5A-AD7AF567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1A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34</cp:revision>
  <cp:lastPrinted>2015-04-06T05:21:00Z</cp:lastPrinted>
  <dcterms:created xsi:type="dcterms:W3CDTF">2015-01-15T10:09:00Z</dcterms:created>
  <dcterms:modified xsi:type="dcterms:W3CDTF">2015-04-06T05:21:00Z</dcterms:modified>
</cp:coreProperties>
</file>