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80" w:rsidRPr="00846CC2" w:rsidRDefault="00612780" w:rsidP="00612780">
      <w:pPr>
        <w:rPr>
          <w:sz w:val="24"/>
          <w:szCs w:val="24"/>
        </w:rPr>
      </w:pPr>
      <w:r>
        <w:rPr>
          <w:b/>
          <w:sz w:val="24"/>
          <w:szCs w:val="24"/>
        </w:rPr>
        <w:t>Домашнее задание для учащихся 9 «а» класса во время морозов</w:t>
      </w:r>
      <w:r w:rsidRPr="00846CC2">
        <w:rPr>
          <w:b/>
          <w:sz w:val="24"/>
          <w:szCs w:val="24"/>
        </w:rPr>
        <w:t xml:space="preserve">. </w:t>
      </w:r>
    </w:p>
    <w:tbl>
      <w:tblPr>
        <w:tblStyle w:val="a3"/>
        <w:tblW w:w="9901" w:type="dxa"/>
        <w:tblLook w:val="04A0"/>
      </w:tblPr>
      <w:tblGrid>
        <w:gridCol w:w="2752"/>
        <w:gridCol w:w="2081"/>
        <w:gridCol w:w="5068"/>
      </w:tblGrid>
      <w:tr w:rsidR="00612780" w:rsidRPr="00846CC2" w:rsidTr="00612780">
        <w:trPr>
          <w:trHeight w:val="290"/>
        </w:trPr>
        <w:tc>
          <w:tcPr>
            <w:tcW w:w="2752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Дата</w:t>
            </w:r>
          </w:p>
        </w:tc>
        <w:tc>
          <w:tcPr>
            <w:tcW w:w="2081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Предмет</w:t>
            </w:r>
          </w:p>
        </w:tc>
        <w:tc>
          <w:tcPr>
            <w:tcW w:w="5068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Задание</w:t>
            </w:r>
          </w:p>
        </w:tc>
      </w:tr>
      <w:tr w:rsidR="00612780" w:rsidRPr="00846CC2" w:rsidTr="00612780">
        <w:trPr>
          <w:trHeight w:val="4792"/>
        </w:trPr>
        <w:tc>
          <w:tcPr>
            <w:tcW w:w="2752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15.11.16</w:t>
            </w:r>
          </w:p>
        </w:tc>
        <w:tc>
          <w:tcPr>
            <w:tcW w:w="2081" w:type="dxa"/>
          </w:tcPr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Pr="00846CC2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68" w:type="dxa"/>
          </w:tcPr>
          <w:p w:rsidR="00612780" w:rsidRPr="00846CC2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18, упр.81.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1)стр.91-92: слова</w:t>
            </w:r>
            <w:r w:rsidRPr="00F03A02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1-3</w:t>
            </w:r>
            <w:r w:rsidRPr="00F03A02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>наизусть (повторить);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F03A02">
              <w:rPr>
                <w:sz w:val="24"/>
                <w:szCs w:val="24"/>
              </w:rPr>
              <w:t>[6-9]</w:t>
            </w:r>
            <w:r>
              <w:rPr>
                <w:sz w:val="24"/>
                <w:szCs w:val="24"/>
              </w:rPr>
              <w:t>: перевести;</w:t>
            </w:r>
          </w:p>
          <w:p w:rsidR="00612780" w:rsidRPr="00F03A02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3)стр.75-77, №1(1): читать; №1(2): найти в тексте слова по-английски.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синусов. Доказательство.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13, вопросы 1,2.5(письменно).</w:t>
            </w:r>
          </w:p>
          <w:p w:rsidR="00612780" w:rsidRDefault="00612780" w:rsidP="007A7261">
            <w:pPr>
              <w:rPr>
                <w:sz w:val="24"/>
                <w:szCs w:val="24"/>
              </w:rPr>
            </w:pPr>
          </w:p>
          <w:p w:rsidR="00612780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на стр. 167-171. Прочитать, составить план статьи, приготовить сообщение «Мой Пушкин».</w:t>
            </w:r>
          </w:p>
          <w:p w:rsidR="00612780" w:rsidRPr="00846CC2" w:rsidRDefault="00612780" w:rsidP="007A7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правила игры: баскетбол.</w:t>
            </w:r>
          </w:p>
        </w:tc>
      </w:tr>
    </w:tbl>
    <w:p w:rsidR="00612780" w:rsidRDefault="00612780" w:rsidP="00612780">
      <w:pPr>
        <w:rPr>
          <w:sz w:val="24"/>
          <w:szCs w:val="24"/>
        </w:rPr>
      </w:pPr>
    </w:p>
    <w:p w:rsidR="00612780" w:rsidRDefault="00612780" w:rsidP="00612780">
      <w:pPr>
        <w:rPr>
          <w:sz w:val="24"/>
          <w:szCs w:val="24"/>
        </w:rPr>
      </w:pPr>
    </w:p>
    <w:p w:rsidR="00612780" w:rsidRPr="00846CC2" w:rsidRDefault="00612780" w:rsidP="00612780">
      <w:pPr>
        <w:rPr>
          <w:sz w:val="24"/>
          <w:szCs w:val="24"/>
        </w:rPr>
      </w:pPr>
      <w:r w:rsidRPr="00846CC2">
        <w:rPr>
          <w:sz w:val="24"/>
          <w:szCs w:val="24"/>
        </w:rPr>
        <w:t>Классный руководитель: Павлова С.А.</w:t>
      </w:r>
    </w:p>
    <w:p w:rsidR="00FD76EC" w:rsidRDefault="00FD76EC"/>
    <w:sectPr w:rsidR="00FD76EC" w:rsidSect="0091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780"/>
    <w:rsid w:val="00612780"/>
    <w:rsid w:val="00FD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ОСОШ №2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2</cp:revision>
  <dcterms:created xsi:type="dcterms:W3CDTF">2016-11-15T04:45:00Z</dcterms:created>
  <dcterms:modified xsi:type="dcterms:W3CDTF">2016-11-15T04:46:00Z</dcterms:modified>
</cp:coreProperties>
</file>