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0A" w:rsidRPr="00F51C81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 w:rsidRPr="00F51C81">
        <w:rPr>
          <w:b/>
          <w:sz w:val="22"/>
          <w:szCs w:val="22"/>
        </w:rPr>
        <w:t>Реализация индивидуальных образовательных маршрутов учащихся 9 класса</w:t>
      </w:r>
    </w:p>
    <w:p w:rsidR="00C1650A" w:rsidRPr="00F51C81" w:rsidRDefault="00C1650A" w:rsidP="00C1650A">
      <w:pPr>
        <w:jc w:val="center"/>
        <w:rPr>
          <w:b/>
        </w:rPr>
      </w:pPr>
    </w:p>
    <w:p w:rsidR="00C1650A" w:rsidRPr="00F51C81" w:rsidRDefault="00C1650A" w:rsidP="00C1650A">
      <w:pPr>
        <w:jc w:val="center"/>
        <w:rPr>
          <w:b/>
        </w:rPr>
      </w:pPr>
      <w:r>
        <w:rPr>
          <w:b/>
        </w:rPr>
        <w:t>Филиал «</w:t>
      </w:r>
      <w:proofErr w:type="spellStart"/>
      <w:r>
        <w:rPr>
          <w:b/>
        </w:rPr>
        <w:t>Хохловская</w:t>
      </w:r>
      <w:proofErr w:type="spellEnd"/>
      <w:r>
        <w:rPr>
          <w:b/>
        </w:rPr>
        <w:t xml:space="preserve"> СОШ»</w:t>
      </w:r>
      <w:r w:rsidRPr="00F51C81">
        <w:rPr>
          <w:b/>
        </w:rPr>
        <w:t>,</w:t>
      </w:r>
    </w:p>
    <w:p w:rsidR="00C1650A" w:rsidRDefault="00C1650A" w:rsidP="00C1650A">
      <w:pPr>
        <w:jc w:val="both"/>
      </w:pPr>
    </w:p>
    <w:p w:rsidR="00C1650A" w:rsidRDefault="00C1650A" w:rsidP="00C1650A">
      <w:pPr>
        <w:jc w:val="both"/>
      </w:pPr>
    </w:p>
    <w:p w:rsidR="00C1650A" w:rsidRPr="00B54A38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92"/>
        <w:gridCol w:w="4459"/>
        <w:gridCol w:w="1795"/>
      </w:tblGrid>
      <w:tr w:rsidR="00C1650A" w:rsidTr="004D347E">
        <w:tc>
          <w:tcPr>
            <w:tcW w:w="3791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  <w:proofErr w:type="spellStart"/>
            <w:r>
              <w:t>Колова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литература</w:t>
            </w:r>
            <w:proofErr w:type="gramEnd"/>
          </w:p>
        </w:tc>
        <w:tc>
          <w:tcPr>
            <w:tcW w:w="1808" w:type="dxa"/>
          </w:tcPr>
          <w:p w:rsidR="00C1650A" w:rsidRPr="00E526D3" w:rsidRDefault="00C1650A" w:rsidP="004D347E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 w:rsidRPr="009B1B34"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526D3" w:rsidRDefault="00C1650A" w:rsidP="004D347E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  <w:r>
              <w:t>Попова Ирина Сергеевна</w:t>
            </w: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 w:rsidRPr="009B1B34"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CF1B19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rFonts w:eastAsia="Calibri"/>
                <w:lang w:eastAsia="en-US"/>
              </w:rPr>
              <w:t>Душеньков</w:t>
            </w:r>
            <w:proofErr w:type="spellEnd"/>
            <w:r w:rsidRPr="00CF1B19">
              <w:rPr>
                <w:rFonts w:eastAsia="Calibri"/>
                <w:lang w:eastAsia="en-US"/>
              </w:rPr>
              <w:t xml:space="preserve"> Денис Дмитриевич</w:t>
            </w:r>
          </w:p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 w:rsidRPr="009B1B34"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информатика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CF1B19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lang w:eastAsia="en-US"/>
              </w:rPr>
              <w:t>Абышкина</w:t>
            </w:r>
            <w:proofErr w:type="spellEnd"/>
            <w:r w:rsidRPr="00CF1B19">
              <w:rPr>
                <w:lang w:eastAsia="en-US"/>
              </w:rPr>
              <w:t xml:space="preserve"> Виктория Евгеньевна</w:t>
            </w:r>
          </w:p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 w:rsidRPr="009B1B34"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 w:rsidRPr="009B1B34">
              <w:t>география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CF1B19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lang w:eastAsia="en-US"/>
              </w:rPr>
              <w:t>Рудницкая</w:t>
            </w:r>
            <w:proofErr w:type="spellEnd"/>
            <w:r w:rsidRPr="00CF1B19">
              <w:rPr>
                <w:lang w:eastAsia="en-US"/>
              </w:rPr>
              <w:t xml:space="preserve"> Наталья Игоревна</w:t>
            </w:r>
          </w:p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литература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CF1B19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 w:rsidRPr="00CF1B19">
              <w:rPr>
                <w:rFonts w:eastAsia="Calibri"/>
                <w:lang w:eastAsia="en-US"/>
              </w:rPr>
              <w:t>Торопова Екатерина Сергеевна</w:t>
            </w:r>
          </w:p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81149B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81149B">
              <w:rPr>
                <w:rFonts w:eastAsia="Calibri"/>
                <w:lang w:eastAsia="en-US"/>
              </w:rPr>
              <w:t>Долгушин</w:t>
            </w:r>
            <w:proofErr w:type="spellEnd"/>
            <w:r w:rsidRPr="0081149B">
              <w:rPr>
                <w:rFonts w:eastAsia="Calibri"/>
                <w:lang w:eastAsia="en-US"/>
              </w:rPr>
              <w:t xml:space="preserve"> Олег Сергеевич</w:t>
            </w:r>
          </w:p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информатика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  <w:proofErr w:type="spellStart"/>
            <w:r>
              <w:t>Мясникова</w:t>
            </w:r>
            <w:proofErr w:type="spellEnd"/>
            <w:r>
              <w:t xml:space="preserve"> Елизавета Петровна</w:t>
            </w: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Pr="009B1B34" w:rsidRDefault="00C1650A" w:rsidP="004D347E">
            <w:pPr>
              <w:tabs>
                <w:tab w:val="left" w:pos="-709"/>
              </w:tabs>
            </w:pPr>
            <w:proofErr w:type="gramStart"/>
            <w:r>
              <w:t>обществознание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  <w:r>
              <w:t xml:space="preserve">Султанова </w:t>
            </w:r>
            <w:proofErr w:type="spellStart"/>
            <w:r>
              <w:t>Дильназ</w:t>
            </w:r>
            <w:proofErr w:type="spellEnd"/>
            <w:r>
              <w:t xml:space="preserve"> 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</w:pPr>
            <w:proofErr w:type="gramStart"/>
            <w:r>
              <w:t>география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>
              <w:t>0,5</w:t>
            </w:r>
          </w:p>
        </w:tc>
      </w:tr>
    </w:tbl>
    <w:p w:rsidR="00DA4E23" w:rsidRDefault="00DA4E23"/>
    <w:p w:rsidR="00C1650A" w:rsidRDefault="00C1650A"/>
    <w:p w:rsidR="00C1650A" w:rsidRDefault="00C1650A" w:rsidP="00C1650A">
      <w:pPr>
        <w:tabs>
          <w:tab w:val="left" w:pos="-709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 класс</w:t>
      </w:r>
    </w:p>
    <w:p w:rsidR="00C1650A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Предметные </w:t>
      </w:r>
      <w:proofErr w:type="gramStart"/>
      <w:r>
        <w:rPr>
          <w:b/>
          <w:sz w:val="22"/>
          <w:szCs w:val="22"/>
        </w:rPr>
        <w:t>курсы  Филиал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СОШ,  Филиал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r>
        <w:rPr>
          <w:b/>
          <w:sz w:val="22"/>
          <w:szCs w:val="22"/>
        </w:rPr>
        <w:t xml:space="preserve"> ООШ</w:t>
      </w:r>
    </w:p>
    <w:p w:rsidR="00C1650A" w:rsidRDefault="00C1650A" w:rsidP="00C1650A"/>
    <w:p w:rsidR="00C1650A" w:rsidRPr="00B54A38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C1650A" w:rsidRPr="009B1B34" w:rsidRDefault="00C1650A" w:rsidP="00C1650A">
      <w:pPr>
        <w:jc w:val="center"/>
        <w:rPr>
          <w:b/>
        </w:rPr>
      </w:pPr>
    </w:p>
    <w:p w:rsidR="00C1650A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691"/>
        <w:gridCol w:w="4460"/>
        <w:gridCol w:w="1795"/>
      </w:tblGrid>
      <w:tr w:rsidR="00C1650A" w:rsidTr="004D347E">
        <w:tc>
          <w:tcPr>
            <w:tcW w:w="3791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Бусыгин Александр Дмитриевич</w:t>
            </w:r>
          </w:p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808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Евграфов Виктор Сергеевич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Глазунов Иван Сергеевич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</w:tbl>
    <w:p w:rsidR="00C1650A" w:rsidRDefault="00C1650A" w:rsidP="00C1650A">
      <w:pPr>
        <w:tabs>
          <w:tab w:val="left" w:pos="-709"/>
        </w:tabs>
        <w:jc w:val="both"/>
        <w:rPr>
          <w:rFonts w:eastAsia="Calibri"/>
          <w:lang w:eastAsia="en-US"/>
        </w:rPr>
      </w:pPr>
    </w:p>
    <w:p w:rsidR="00C1650A" w:rsidRDefault="00C1650A" w:rsidP="00C1650A">
      <w:r>
        <w:t xml:space="preserve">                                            </w:t>
      </w:r>
    </w:p>
    <w:p w:rsidR="00C1650A" w:rsidRDefault="00C1650A" w:rsidP="00C1650A"/>
    <w:p w:rsidR="00C1650A" w:rsidRDefault="00C1650A"/>
    <w:p w:rsidR="00C1650A" w:rsidRDefault="00C1650A"/>
    <w:p w:rsidR="00C1650A" w:rsidRDefault="00C1650A"/>
    <w:p w:rsidR="00C1650A" w:rsidRDefault="00C1650A"/>
    <w:p w:rsidR="00C1650A" w:rsidRDefault="00C1650A"/>
    <w:p w:rsidR="00C1650A" w:rsidRDefault="00C1650A">
      <w:bookmarkStart w:id="0" w:name="_GoBack"/>
      <w:bookmarkEnd w:id="0"/>
    </w:p>
    <w:p w:rsidR="00C1650A" w:rsidRDefault="00C1650A"/>
    <w:p w:rsidR="00C1650A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 w:rsidRPr="00B54A38">
        <w:rPr>
          <w:b/>
          <w:sz w:val="22"/>
          <w:szCs w:val="22"/>
        </w:rPr>
        <w:lastRenderedPageBreak/>
        <w:t xml:space="preserve">Реализация 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 учащихся</w:t>
      </w:r>
      <w:r>
        <w:rPr>
          <w:b/>
          <w:sz w:val="22"/>
          <w:szCs w:val="22"/>
        </w:rPr>
        <w:t xml:space="preserve"> 11 класса</w:t>
      </w:r>
    </w:p>
    <w:p w:rsidR="00C1650A" w:rsidRPr="00B54A38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Филиал «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C1650A" w:rsidRPr="00FB4964" w:rsidRDefault="00C1650A" w:rsidP="00C1650A">
      <w:pPr>
        <w:jc w:val="center"/>
      </w:pPr>
    </w:p>
    <w:p w:rsidR="00C1650A" w:rsidRPr="0002176A" w:rsidRDefault="00C1650A" w:rsidP="00C1650A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</w:t>
      </w:r>
    </w:p>
    <w:p w:rsidR="00C1650A" w:rsidRPr="00FB4964" w:rsidRDefault="00C1650A" w:rsidP="00C1650A">
      <w:pPr>
        <w:jc w:val="center"/>
      </w:pPr>
    </w:p>
    <w:p w:rsidR="00C1650A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00"/>
        <w:gridCol w:w="4452"/>
        <w:gridCol w:w="1794"/>
      </w:tblGrid>
      <w:tr w:rsidR="00C1650A" w:rsidTr="004D347E">
        <w:tc>
          <w:tcPr>
            <w:tcW w:w="3791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C1650A" w:rsidRDefault="00C1650A" w:rsidP="004D347E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.Алтуфьева</w:t>
            </w:r>
            <w:proofErr w:type="gramEnd"/>
            <w:r>
              <w:rPr>
                <w:rFonts w:eastAsia="Calibri"/>
                <w:lang w:eastAsia="en-US"/>
              </w:rPr>
              <w:t xml:space="preserve"> Алёна Сергеевна</w:t>
            </w:r>
          </w:p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Адарченко Виктория Олеговна</w:t>
            </w:r>
          </w:p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Pr="00E079E6" w:rsidRDefault="00C1650A" w:rsidP="004D347E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Логинов Виктор Александрович</w:t>
            </w: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 w:val="restart"/>
          </w:tcPr>
          <w:p w:rsidR="00C1650A" w:rsidRDefault="00C1650A" w:rsidP="004D347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F341F4">
              <w:rPr>
                <w:rFonts w:eastAsia="Calibri"/>
                <w:lang w:eastAsia="en-US"/>
              </w:rPr>
              <w:t>Шашова</w:t>
            </w:r>
            <w:proofErr w:type="spellEnd"/>
            <w:r w:rsidRPr="00F341F4">
              <w:rPr>
                <w:rFonts w:eastAsia="Calibri"/>
                <w:lang w:eastAsia="en-US"/>
              </w:rPr>
              <w:t xml:space="preserve"> Виктория Евгеньевна</w:t>
            </w:r>
          </w:p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история</w:t>
            </w:r>
            <w:proofErr w:type="gramEnd"/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  <w:tr w:rsidR="00C1650A" w:rsidTr="004D347E">
        <w:tc>
          <w:tcPr>
            <w:tcW w:w="3791" w:type="dxa"/>
            <w:vMerge/>
          </w:tcPr>
          <w:p w:rsidR="00C1650A" w:rsidRPr="00E079E6" w:rsidRDefault="00C1650A" w:rsidP="004D347E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C1650A" w:rsidRDefault="00C1650A" w:rsidP="004D347E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C1650A" w:rsidRPr="00E079E6" w:rsidRDefault="00C1650A" w:rsidP="004D347E">
            <w:pPr>
              <w:jc w:val="center"/>
            </w:pPr>
            <w:r w:rsidRPr="00E079E6">
              <w:t>0,5</w:t>
            </w:r>
          </w:p>
        </w:tc>
      </w:tr>
    </w:tbl>
    <w:p w:rsidR="00C1650A" w:rsidRDefault="00C1650A" w:rsidP="00C1650A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C1650A" w:rsidRDefault="00C1650A" w:rsidP="00C1650A">
      <w:pPr>
        <w:jc w:val="both"/>
      </w:pPr>
    </w:p>
    <w:p w:rsidR="00C1650A" w:rsidRDefault="00C1650A" w:rsidP="00C1650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C1650A" w:rsidRDefault="00C1650A"/>
    <w:sectPr w:rsidR="00C16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58"/>
    <w:rsid w:val="00147A58"/>
    <w:rsid w:val="00C1650A"/>
    <w:rsid w:val="00DA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A71E-7955-4671-B28C-631F8ED0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2017-10-31T13:15:00Z</dcterms:created>
  <dcterms:modified xsi:type="dcterms:W3CDTF">2017-10-31T13:16:00Z</dcterms:modified>
</cp:coreProperties>
</file>