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F8" w:rsidRDefault="00EB4F34" w:rsidP="00EB4F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справка </w:t>
      </w:r>
      <w:r w:rsidR="00DF0A8F">
        <w:rPr>
          <w:rFonts w:ascii="Times New Roman" w:hAnsi="Times New Roman" w:cs="Times New Roman"/>
          <w:sz w:val="28"/>
          <w:szCs w:val="28"/>
        </w:rPr>
        <w:t>филиала МАОУ «</w:t>
      </w:r>
      <w:proofErr w:type="spellStart"/>
      <w:r w:rsidR="00DF0A8F">
        <w:rPr>
          <w:rFonts w:ascii="Times New Roman" w:hAnsi="Times New Roman" w:cs="Times New Roman"/>
          <w:sz w:val="28"/>
          <w:szCs w:val="28"/>
        </w:rPr>
        <w:t>Новоатьяловская</w:t>
      </w:r>
      <w:proofErr w:type="spellEnd"/>
      <w:r w:rsidR="00DF0A8F">
        <w:rPr>
          <w:rFonts w:ascii="Times New Roman" w:hAnsi="Times New Roman" w:cs="Times New Roman"/>
          <w:sz w:val="28"/>
          <w:szCs w:val="28"/>
        </w:rPr>
        <w:t xml:space="preserve"> СОШ» «Ивановская средняя общеобразовательная школа»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EB4F34" w:rsidRPr="001739A7" w:rsidTr="0037702D">
        <w:tc>
          <w:tcPr>
            <w:tcW w:w="3652" w:type="dxa"/>
          </w:tcPr>
          <w:p w:rsidR="00EB4F34" w:rsidRPr="001739A7" w:rsidRDefault="00EB4F34" w:rsidP="00EB4F3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Показатели</w:t>
            </w:r>
          </w:p>
        </w:tc>
        <w:tc>
          <w:tcPr>
            <w:tcW w:w="5919" w:type="dxa"/>
          </w:tcPr>
          <w:p w:rsidR="00EB4F34" w:rsidRPr="001739A7" w:rsidRDefault="00EB4F34" w:rsidP="00EB4F3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Сведения</w:t>
            </w:r>
          </w:p>
        </w:tc>
      </w:tr>
      <w:tr w:rsidR="00EB4F34" w:rsidRPr="001739A7" w:rsidTr="0037702D">
        <w:tc>
          <w:tcPr>
            <w:tcW w:w="3652" w:type="dxa"/>
          </w:tcPr>
          <w:p w:rsidR="00EB4F34" w:rsidRPr="001739A7" w:rsidRDefault="00EB4F34" w:rsidP="00173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 статус ОО</w:t>
            </w:r>
          </w:p>
        </w:tc>
        <w:tc>
          <w:tcPr>
            <w:tcW w:w="5919" w:type="dxa"/>
          </w:tcPr>
          <w:p w:rsidR="00EB4F34" w:rsidRPr="001739A7" w:rsidRDefault="00DF0A8F" w:rsidP="00EB4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МАОУ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Новоатьяловская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 «Ивановская средняя общеобразовательная школа»</w:t>
            </w:r>
          </w:p>
        </w:tc>
      </w:tr>
      <w:tr w:rsidR="00EB4F34" w:rsidRPr="001739A7" w:rsidTr="0037702D">
        <w:tc>
          <w:tcPr>
            <w:tcW w:w="3652" w:type="dxa"/>
          </w:tcPr>
          <w:p w:rsidR="00EB4F34" w:rsidRPr="001739A7" w:rsidRDefault="00EB4F34" w:rsidP="00173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b/>
                <w:sz w:val="20"/>
                <w:szCs w:val="20"/>
              </w:rPr>
              <w:t>Дата создания ОО</w:t>
            </w:r>
          </w:p>
        </w:tc>
        <w:tc>
          <w:tcPr>
            <w:tcW w:w="5919" w:type="dxa"/>
          </w:tcPr>
          <w:p w:rsidR="00EB4F34" w:rsidRPr="001739A7" w:rsidRDefault="00EB4F34" w:rsidP="00EB4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sz w:val="20"/>
                <w:szCs w:val="20"/>
              </w:rPr>
              <w:t>Ивановская</w:t>
            </w:r>
            <w:r w:rsidR="00DF0A8F">
              <w:rPr>
                <w:rFonts w:ascii="Times New Roman" w:hAnsi="Times New Roman" w:cs="Times New Roman"/>
                <w:sz w:val="20"/>
                <w:szCs w:val="20"/>
              </w:rPr>
              <w:t xml:space="preserve"> школа</w:t>
            </w:r>
            <w:r w:rsidRPr="001739A7">
              <w:rPr>
                <w:rFonts w:ascii="Times New Roman" w:hAnsi="Times New Roman" w:cs="Times New Roman"/>
                <w:sz w:val="20"/>
                <w:szCs w:val="20"/>
              </w:rPr>
              <w:t xml:space="preserve"> открыта 1 сентября 1968г.</w:t>
            </w:r>
          </w:p>
        </w:tc>
      </w:tr>
      <w:tr w:rsidR="00EB4F34" w:rsidRPr="001739A7" w:rsidTr="0037702D">
        <w:tc>
          <w:tcPr>
            <w:tcW w:w="3652" w:type="dxa"/>
          </w:tcPr>
          <w:p w:rsidR="00EB4F34" w:rsidRPr="001739A7" w:rsidRDefault="00EB4F34" w:rsidP="00173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места расположения ОО</w:t>
            </w:r>
          </w:p>
        </w:tc>
        <w:tc>
          <w:tcPr>
            <w:tcW w:w="5919" w:type="dxa"/>
          </w:tcPr>
          <w:p w:rsidR="00EB4F34" w:rsidRPr="001739A7" w:rsidRDefault="00EB4F34" w:rsidP="00EB4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sz w:val="20"/>
                <w:szCs w:val="20"/>
              </w:rPr>
              <w:t xml:space="preserve">Тюменская область, </w:t>
            </w:r>
            <w:proofErr w:type="spellStart"/>
            <w:r w:rsidRPr="001739A7">
              <w:rPr>
                <w:rFonts w:ascii="Times New Roman" w:hAnsi="Times New Roman" w:cs="Times New Roman"/>
                <w:sz w:val="20"/>
                <w:szCs w:val="20"/>
              </w:rPr>
              <w:t>Ялуторовский</w:t>
            </w:r>
            <w:proofErr w:type="spellEnd"/>
            <w:r w:rsidRPr="001739A7">
              <w:rPr>
                <w:rFonts w:ascii="Times New Roman" w:hAnsi="Times New Roman" w:cs="Times New Roman"/>
                <w:sz w:val="20"/>
                <w:szCs w:val="20"/>
              </w:rPr>
              <w:t xml:space="preserve"> район, село Ивановка, улица Новая, 2 «а»</w:t>
            </w:r>
          </w:p>
        </w:tc>
      </w:tr>
      <w:tr w:rsidR="00EB4F34" w:rsidRPr="001739A7" w:rsidTr="0037702D">
        <w:tc>
          <w:tcPr>
            <w:tcW w:w="3652" w:type="dxa"/>
          </w:tcPr>
          <w:p w:rsidR="00EB4F34" w:rsidRPr="001739A7" w:rsidRDefault="00EB4F34" w:rsidP="00173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Учредитель</w:t>
            </w:r>
          </w:p>
        </w:tc>
        <w:tc>
          <w:tcPr>
            <w:tcW w:w="5919" w:type="dxa"/>
          </w:tcPr>
          <w:p w:rsidR="00EB4F34" w:rsidRPr="001739A7" w:rsidRDefault="00EB4F34" w:rsidP="00EB4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1739A7">
              <w:rPr>
                <w:rFonts w:ascii="Times New Roman" w:hAnsi="Times New Roman" w:cs="Times New Roman"/>
                <w:sz w:val="20"/>
                <w:szCs w:val="20"/>
              </w:rPr>
              <w:t>Ялуторовского</w:t>
            </w:r>
            <w:proofErr w:type="spellEnd"/>
            <w:r w:rsidRPr="001739A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</w:tr>
      <w:tr w:rsidR="00EB4F34" w:rsidRPr="001739A7" w:rsidTr="0037702D">
        <w:tc>
          <w:tcPr>
            <w:tcW w:w="3652" w:type="dxa"/>
          </w:tcPr>
          <w:p w:rsidR="00EB4F34" w:rsidRPr="001739A7" w:rsidRDefault="00EB4F34" w:rsidP="00173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b/>
                <w:sz w:val="20"/>
                <w:szCs w:val="20"/>
              </w:rPr>
              <w:t>Уполномоченный орган</w:t>
            </w:r>
          </w:p>
        </w:tc>
        <w:tc>
          <w:tcPr>
            <w:tcW w:w="5919" w:type="dxa"/>
          </w:tcPr>
          <w:p w:rsidR="00EB4F34" w:rsidRPr="001739A7" w:rsidRDefault="00EB4F34" w:rsidP="00EB4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казенное учреждение </w:t>
            </w:r>
            <w:proofErr w:type="spellStart"/>
            <w:r w:rsidRPr="001739A7">
              <w:rPr>
                <w:rFonts w:ascii="Times New Roman" w:hAnsi="Times New Roman" w:cs="Times New Roman"/>
                <w:sz w:val="20"/>
                <w:szCs w:val="20"/>
              </w:rPr>
              <w:t>Ялуторовского</w:t>
            </w:r>
            <w:proofErr w:type="spellEnd"/>
            <w:r w:rsidRPr="001739A7">
              <w:rPr>
                <w:rFonts w:ascii="Times New Roman" w:hAnsi="Times New Roman" w:cs="Times New Roman"/>
                <w:sz w:val="20"/>
                <w:szCs w:val="20"/>
              </w:rPr>
              <w:t xml:space="preserve"> района «Отдел образования»</w:t>
            </w:r>
          </w:p>
        </w:tc>
      </w:tr>
      <w:tr w:rsidR="00EB4F34" w:rsidRPr="001739A7" w:rsidTr="0037702D">
        <w:tc>
          <w:tcPr>
            <w:tcW w:w="3652" w:type="dxa"/>
          </w:tcPr>
          <w:p w:rsidR="00EB4F34" w:rsidRPr="001739A7" w:rsidRDefault="00EB4F34" w:rsidP="00173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Юридический адрес</w:t>
            </w:r>
          </w:p>
        </w:tc>
        <w:tc>
          <w:tcPr>
            <w:tcW w:w="5919" w:type="dxa"/>
          </w:tcPr>
          <w:p w:rsidR="00EB4F34" w:rsidRPr="001739A7" w:rsidRDefault="004462F4" w:rsidP="00446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627050</w:t>
            </w:r>
            <w:r w:rsidR="00EB4F34" w:rsidRPr="001739A7">
              <w:rPr>
                <w:rFonts w:ascii="Times New Roman" w:hAnsi="Times New Roman" w:cs="Times New Roman"/>
                <w:sz w:val="20"/>
                <w:szCs w:val="20"/>
              </w:rPr>
              <w:t xml:space="preserve">, Тюменская область, </w:t>
            </w:r>
            <w:proofErr w:type="spellStart"/>
            <w:r w:rsidR="00EB4F34" w:rsidRPr="001739A7">
              <w:rPr>
                <w:rFonts w:ascii="Times New Roman" w:hAnsi="Times New Roman" w:cs="Times New Roman"/>
                <w:sz w:val="20"/>
                <w:szCs w:val="20"/>
              </w:rPr>
              <w:t>Ялуторовский</w:t>
            </w:r>
            <w:proofErr w:type="spellEnd"/>
            <w:r w:rsidR="00EB4F34" w:rsidRPr="001739A7">
              <w:rPr>
                <w:rFonts w:ascii="Times New Roman" w:hAnsi="Times New Roman" w:cs="Times New Roman"/>
                <w:sz w:val="20"/>
                <w:szCs w:val="20"/>
              </w:rPr>
              <w:t xml:space="preserve"> район,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Новоатьялово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улица Школьная, 20</w:t>
            </w:r>
          </w:p>
        </w:tc>
      </w:tr>
      <w:tr w:rsidR="00EB4F34" w:rsidRPr="001739A7" w:rsidTr="0037702D">
        <w:tc>
          <w:tcPr>
            <w:tcW w:w="3652" w:type="dxa"/>
          </w:tcPr>
          <w:p w:rsidR="00EB4F34" w:rsidRPr="001739A7" w:rsidRDefault="00EB4F34" w:rsidP="00173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адрес</w:t>
            </w:r>
          </w:p>
        </w:tc>
        <w:tc>
          <w:tcPr>
            <w:tcW w:w="5919" w:type="dxa"/>
          </w:tcPr>
          <w:p w:rsidR="00EB4F34" w:rsidRPr="001739A7" w:rsidRDefault="00EB4F34" w:rsidP="00BF27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sz w:val="20"/>
                <w:szCs w:val="20"/>
              </w:rPr>
              <w:t xml:space="preserve">627048, Тюменская область, </w:t>
            </w:r>
            <w:proofErr w:type="spellStart"/>
            <w:r w:rsidRPr="001739A7">
              <w:rPr>
                <w:rFonts w:ascii="Times New Roman" w:hAnsi="Times New Roman" w:cs="Times New Roman"/>
                <w:sz w:val="20"/>
                <w:szCs w:val="20"/>
              </w:rPr>
              <w:t>Ялуторовский</w:t>
            </w:r>
            <w:proofErr w:type="spellEnd"/>
            <w:r w:rsidRPr="001739A7">
              <w:rPr>
                <w:rFonts w:ascii="Times New Roman" w:hAnsi="Times New Roman" w:cs="Times New Roman"/>
                <w:sz w:val="20"/>
                <w:szCs w:val="20"/>
              </w:rPr>
              <w:t xml:space="preserve"> район, село Ивановка, улица Новая, 2 «а»</w:t>
            </w:r>
          </w:p>
        </w:tc>
      </w:tr>
      <w:tr w:rsidR="00EB4F34" w:rsidRPr="001739A7" w:rsidTr="0037702D">
        <w:tc>
          <w:tcPr>
            <w:tcW w:w="3652" w:type="dxa"/>
          </w:tcPr>
          <w:p w:rsidR="00EB4F34" w:rsidRPr="001739A7" w:rsidRDefault="00EB4F34" w:rsidP="00173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5919" w:type="dxa"/>
          </w:tcPr>
          <w:p w:rsidR="00EB4F34" w:rsidRPr="001739A7" w:rsidRDefault="00DF0A8F" w:rsidP="00EB4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</w:t>
            </w:r>
            <w:r w:rsidR="00EB4F34" w:rsidRPr="001739A7">
              <w:rPr>
                <w:rFonts w:ascii="Times New Roman" w:hAnsi="Times New Roman" w:cs="Times New Roman"/>
                <w:sz w:val="20"/>
                <w:szCs w:val="20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Новоатьяловская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4F34" w:rsidRPr="001739A7">
              <w:rPr>
                <w:rFonts w:ascii="Times New Roman" w:hAnsi="Times New Roman" w:cs="Times New Roman"/>
                <w:sz w:val="20"/>
                <w:szCs w:val="20"/>
              </w:rPr>
              <w:t xml:space="preserve">СОШ» </w:t>
            </w:r>
            <w:r w:rsidR="004462F4">
              <w:rPr>
                <w:rFonts w:ascii="Times New Roman" w:hAnsi="Times New Roman" w:cs="Times New Roman"/>
                <w:sz w:val="20"/>
                <w:szCs w:val="20"/>
              </w:rPr>
              <w:t>Ивановский детский сад «Березка»</w:t>
            </w:r>
          </w:p>
          <w:p w:rsidR="00EB4F34" w:rsidRPr="001739A7" w:rsidRDefault="00EB4F34" w:rsidP="00EB4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sz w:val="20"/>
                <w:szCs w:val="20"/>
              </w:rPr>
              <w:t xml:space="preserve">627048, Тюменская область, </w:t>
            </w:r>
            <w:proofErr w:type="spellStart"/>
            <w:r w:rsidRPr="001739A7">
              <w:rPr>
                <w:rFonts w:ascii="Times New Roman" w:hAnsi="Times New Roman" w:cs="Times New Roman"/>
                <w:sz w:val="20"/>
                <w:szCs w:val="20"/>
              </w:rPr>
              <w:t>Ялуторовский</w:t>
            </w:r>
            <w:proofErr w:type="spellEnd"/>
            <w:r w:rsidRPr="001739A7">
              <w:rPr>
                <w:rFonts w:ascii="Times New Roman" w:hAnsi="Times New Roman" w:cs="Times New Roman"/>
                <w:sz w:val="20"/>
                <w:szCs w:val="20"/>
              </w:rPr>
              <w:t xml:space="preserve"> район, село Ивановка, улица Большая, 53 «а»</w:t>
            </w:r>
          </w:p>
        </w:tc>
      </w:tr>
      <w:tr w:rsidR="00EB4F34" w:rsidRPr="001739A7" w:rsidTr="0037702D">
        <w:tc>
          <w:tcPr>
            <w:tcW w:w="3652" w:type="dxa"/>
          </w:tcPr>
          <w:p w:rsidR="00EB4F34" w:rsidRPr="001739A7" w:rsidRDefault="00EB4F34" w:rsidP="00173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b/>
                <w:sz w:val="20"/>
                <w:szCs w:val="20"/>
              </w:rPr>
              <w:t>Режим работы ОО</w:t>
            </w:r>
          </w:p>
        </w:tc>
        <w:tc>
          <w:tcPr>
            <w:tcW w:w="5919" w:type="dxa"/>
          </w:tcPr>
          <w:p w:rsidR="00EB4F34" w:rsidRPr="001739A7" w:rsidRDefault="00EB4F34" w:rsidP="00EB4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sz w:val="20"/>
                <w:szCs w:val="20"/>
              </w:rPr>
              <w:t xml:space="preserve">Школа </w:t>
            </w:r>
            <w:r w:rsidR="0037702D" w:rsidRPr="001739A7">
              <w:rPr>
                <w:rFonts w:ascii="Times New Roman" w:hAnsi="Times New Roman" w:cs="Times New Roman"/>
                <w:sz w:val="20"/>
                <w:szCs w:val="20"/>
              </w:rPr>
              <w:t>работает в одну смену в режиме пятидневной недели. Начало занятий в 9.00. Продолжительность урока в 1 классе 35 минут, во 2-11 классах – 40 минут.</w:t>
            </w:r>
          </w:p>
        </w:tc>
      </w:tr>
      <w:tr w:rsidR="0037702D" w:rsidRPr="001739A7" w:rsidTr="0037702D">
        <w:tc>
          <w:tcPr>
            <w:tcW w:w="3652" w:type="dxa"/>
          </w:tcPr>
          <w:p w:rsidR="0037702D" w:rsidRPr="001739A7" w:rsidRDefault="0037702D" w:rsidP="00173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b/>
                <w:sz w:val="20"/>
                <w:szCs w:val="20"/>
              </w:rPr>
              <w:t>О руководителе образовательной организации, его заместителях, руководителях структурных подразделений</w:t>
            </w:r>
          </w:p>
        </w:tc>
        <w:tc>
          <w:tcPr>
            <w:tcW w:w="5919" w:type="dxa"/>
          </w:tcPr>
          <w:p w:rsidR="0037702D" w:rsidRPr="001739A7" w:rsidRDefault="0037702D" w:rsidP="00EB4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="00DF0A8F">
              <w:rPr>
                <w:rFonts w:ascii="Times New Roman" w:hAnsi="Times New Roman" w:cs="Times New Roman"/>
                <w:sz w:val="20"/>
                <w:szCs w:val="20"/>
              </w:rPr>
              <w:t xml:space="preserve"> филиала</w:t>
            </w:r>
            <w:r w:rsidRPr="001739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739A7">
              <w:rPr>
                <w:rFonts w:ascii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 w:rsidRPr="001739A7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Викторовна – 8-908-870-38-81</w:t>
            </w:r>
          </w:p>
          <w:p w:rsidR="0037702D" w:rsidRPr="001739A7" w:rsidRDefault="00DF0A8F" w:rsidP="00EB4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  <w:r w:rsidR="0037702D" w:rsidRPr="001739A7">
              <w:rPr>
                <w:rFonts w:ascii="Times New Roman" w:hAnsi="Times New Roman" w:cs="Times New Roman"/>
                <w:sz w:val="20"/>
                <w:szCs w:val="20"/>
              </w:rPr>
              <w:t xml:space="preserve"> Устинова Надежда Михайловна – 8-950-481-84-27</w:t>
            </w:r>
          </w:p>
          <w:p w:rsidR="0037702D" w:rsidRPr="001739A7" w:rsidRDefault="0037702D" w:rsidP="00EB4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702D" w:rsidRPr="001739A7" w:rsidTr="0037702D">
        <w:tc>
          <w:tcPr>
            <w:tcW w:w="3652" w:type="dxa"/>
          </w:tcPr>
          <w:p w:rsidR="0037702D" w:rsidRPr="001739A7" w:rsidRDefault="0037702D" w:rsidP="00173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Контактный телефон/факс</w:t>
            </w:r>
          </w:p>
        </w:tc>
        <w:tc>
          <w:tcPr>
            <w:tcW w:w="5919" w:type="dxa"/>
          </w:tcPr>
          <w:p w:rsidR="0037702D" w:rsidRPr="001739A7" w:rsidRDefault="0037702D" w:rsidP="00EB4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sz w:val="20"/>
                <w:szCs w:val="20"/>
              </w:rPr>
              <w:t>92-1-31/92-1-30</w:t>
            </w:r>
          </w:p>
        </w:tc>
      </w:tr>
      <w:tr w:rsidR="0037702D" w:rsidRPr="001739A7" w:rsidTr="0037702D">
        <w:tc>
          <w:tcPr>
            <w:tcW w:w="3652" w:type="dxa"/>
          </w:tcPr>
          <w:p w:rsidR="0037702D" w:rsidRPr="001739A7" w:rsidRDefault="003C554B" w:rsidP="001739A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739A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919" w:type="dxa"/>
          </w:tcPr>
          <w:p w:rsidR="0037702D" w:rsidRPr="001739A7" w:rsidRDefault="004462F4" w:rsidP="00EB4F3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" w:history="1">
              <w:r w:rsidR="003C554B" w:rsidRPr="001739A7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ivanovka51@mail.ru</w:t>
              </w:r>
            </w:hyperlink>
          </w:p>
        </w:tc>
      </w:tr>
      <w:tr w:rsidR="003C554B" w:rsidRPr="001739A7" w:rsidTr="0037702D">
        <w:tc>
          <w:tcPr>
            <w:tcW w:w="3652" w:type="dxa"/>
          </w:tcPr>
          <w:p w:rsidR="003C554B" w:rsidRPr="001739A7" w:rsidRDefault="003C554B" w:rsidP="00173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b/>
                <w:sz w:val="20"/>
                <w:szCs w:val="20"/>
              </w:rPr>
              <w:t>Официальный сайт</w:t>
            </w:r>
          </w:p>
        </w:tc>
        <w:tc>
          <w:tcPr>
            <w:tcW w:w="5919" w:type="dxa"/>
          </w:tcPr>
          <w:p w:rsidR="003C554B" w:rsidRDefault="004462F4" w:rsidP="00EB4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8B0DF0" w:rsidRPr="00C00B5B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http://ivanovka.depon72.ru/</w:t>
              </w:r>
            </w:hyperlink>
          </w:p>
          <w:p w:rsidR="008B0DF0" w:rsidRPr="008B0DF0" w:rsidRDefault="008B0DF0" w:rsidP="00EB4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54B" w:rsidRPr="001739A7" w:rsidTr="0037702D">
        <w:tc>
          <w:tcPr>
            <w:tcW w:w="3652" w:type="dxa"/>
          </w:tcPr>
          <w:p w:rsidR="003C554B" w:rsidRPr="001739A7" w:rsidRDefault="003C554B" w:rsidP="00173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педагогического персонала</w:t>
            </w:r>
          </w:p>
        </w:tc>
        <w:tc>
          <w:tcPr>
            <w:tcW w:w="5919" w:type="dxa"/>
          </w:tcPr>
          <w:p w:rsidR="003C554B" w:rsidRPr="00F66464" w:rsidRDefault="00F66464" w:rsidP="00EB4F3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646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Состояние педагогических кадров по стажу:</w:t>
            </w:r>
          </w:p>
          <w:p w:rsidR="00F66464" w:rsidRDefault="00F66464" w:rsidP="00EB4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5 лет – 3 педагога</w:t>
            </w:r>
            <w:r w:rsidR="00E919C1">
              <w:rPr>
                <w:rFonts w:ascii="Times New Roman" w:hAnsi="Times New Roman" w:cs="Times New Roman"/>
                <w:sz w:val="20"/>
                <w:szCs w:val="20"/>
              </w:rPr>
              <w:t xml:space="preserve"> (23%)</w:t>
            </w:r>
          </w:p>
          <w:p w:rsidR="00F66464" w:rsidRDefault="00F66464" w:rsidP="00EB4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10 до 20 лет – 5 педагогов</w:t>
            </w:r>
            <w:r w:rsidR="00E919C1">
              <w:rPr>
                <w:rFonts w:ascii="Times New Roman" w:hAnsi="Times New Roman" w:cs="Times New Roman"/>
                <w:sz w:val="20"/>
                <w:szCs w:val="20"/>
              </w:rPr>
              <w:t xml:space="preserve"> (38,5%)</w:t>
            </w:r>
          </w:p>
          <w:p w:rsidR="00F66464" w:rsidRDefault="00F66464" w:rsidP="00EB4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Свыше 20 лет – 5 педагогов</w:t>
            </w:r>
            <w:r w:rsidR="00E919C1">
              <w:rPr>
                <w:rFonts w:ascii="Times New Roman" w:hAnsi="Times New Roman" w:cs="Times New Roman"/>
                <w:sz w:val="20"/>
                <w:szCs w:val="20"/>
              </w:rPr>
              <w:t xml:space="preserve"> (38,5)</w:t>
            </w:r>
          </w:p>
          <w:p w:rsidR="00F66464" w:rsidRPr="00F66464" w:rsidRDefault="00F66464" w:rsidP="00EB4F3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646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Состояние педагогических кадров по квалификации:</w:t>
            </w:r>
          </w:p>
          <w:p w:rsidR="00F66464" w:rsidRDefault="00F66464" w:rsidP="00EB4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Почетный ра</w:t>
            </w:r>
            <w:r w:rsidR="004462F4">
              <w:rPr>
                <w:rFonts w:ascii="Times New Roman" w:hAnsi="Times New Roman" w:cs="Times New Roman"/>
                <w:sz w:val="20"/>
                <w:szCs w:val="20"/>
              </w:rPr>
              <w:t>ботник общего образования РФ –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 w:rsidR="004462F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F66464" w:rsidRDefault="00F66464" w:rsidP="00EB4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кв. категория – </w:t>
            </w:r>
            <w:r w:rsidR="004462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 w:rsidR="004462F4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</w:p>
          <w:p w:rsidR="00F66464" w:rsidRDefault="004462F4" w:rsidP="00EB4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кв. категория – 8</w:t>
            </w:r>
            <w:r w:rsidR="00F66464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</w:t>
            </w:r>
          </w:p>
          <w:p w:rsidR="00F66464" w:rsidRDefault="00F66464" w:rsidP="00EB4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 – 1 человек</w:t>
            </w:r>
            <w:r w:rsidR="004462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6464" w:rsidRDefault="004462F4" w:rsidP="00EB4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категории – 2</w:t>
            </w:r>
            <w:r w:rsidR="00F66464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6464" w:rsidRPr="00F66464" w:rsidRDefault="00F66464" w:rsidP="00EB4F3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6646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Состояние педагогических кадров по образованию:</w:t>
            </w:r>
          </w:p>
          <w:p w:rsidR="00F66464" w:rsidRDefault="004462F4" w:rsidP="00EB4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образование – 9</w:t>
            </w:r>
            <w:r w:rsidR="00F66464">
              <w:rPr>
                <w:rFonts w:ascii="Times New Roman" w:hAnsi="Times New Roman" w:cs="Times New Roman"/>
                <w:sz w:val="20"/>
                <w:szCs w:val="20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6464" w:rsidRPr="001739A7" w:rsidRDefault="004462F4" w:rsidP="00EB4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– 4</w:t>
            </w:r>
            <w:r w:rsidR="00F66464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C554B" w:rsidRPr="001739A7" w:rsidTr="0037702D">
        <w:tc>
          <w:tcPr>
            <w:tcW w:w="3652" w:type="dxa"/>
          </w:tcPr>
          <w:p w:rsidR="003C554B" w:rsidRPr="001739A7" w:rsidRDefault="003C554B" w:rsidP="00173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b/>
                <w:sz w:val="20"/>
                <w:szCs w:val="20"/>
              </w:rPr>
              <w:t>О структуре и об органах управления ОО</w:t>
            </w:r>
          </w:p>
        </w:tc>
        <w:tc>
          <w:tcPr>
            <w:tcW w:w="5919" w:type="dxa"/>
          </w:tcPr>
          <w:p w:rsidR="008036F2" w:rsidRDefault="004462F4" w:rsidP="00EB4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8B0DF0" w:rsidRPr="00C00B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http://ivanovka.depon72.ru/?cat=18</w:t>
              </w:r>
            </w:hyperlink>
          </w:p>
          <w:p w:rsidR="008B0DF0" w:rsidRPr="001739A7" w:rsidRDefault="008B0DF0" w:rsidP="00EB4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54B" w:rsidRPr="001739A7" w:rsidTr="0037702D">
        <w:tc>
          <w:tcPr>
            <w:tcW w:w="3652" w:type="dxa"/>
          </w:tcPr>
          <w:p w:rsidR="003C554B" w:rsidRPr="001739A7" w:rsidRDefault="003C554B" w:rsidP="00173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5919" w:type="dxa"/>
          </w:tcPr>
          <w:p w:rsidR="003C554B" w:rsidRPr="001739A7" w:rsidRDefault="003C554B" w:rsidP="00EB4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sz w:val="20"/>
                <w:szCs w:val="20"/>
              </w:rPr>
              <w:t>Очная дневная</w:t>
            </w:r>
          </w:p>
        </w:tc>
      </w:tr>
      <w:tr w:rsidR="003C554B" w:rsidRPr="001739A7" w:rsidTr="0037702D">
        <w:tc>
          <w:tcPr>
            <w:tcW w:w="3652" w:type="dxa"/>
          </w:tcPr>
          <w:p w:rsidR="003C554B" w:rsidRPr="001739A7" w:rsidRDefault="003C554B" w:rsidP="00173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Нормативный срок обучения</w:t>
            </w:r>
          </w:p>
        </w:tc>
        <w:tc>
          <w:tcPr>
            <w:tcW w:w="5919" w:type="dxa"/>
          </w:tcPr>
          <w:p w:rsidR="003C554B" w:rsidRPr="001739A7" w:rsidRDefault="003C554B" w:rsidP="00EB4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sz w:val="20"/>
                <w:szCs w:val="20"/>
              </w:rPr>
              <w:t>Начальная школа – 4 года (1-4 классы)</w:t>
            </w:r>
          </w:p>
          <w:p w:rsidR="003C554B" w:rsidRPr="001739A7" w:rsidRDefault="003C554B" w:rsidP="00EB4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sz w:val="20"/>
                <w:szCs w:val="20"/>
              </w:rPr>
              <w:t>Основная школа – 5 лет (5-9 классы)</w:t>
            </w:r>
          </w:p>
          <w:p w:rsidR="003C554B" w:rsidRPr="001739A7" w:rsidRDefault="003C554B" w:rsidP="00EB4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sz w:val="20"/>
                <w:szCs w:val="20"/>
              </w:rPr>
              <w:t>Средняя школа – 2 года (10-11 классы)</w:t>
            </w:r>
          </w:p>
        </w:tc>
      </w:tr>
      <w:tr w:rsidR="003C554B" w:rsidRPr="001739A7" w:rsidTr="0037702D">
        <w:tc>
          <w:tcPr>
            <w:tcW w:w="3652" w:type="dxa"/>
          </w:tcPr>
          <w:p w:rsidR="003C554B" w:rsidRPr="001739A7" w:rsidRDefault="003C554B" w:rsidP="00173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b/>
                <w:sz w:val="20"/>
                <w:szCs w:val="20"/>
              </w:rPr>
              <w:t>Срок действия государственной аккредитации</w:t>
            </w:r>
          </w:p>
        </w:tc>
        <w:tc>
          <w:tcPr>
            <w:tcW w:w="5919" w:type="dxa"/>
          </w:tcPr>
          <w:p w:rsidR="003C554B" w:rsidRPr="001739A7" w:rsidRDefault="00E75615" w:rsidP="00EB4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аккредитации 72АА № 000879 от 20.12.2012г. регистрационный номер 3438.</w:t>
            </w:r>
          </w:p>
          <w:p w:rsidR="00E75615" w:rsidRPr="001739A7" w:rsidRDefault="00E75615" w:rsidP="00EB4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sz w:val="20"/>
                <w:szCs w:val="20"/>
              </w:rPr>
              <w:t>Свидетельство действительно до 25 мая 2015г.</w:t>
            </w:r>
          </w:p>
        </w:tc>
      </w:tr>
      <w:tr w:rsidR="00E75615" w:rsidRPr="001739A7" w:rsidTr="0037702D">
        <w:tc>
          <w:tcPr>
            <w:tcW w:w="3652" w:type="dxa"/>
          </w:tcPr>
          <w:p w:rsidR="00E75615" w:rsidRPr="001739A7" w:rsidRDefault="00E75615" w:rsidP="00173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Численность </w:t>
            </w:r>
            <w:proofErr w:type="gramStart"/>
            <w:r w:rsidRPr="001739A7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919" w:type="dxa"/>
          </w:tcPr>
          <w:p w:rsidR="00E75615" w:rsidRPr="001739A7" w:rsidRDefault="00DF0A8F" w:rsidP="00EB4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Pr="00DF0A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март 2016</w:t>
            </w:r>
            <w:r w:rsidR="00E75615" w:rsidRPr="001739A7">
              <w:rPr>
                <w:rFonts w:ascii="Times New Roman" w:hAnsi="Times New Roman" w:cs="Times New Roman"/>
                <w:sz w:val="20"/>
                <w:szCs w:val="20"/>
              </w:rPr>
              <w:t>г.:</w:t>
            </w:r>
          </w:p>
          <w:p w:rsidR="00E75615" w:rsidRPr="001739A7" w:rsidRDefault="00E75615" w:rsidP="00EB4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sz w:val="20"/>
                <w:szCs w:val="20"/>
              </w:rPr>
              <w:t xml:space="preserve">Начальные </w:t>
            </w:r>
            <w:r w:rsidR="00243850" w:rsidRPr="001739A7">
              <w:rPr>
                <w:rFonts w:ascii="Times New Roman" w:hAnsi="Times New Roman" w:cs="Times New Roman"/>
                <w:sz w:val="20"/>
                <w:szCs w:val="20"/>
              </w:rPr>
              <w:t xml:space="preserve">классы </w:t>
            </w:r>
            <w:r w:rsidR="00DF0A8F">
              <w:rPr>
                <w:rFonts w:ascii="Times New Roman" w:hAnsi="Times New Roman" w:cs="Times New Roman"/>
                <w:sz w:val="20"/>
                <w:szCs w:val="20"/>
              </w:rPr>
              <w:t>– 27</w:t>
            </w:r>
            <w:r w:rsidRPr="001739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739A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E75615" w:rsidRPr="001739A7" w:rsidRDefault="00E75615" w:rsidP="00EB4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sz w:val="20"/>
                <w:szCs w:val="20"/>
              </w:rPr>
              <w:t xml:space="preserve">Средние </w:t>
            </w:r>
            <w:r w:rsidR="00243850" w:rsidRPr="001739A7">
              <w:rPr>
                <w:rFonts w:ascii="Times New Roman" w:hAnsi="Times New Roman" w:cs="Times New Roman"/>
                <w:sz w:val="20"/>
                <w:szCs w:val="20"/>
              </w:rPr>
              <w:t>классы –</w:t>
            </w:r>
            <w:r w:rsidRPr="001739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0A8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243850" w:rsidRPr="001739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43850" w:rsidRPr="001739A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243850" w:rsidRPr="001739A7" w:rsidRDefault="00DF0A8F" w:rsidP="00EB4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Старшие классы – 12</w:t>
            </w:r>
            <w:r w:rsidR="00243850" w:rsidRPr="001739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243850" w:rsidRPr="001739A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</w:tr>
      <w:tr w:rsidR="00243850" w:rsidRPr="001739A7" w:rsidTr="0037702D">
        <w:tc>
          <w:tcPr>
            <w:tcW w:w="3652" w:type="dxa"/>
          </w:tcPr>
          <w:p w:rsidR="00243850" w:rsidRPr="001739A7" w:rsidRDefault="00243850" w:rsidP="00173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b/>
                <w:sz w:val="20"/>
                <w:szCs w:val="20"/>
              </w:rPr>
              <w:t>Язык обучения</w:t>
            </w:r>
          </w:p>
        </w:tc>
        <w:tc>
          <w:tcPr>
            <w:tcW w:w="5919" w:type="dxa"/>
          </w:tcPr>
          <w:p w:rsidR="00243850" w:rsidRPr="001739A7" w:rsidRDefault="00243850" w:rsidP="00EB4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</w:tr>
      <w:tr w:rsidR="00243850" w:rsidRPr="001739A7" w:rsidTr="0037702D">
        <w:tc>
          <w:tcPr>
            <w:tcW w:w="3652" w:type="dxa"/>
          </w:tcPr>
          <w:p w:rsidR="00243850" w:rsidRPr="001739A7" w:rsidRDefault="00243850" w:rsidP="00173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нормативно-правового и документационного обеспечения работы ОО</w:t>
            </w:r>
          </w:p>
          <w:p w:rsidR="00243850" w:rsidRPr="001739A7" w:rsidRDefault="00243850" w:rsidP="00173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 Устав, лицензия, свидетельство об аккредитации, перечень существующих локальных актов</w:t>
            </w:r>
          </w:p>
        </w:tc>
        <w:tc>
          <w:tcPr>
            <w:tcW w:w="5919" w:type="dxa"/>
          </w:tcPr>
          <w:p w:rsidR="000231FF" w:rsidRDefault="00243850" w:rsidP="00EB4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Устав МАОУ «Ивановская СОШ» (новая редакция), утвержденный Постановлением Администрации </w:t>
            </w:r>
            <w:proofErr w:type="spellStart"/>
            <w:r w:rsidRPr="001739A7">
              <w:rPr>
                <w:rFonts w:ascii="Times New Roman" w:hAnsi="Times New Roman" w:cs="Times New Roman"/>
                <w:sz w:val="20"/>
                <w:szCs w:val="20"/>
              </w:rPr>
              <w:t>Ялуторовского</w:t>
            </w:r>
            <w:proofErr w:type="spellEnd"/>
            <w:r w:rsidRPr="001739A7">
              <w:rPr>
                <w:rFonts w:ascii="Times New Roman" w:hAnsi="Times New Roman" w:cs="Times New Roman"/>
                <w:sz w:val="20"/>
                <w:szCs w:val="20"/>
              </w:rPr>
              <w:t xml:space="preserve"> района от 19.12.2013г. № 2467-к</w:t>
            </w:r>
            <w:r w:rsidR="00DF0A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3850" w:rsidRDefault="004462F4" w:rsidP="00EB4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8B0DF0" w:rsidRPr="00C00B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http://ivanovka.depon72.ru/?p=1102</w:t>
              </w:r>
            </w:hyperlink>
          </w:p>
          <w:p w:rsidR="008B0DF0" w:rsidRDefault="008B0DF0" w:rsidP="00EB4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31FF" w:rsidRDefault="00243850" w:rsidP="00EB4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sz w:val="20"/>
                <w:szCs w:val="20"/>
              </w:rPr>
              <w:t>2. Лицензия на право осуществления образовательной деятельности серия 72Л № 0000025 от 20.07.2012г. рег. № 7234</w:t>
            </w:r>
            <w:r w:rsidR="00DF0A8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43850" w:rsidRDefault="004462F4" w:rsidP="00EB4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8B0DF0" w:rsidRPr="00C00B5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http://ivanovka.depon72.ru/?p=1111</w:t>
              </w:r>
            </w:hyperlink>
          </w:p>
          <w:p w:rsidR="008B0DF0" w:rsidRDefault="008B0DF0" w:rsidP="00EB4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5B2F" w:rsidRPr="001739A7" w:rsidRDefault="00775B2F" w:rsidP="00EB4F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77DDA" w:rsidRPr="001739A7" w:rsidTr="0037702D">
        <w:tc>
          <w:tcPr>
            <w:tcW w:w="3652" w:type="dxa"/>
          </w:tcPr>
          <w:p w:rsidR="00A77DDA" w:rsidRPr="001739A7" w:rsidRDefault="00A77DDA" w:rsidP="00173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 материально-техническом обеспечении образовательной деятельности</w:t>
            </w:r>
          </w:p>
        </w:tc>
        <w:tc>
          <w:tcPr>
            <w:tcW w:w="5919" w:type="dxa"/>
          </w:tcPr>
          <w:p w:rsidR="00A77DDA" w:rsidRPr="001739A7" w:rsidRDefault="00A77DDA" w:rsidP="00A77DDA">
            <w:pPr>
              <w:pStyle w:val="a5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r w:rsidRPr="001739A7">
              <w:rPr>
                <w:color w:val="000000"/>
                <w:sz w:val="20"/>
                <w:szCs w:val="20"/>
              </w:rPr>
              <w:t>13 оборудова</w:t>
            </w:r>
            <w:r w:rsidR="000231FF">
              <w:rPr>
                <w:color w:val="000000"/>
                <w:sz w:val="20"/>
                <w:szCs w:val="20"/>
              </w:rPr>
              <w:t>нных учебных кабинетов, из них</w:t>
            </w:r>
            <w:r w:rsidRPr="001739A7">
              <w:rPr>
                <w:color w:val="000000"/>
                <w:sz w:val="20"/>
                <w:szCs w:val="20"/>
              </w:rPr>
              <w:t xml:space="preserve"> </w:t>
            </w:r>
            <w:r w:rsidR="000231FF">
              <w:rPr>
                <w:color w:val="000000"/>
                <w:sz w:val="20"/>
                <w:szCs w:val="20"/>
              </w:rPr>
              <w:t>6 кабинетов</w:t>
            </w:r>
            <w:r w:rsidRPr="001739A7">
              <w:rPr>
                <w:color w:val="000000"/>
                <w:sz w:val="20"/>
                <w:szCs w:val="20"/>
              </w:rPr>
              <w:t xml:space="preserve"> оснащены мульти</w:t>
            </w:r>
            <w:r w:rsidR="000231FF">
              <w:rPr>
                <w:color w:val="000000"/>
                <w:sz w:val="20"/>
                <w:szCs w:val="20"/>
              </w:rPr>
              <w:t>медийным оборудованием, из них 4</w:t>
            </w:r>
            <w:r w:rsidRPr="001739A7">
              <w:rPr>
                <w:color w:val="000000"/>
                <w:sz w:val="20"/>
                <w:szCs w:val="20"/>
              </w:rPr>
              <w:t xml:space="preserve"> с интерактивной </w:t>
            </w:r>
            <w:r w:rsidR="000231FF">
              <w:rPr>
                <w:color w:val="000000"/>
                <w:sz w:val="20"/>
                <w:szCs w:val="20"/>
              </w:rPr>
              <w:t>доской, в кабинете информатики 7</w:t>
            </w:r>
            <w:r w:rsidRPr="001739A7">
              <w:rPr>
                <w:color w:val="000000"/>
                <w:sz w:val="20"/>
                <w:szCs w:val="20"/>
              </w:rPr>
              <w:t xml:space="preserve"> компьютеров с доступом к сети Интернет, имеется спорти</w:t>
            </w:r>
            <w:r w:rsidR="000231FF">
              <w:rPr>
                <w:color w:val="000000"/>
                <w:sz w:val="20"/>
                <w:szCs w:val="20"/>
              </w:rPr>
              <w:t>в</w:t>
            </w:r>
            <w:r w:rsidRPr="001739A7">
              <w:rPr>
                <w:color w:val="000000"/>
                <w:sz w:val="20"/>
                <w:szCs w:val="20"/>
              </w:rPr>
              <w:t xml:space="preserve">ный зал, библиотека, оборудованная компьютером с доступом в Интернет, принтером, зал для приема пищи. В школе имеется подключение к </w:t>
            </w:r>
            <w:proofErr w:type="gramStart"/>
            <w:r w:rsidRPr="001739A7">
              <w:rPr>
                <w:color w:val="000000"/>
                <w:sz w:val="20"/>
                <w:szCs w:val="20"/>
              </w:rPr>
              <w:t>интернет-сети</w:t>
            </w:r>
            <w:proofErr w:type="gramEnd"/>
            <w:r w:rsidRPr="001739A7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739A7">
              <w:rPr>
                <w:color w:val="000000"/>
                <w:sz w:val="20"/>
                <w:szCs w:val="20"/>
              </w:rPr>
              <w:t>WiFi</w:t>
            </w:r>
            <w:proofErr w:type="spellEnd"/>
            <w:r w:rsidRPr="001739A7">
              <w:rPr>
                <w:color w:val="000000"/>
                <w:sz w:val="20"/>
                <w:szCs w:val="20"/>
              </w:rPr>
              <w:t>, все компьютеры защищены Контент-Фильтром.</w:t>
            </w:r>
          </w:p>
          <w:p w:rsidR="00A77DDA" w:rsidRDefault="00A77DDA" w:rsidP="00A77DDA">
            <w:pPr>
              <w:pStyle w:val="a5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r w:rsidRPr="001739A7">
              <w:rPr>
                <w:color w:val="000000"/>
                <w:sz w:val="20"/>
                <w:szCs w:val="20"/>
              </w:rPr>
              <w:t>Территория школы и детского сада оснащены системой видеонаблюдения в записывающем режиме, имеется пожарная сигнализация.</w:t>
            </w:r>
          </w:p>
          <w:p w:rsidR="00CE6F64" w:rsidRDefault="004462F4" w:rsidP="00A77DDA">
            <w:pPr>
              <w:pStyle w:val="a5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hyperlink r:id="rId11" w:history="1">
              <w:r w:rsidR="008B0DF0" w:rsidRPr="00C00B5B">
                <w:rPr>
                  <w:rStyle w:val="a4"/>
                  <w:sz w:val="20"/>
                  <w:szCs w:val="20"/>
                </w:rPr>
                <w:t>http://ivanovka.depon72.ru/?cat=27</w:t>
              </w:r>
            </w:hyperlink>
          </w:p>
          <w:p w:rsidR="008B0DF0" w:rsidRPr="001739A7" w:rsidRDefault="008B0DF0" w:rsidP="00A77DDA">
            <w:pPr>
              <w:pStyle w:val="a5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</w:p>
        </w:tc>
      </w:tr>
      <w:tr w:rsidR="00E870A4" w:rsidRPr="001739A7" w:rsidTr="0037702D">
        <w:tc>
          <w:tcPr>
            <w:tcW w:w="3652" w:type="dxa"/>
          </w:tcPr>
          <w:p w:rsidR="00E870A4" w:rsidRPr="001739A7" w:rsidRDefault="00E870A4" w:rsidP="00173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Нормативно-правовое обеспечение</w:t>
            </w:r>
          </w:p>
        </w:tc>
        <w:tc>
          <w:tcPr>
            <w:tcW w:w="5919" w:type="dxa"/>
          </w:tcPr>
          <w:p w:rsidR="008B0DF0" w:rsidRDefault="004462F4" w:rsidP="00A77DDA">
            <w:pPr>
              <w:pStyle w:val="a5"/>
              <w:shd w:val="clear" w:color="auto" w:fill="FFFFFF"/>
              <w:spacing w:before="0" w:beforeAutospacing="0" w:after="240" w:afterAutospacing="0"/>
            </w:pPr>
            <w:hyperlink r:id="rId12" w:history="1">
              <w:r w:rsidR="008B0DF0" w:rsidRPr="00C00B5B">
                <w:rPr>
                  <w:rStyle w:val="a4"/>
                </w:rPr>
                <w:t>http://ivanovka.depon72.ru/?cat=25</w:t>
              </w:r>
            </w:hyperlink>
          </w:p>
          <w:p w:rsidR="00E870A4" w:rsidRPr="001739A7" w:rsidRDefault="00D253D7" w:rsidP="00A77DDA">
            <w:pPr>
              <w:pStyle w:val="a5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739A7" w:rsidRPr="001739A7" w:rsidTr="0037702D">
        <w:tc>
          <w:tcPr>
            <w:tcW w:w="3652" w:type="dxa"/>
          </w:tcPr>
          <w:p w:rsidR="001739A7" w:rsidRPr="001739A7" w:rsidRDefault="001739A7" w:rsidP="00173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b/>
                <w:sz w:val="20"/>
                <w:szCs w:val="20"/>
              </w:rPr>
              <w:t>О структуре и об органах управления образовательной организацией</w:t>
            </w:r>
          </w:p>
        </w:tc>
        <w:tc>
          <w:tcPr>
            <w:tcW w:w="5919" w:type="dxa"/>
          </w:tcPr>
          <w:p w:rsidR="00B74683" w:rsidRDefault="004462F4" w:rsidP="00A77DDA">
            <w:pPr>
              <w:pStyle w:val="a5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hyperlink r:id="rId13" w:history="1">
              <w:r w:rsidR="008B0DF0" w:rsidRPr="00C00B5B">
                <w:rPr>
                  <w:rStyle w:val="a4"/>
                  <w:sz w:val="20"/>
                  <w:szCs w:val="20"/>
                </w:rPr>
                <w:t>http://ivanovka.depon72.ru/?cat=18</w:t>
              </w:r>
            </w:hyperlink>
            <w:r w:rsidR="00B74683">
              <w:rPr>
                <w:color w:val="000000"/>
                <w:sz w:val="20"/>
                <w:szCs w:val="20"/>
              </w:rPr>
              <w:t xml:space="preserve"> </w:t>
            </w:r>
          </w:p>
          <w:p w:rsidR="008B0DF0" w:rsidRPr="001739A7" w:rsidRDefault="008B0DF0" w:rsidP="00A77DDA">
            <w:pPr>
              <w:pStyle w:val="a5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</w:p>
        </w:tc>
      </w:tr>
      <w:tr w:rsidR="001739A7" w:rsidRPr="001739A7" w:rsidTr="0037702D">
        <w:tc>
          <w:tcPr>
            <w:tcW w:w="3652" w:type="dxa"/>
          </w:tcPr>
          <w:p w:rsidR="001739A7" w:rsidRPr="001739A7" w:rsidRDefault="001739A7" w:rsidP="00173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b/>
                <w:sz w:val="20"/>
                <w:szCs w:val="20"/>
              </w:rPr>
              <w:t>О федеральных государственных стандартах</w:t>
            </w:r>
          </w:p>
        </w:tc>
        <w:tc>
          <w:tcPr>
            <w:tcW w:w="5919" w:type="dxa"/>
          </w:tcPr>
          <w:p w:rsidR="001739A7" w:rsidRDefault="004462F4" w:rsidP="00A77DDA">
            <w:pPr>
              <w:pStyle w:val="a5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hyperlink r:id="rId14" w:history="1">
              <w:r w:rsidR="008B0DF0" w:rsidRPr="00C00B5B">
                <w:rPr>
                  <w:rStyle w:val="a4"/>
                  <w:sz w:val="20"/>
                  <w:szCs w:val="20"/>
                </w:rPr>
                <w:t>http://ivanovka.depon72.ru/?cat=9</w:t>
              </w:r>
            </w:hyperlink>
          </w:p>
          <w:p w:rsidR="008B0DF0" w:rsidRPr="001739A7" w:rsidRDefault="008B0DF0" w:rsidP="00A77DDA">
            <w:pPr>
              <w:pStyle w:val="a5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</w:p>
        </w:tc>
      </w:tr>
      <w:tr w:rsidR="001739A7" w:rsidRPr="001739A7" w:rsidTr="0037702D">
        <w:tc>
          <w:tcPr>
            <w:tcW w:w="3652" w:type="dxa"/>
          </w:tcPr>
          <w:p w:rsidR="001739A7" w:rsidRPr="001739A7" w:rsidRDefault="001739A7" w:rsidP="00173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b/>
                <w:sz w:val="20"/>
                <w:szCs w:val="20"/>
              </w:rPr>
              <w:t>О реализуемых образовательных программах</w:t>
            </w:r>
          </w:p>
        </w:tc>
        <w:tc>
          <w:tcPr>
            <w:tcW w:w="5919" w:type="dxa"/>
          </w:tcPr>
          <w:p w:rsidR="001739A7" w:rsidRDefault="004462F4" w:rsidP="00A77DDA">
            <w:pPr>
              <w:pStyle w:val="a5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hyperlink r:id="rId15" w:history="1">
              <w:r w:rsidR="008B0DF0" w:rsidRPr="00C00B5B">
                <w:rPr>
                  <w:rStyle w:val="a4"/>
                  <w:sz w:val="20"/>
                  <w:szCs w:val="20"/>
                </w:rPr>
                <w:t>http://ivanovka.depon72.ru/?p=1770</w:t>
              </w:r>
            </w:hyperlink>
          </w:p>
          <w:p w:rsidR="008B0DF0" w:rsidRPr="001739A7" w:rsidRDefault="008B0DF0" w:rsidP="00A77DDA">
            <w:pPr>
              <w:pStyle w:val="a5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</w:p>
        </w:tc>
      </w:tr>
      <w:tr w:rsidR="001739A7" w:rsidRPr="001739A7" w:rsidTr="0037702D">
        <w:tc>
          <w:tcPr>
            <w:tcW w:w="3652" w:type="dxa"/>
          </w:tcPr>
          <w:p w:rsidR="001739A7" w:rsidRPr="001739A7" w:rsidRDefault="001739A7" w:rsidP="00173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b/>
                <w:sz w:val="20"/>
                <w:szCs w:val="20"/>
              </w:rPr>
              <w:t>О персональном составе педагогических работников</w:t>
            </w:r>
          </w:p>
        </w:tc>
        <w:tc>
          <w:tcPr>
            <w:tcW w:w="5919" w:type="dxa"/>
          </w:tcPr>
          <w:p w:rsidR="001739A7" w:rsidRDefault="004462F4" w:rsidP="00A77DDA">
            <w:pPr>
              <w:pStyle w:val="a5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hyperlink r:id="rId16" w:history="1">
              <w:r w:rsidR="008B0DF0" w:rsidRPr="00C00B5B">
                <w:rPr>
                  <w:rStyle w:val="a4"/>
                  <w:sz w:val="20"/>
                  <w:szCs w:val="20"/>
                </w:rPr>
                <w:t>http://ivanovka.depon72.ru/?p=1529</w:t>
              </w:r>
            </w:hyperlink>
          </w:p>
          <w:p w:rsidR="008B0DF0" w:rsidRPr="001739A7" w:rsidRDefault="008B0DF0" w:rsidP="00A77DDA">
            <w:pPr>
              <w:pStyle w:val="a5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</w:p>
        </w:tc>
      </w:tr>
      <w:tr w:rsidR="001739A7" w:rsidRPr="001739A7" w:rsidTr="0037702D">
        <w:tc>
          <w:tcPr>
            <w:tcW w:w="3652" w:type="dxa"/>
          </w:tcPr>
          <w:p w:rsidR="001739A7" w:rsidRPr="001739A7" w:rsidRDefault="001739A7" w:rsidP="00173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b/>
                <w:sz w:val="20"/>
                <w:szCs w:val="20"/>
              </w:rPr>
              <w:t>О наличии общежития, интерната</w:t>
            </w:r>
          </w:p>
        </w:tc>
        <w:tc>
          <w:tcPr>
            <w:tcW w:w="5919" w:type="dxa"/>
          </w:tcPr>
          <w:p w:rsidR="001739A7" w:rsidRPr="001739A7" w:rsidRDefault="001739A7" w:rsidP="00A77DDA">
            <w:pPr>
              <w:pStyle w:val="a5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</w:p>
        </w:tc>
      </w:tr>
      <w:tr w:rsidR="001739A7" w:rsidRPr="001739A7" w:rsidTr="0037702D">
        <w:tc>
          <w:tcPr>
            <w:tcW w:w="3652" w:type="dxa"/>
          </w:tcPr>
          <w:p w:rsidR="001739A7" w:rsidRPr="001739A7" w:rsidRDefault="001739A7" w:rsidP="00173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 объеме образовательной деятельности, </w:t>
            </w:r>
            <w:proofErr w:type="gramStart"/>
            <w:r w:rsidRPr="001739A7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финансируемое</w:t>
            </w:r>
            <w:proofErr w:type="gramEnd"/>
            <w:r w:rsidRPr="001739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 бюджета и других источников</w:t>
            </w:r>
          </w:p>
        </w:tc>
        <w:tc>
          <w:tcPr>
            <w:tcW w:w="5919" w:type="dxa"/>
          </w:tcPr>
          <w:p w:rsidR="001739A7" w:rsidRDefault="004462F4" w:rsidP="00A77DDA">
            <w:pPr>
              <w:pStyle w:val="a5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hyperlink r:id="rId17" w:history="1">
              <w:r w:rsidR="008B0DF0" w:rsidRPr="00C00B5B">
                <w:rPr>
                  <w:rStyle w:val="a4"/>
                  <w:sz w:val="20"/>
                  <w:szCs w:val="20"/>
                </w:rPr>
                <w:t>http://ivanovka.depon72.ru/?p=1727</w:t>
              </w:r>
            </w:hyperlink>
          </w:p>
          <w:p w:rsidR="008B0DF0" w:rsidRPr="001739A7" w:rsidRDefault="008B0DF0" w:rsidP="00A77DDA">
            <w:pPr>
              <w:pStyle w:val="a5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</w:p>
        </w:tc>
      </w:tr>
      <w:tr w:rsidR="001739A7" w:rsidRPr="001739A7" w:rsidTr="0037702D">
        <w:tc>
          <w:tcPr>
            <w:tcW w:w="3652" w:type="dxa"/>
          </w:tcPr>
          <w:p w:rsidR="001739A7" w:rsidRPr="001739A7" w:rsidRDefault="001739A7" w:rsidP="00173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b/>
                <w:sz w:val="20"/>
                <w:szCs w:val="20"/>
              </w:rPr>
              <w:t>О поступлении финансовых и материальных средств и об их использовании по итогам финансового года</w:t>
            </w:r>
          </w:p>
        </w:tc>
        <w:tc>
          <w:tcPr>
            <w:tcW w:w="5919" w:type="dxa"/>
          </w:tcPr>
          <w:p w:rsidR="001739A7" w:rsidRDefault="004462F4" w:rsidP="00A77DDA">
            <w:pPr>
              <w:pStyle w:val="a5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hyperlink r:id="rId18" w:history="1">
              <w:r w:rsidR="008B0DF0" w:rsidRPr="00C00B5B">
                <w:rPr>
                  <w:rStyle w:val="a4"/>
                  <w:sz w:val="20"/>
                  <w:szCs w:val="20"/>
                </w:rPr>
                <w:t>http://ivanovka.depon72.ru/?p=1727</w:t>
              </w:r>
            </w:hyperlink>
          </w:p>
          <w:p w:rsidR="008B0DF0" w:rsidRPr="001739A7" w:rsidRDefault="008B0DF0" w:rsidP="00A77DDA">
            <w:pPr>
              <w:pStyle w:val="a5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</w:p>
        </w:tc>
      </w:tr>
      <w:tr w:rsidR="001739A7" w:rsidRPr="001739A7" w:rsidTr="0037702D">
        <w:tc>
          <w:tcPr>
            <w:tcW w:w="3652" w:type="dxa"/>
          </w:tcPr>
          <w:p w:rsidR="001739A7" w:rsidRPr="001739A7" w:rsidRDefault="001739A7" w:rsidP="00173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b/>
                <w:sz w:val="20"/>
                <w:szCs w:val="20"/>
              </w:rPr>
              <w:t>О трудоустройстве выпускников</w:t>
            </w:r>
          </w:p>
        </w:tc>
        <w:tc>
          <w:tcPr>
            <w:tcW w:w="5919" w:type="dxa"/>
          </w:tcPr>
          <w:p w:rsidR="001739A7" w:rsidRPr="001739A7" w:rsidRDefault="001739A7" w:rsidP="00A77DDA">
            <w:pPr>
              <w:pStyle w:val="a5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</w:p>
        </w:tc>
      </w:tr>
      <w:tr w:rsidR="001739A7" w:rsidRPr="001739A7" w:rsidTr="0037702D">
        <w:tc>
          <w:tcPr>
            <w:tcW w:w="3652" w:type="dxa"/>
          </w:tcPr>
          <w:p w:rsidR="001739A7" w:rsidRPr="001739A7" w:rsidRDefault="001739A7" w:rsidP="00173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b/>
                <w:sz w:val="20"/>
                <w:szCs w:val="20"/>
              </w:rPr>
              <w:t>План финансово-хозяйственной деятельности ОО</w:t>
            </w:r>
          </w:p>
        </w:tc>
        <w:tc>
          <w:tcPr>
            <w:tcW w:w="5919" w:type="dxa"/>
          </w:tcPr>
          <w:p w:rsidR="001739A7" w:rsidRDefault="004462F4" w:rsidP="00A77DDA">
            <w:pPr>
              <w:pStyle w:val="a5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hyperlink r:id="rId19" w:history="1">
              <w:r w:rsidR="008B0DF0" w:rsidRPr="00C00B5B">
                <w:rPr>
                  <w:rStyle w:val="a4"/>
                  <w:sz w:val="20"/>
                  <w:szCs w:val="20"/>
                </w:rPr>
                <w:t>http://ivanovka.depon72.ru/?p=1711</w:t>
              </w:r>
            </w:hyperlink>
          </w:p>
          <w:p w:rsidR="008B0DF0" w:rsidRPr="001739A7" w:rsidRDefault="008B0DF0" w:rsidP="00A77DDA">
            <w:pPr>
              <w:pStyle w:val="a5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</w:p>
        </w:tc>
      </w:tr>
      <w:tr w:rsidR="001739A7" w:rsidRPr="001739A7" w:rsidTr="0037702D">
        <w:tc>
          <w:tcPr>
            <w:tcW w:w="3652" w:type="dxa"/>
          </w:tcPr>
          <w:p w:rsidR="001739A7" w:rsidRPr="001739A7" w:rsidRDefault="001739A7" w:rsidP="00173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b/>
                <w:sz w:val="20"/>
                <w:szCs w:val="20"/>
              </w:rPr>
              <w:t>О локальных нормативных актах</w:t>
            </w:r>
          </w:p>
        </w:tc>
        <w:tc>
          <w:tcPr>
            <w:tcW w:w="5919" w:type="dxa"/>
          </w:tcPr>
          <w:p w:rsidR="001739A7" w:rsidRDefault="008036F2" w:rsidP="00A77DDA">
            <w:pPr>
              <w:pStyle w:val="a5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Правила внутреннего распорядка учащихся</w:t>
            </w:r>
          </w:p>
          <w:p w:rsidR="008B0DF0" w:rsidRDefault="004462F4" w:rsidP="00A77DDA">
            <w:pPr>
              <w:pStyle w:val="a5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hyperlink r:id="rId20" w:history="1">
              <w:r w:rsidR="008B0DF0" w:rsidRPr="00C00B5B">
                <w:rPr>
                  <w:rStyle w:val="a4"/>
                  <w:sz w:val="20"/>
                  <w:szCs w:val="20"/>
                </w:rPr>
                <w:t>http://ivanovka.depon72.ru/?p=1099</w:t>
              </w:r>
            </w:hyperlink>
          </w:p>
          <w:p w:rsidR="008B0DF0" w:rsidRDefault="008036F2" w:rsidP="00A77DDA">
            <w:pPr>
              <w:pStyle w:val="a5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8036F2" w:rsidRDefault="008036F2" w:rsidP="00A77DDA">
            <w:pPr>
              <w:pStyle w:val="a5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Коллективный договор</w:t>
            </w:r>
          </w:p>
          <w:p w:rsidR="008036F2" w:rsidRDefault="004462F4" w:rsidP="00A77DDA">
            <w:pPr>
              <w:pStyle w:val="a5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hyperlink r:id="rId21" w:history="1">
              <w:r w:rsidR="008B0DF0" w:rsidRPr="00C00B5B">
                <w:rPr>
                  <w:rStyle w:val="a4"/>
                  <w:sz w:val="20"/>
                  <w:szCs w:val="20"/>
                </w:rPr>
                <w:t>http://ivanovka.depon72.ru/?p=1091</w:t>
              </w:r>
            </w:hyperlink>
          </w:p>
          <w:p w:rsidR="008B0DF0" w:rsidRDefault="008B0DF0" w:rsidP="00A77DDA">
            <w:pPr>
              <w:pStyle w:val="a5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</w:p>
          <w:p w:rsidR="008036F2" w:rsidRDefault="008036F2" w:rsidP="00A77DDA">
            <w:pPr>
              <w:pStyle w:val="a5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Правила внутреннего трудового распорядка</w:t>
            </w:r>
          </w:p>
          <w:p w:rsidR="008036F2" w:rsidRDefault="004462F4" w:rsidP="00A77DDA">
            <w:pPr>
              <w:pStyle w:val="a5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hyperlink r:id="rId22" w:history="1">
              <w:r w:rsidR="008B0DF0" w:rsidRPr="00C00B5B">
                <w:rPr>
                  <w:rStyle w:val="a4"/>
                  <w:sz w:val="20"/>
                  <w:szCs w:val="20"/>
                </w:rPr>
                <w:t>http://ivanovka.depon72.ru/?p=1095</w:t>
              </w:r>
            </w:hyperlink>
          </w:p>
          <w:p w:rsidR="008B0DF0" w:rsidRDefault="008B0DF0" w:rsidP="00A77DDA">
            <w:pPr>
              <w:pStyle w:val="a5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</w:p>
          <w:p w:rsidR="008036F2" w:rsidRDefault="008036F2" w:rsidP="00A77DDA">
            <w:pPr>
              <w:pStyle w:val="a5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</w:t>
            </w:r>
            <w:r w:rsidR="008B0DF0">
              <w:rPr>
                <w:color w:val="000000"/>
                <w:sz w:val="20"/>
                <w:szCs w:val="20"/>
              </w:rPr>
              <w:t>довой календарный график на 2015-2016</w:t>
            </w:r>
            <w:r>
              <w:rPr>
                <w:color w:val="000000"/>
                <w:sz w:val="20"/>
                <w:szCs w:val="20"/>
              </w:rPr>
              <w:t xml:space="preserve"> учебный год</w:t>
            </w:r>
          </w:p>
          <w:p w:rsidR="008036F2" w:rsidRDefault="004462F4" w:rsidP="00A77DDA">
            <w:pPr>
              <w:pStyle w:val="a5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hyperlink r:id="rId23" w:history="1">
              <w:r w:rsidR="008B0DF0" w:rsidRPr="00C00B5B">
                <w:rPr>
                  <w:rStyle w:val="a4"/>
                  <w:sz w:val="20"/>
                  <w:szCs w:val="20"/>
                </w:rPr>
                <w:t>http://ivanovka.depon72.ru/?p=1718</w:t>
              </w:r>
            </w:hyperlink>
          </w:p>
          <w:p w:rsidR="008B0DF0" w:rsidRDefault="008B0DF0" w:rsidP="00A77DDA">
            <w:pPr>
              <w:pStyle w:val="a5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</w:p>
          <w:p w:rsidR="00A431EB" w:rsidRDefault="008B0DF0" w:rsidP="00A77DDA">
            <w:pPr>
              <w:pStyle w:val="a5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Учебный план на 2015-2016</w:t>
            </w:r>
            <w:r w:rsidR="00A431EB">
              <w:rPr>
                <w:color w:val="000000"/>
                <w:sz w:val="20"/>
                <w:szCs w:val="20"/>
              </w:rPr>
              <w:t xml:space="preserve"> учебный год</w:t>
            </w:r>
          </w:p>
          <w:p w:rsidR="00A431EB" w:rsidRDefault="004462F4" w:rsidP="00A77DDA">
            <w:pPr>
              <w:pStyle w:val="a5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hyperlink r:id="rId24" w:history="1">
              <w:r w:rsidR="008B0DF0" w:rsidRPr="00C00B5B">
                <w:rPr>
                  <w:rStyle w:val="a4"/>
                  <w:sz w:val="20"/>
                  <w:szCs w:val="20"/>
                </w:rPr>
                <w:t>http://ivanovka.depon72.ru/?p=1739</w:t>
              </w:r>
            </w:hyperlink>
          </w:p>
          <w:p w:rsidR="008B0DF0" w:rsidRDefault="004462F4" w:rsidP="00A77DDA">
            <w:pPr>
              <w:pStyle w:val="a5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hyperlink r:id="rId25" w:history="1">
              <w:r w:rsidR="008B0DF0" w:rsidRPr="00C00B5B">
                <w:rPr>
                  <w:rStyle w:val="a4"/>
                  <w:sz w:val="20"/>
                  <w:szCs w:val="20"/>
                </w:rPr>
                <w:t>http://ivanovka.depon72.ru/?p=1736</w:t>
              </w:r>
            </w:hyperlink>
          </w:p>
          <w:p w:rsidR="008B0DF0" w:rsidRPr="001739A7" w:rsidRDefault="008B0DF0" w:rsidP="00A77DDA">
            <w:pPr>
              <w:pStyle w:val="a5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</w:p>
        </w:tc>
      </w:tr>
      <w:tr w:rsidR="001739A7" w:rsidRPr="001739A7" w:rsidTr="0037702D">
        <w:tc>
          <w:tcPr>
            <w:tcW w:w="3652" w:type="dxa"/>
          </w:tcPr>
          <w:p w:rsidR="001739A7" w:rsidRPr="001739A7" w:rsidRDefault="001739A7" w:rsidP="00173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Отчеты о результатах </w:t>
            </w:r>
            <w:proofErr w:type="spellStart"/>
            <w:r w:rsidRPr="001739A7">
              <w:rPr>
                <w:rFonts w:ascii="Times New Roman" w:hAnsi="Times New Roman" w:cs="Times New Roman"/>
                <w:b/>
                <w:sz w:val="20"/>
                <w:szCs w:val="20"/>
              </w:rPr>
              <w:t>самообследования</w:t>
            </w:r>
            <w:proofErr w:type="spellEnd"/>
          </w:p>
        </w:tc>
        <w:tc>
          <w:tcPr>
            <w:tcW w:w="5919" w:type="dxa"/>
          </w:tcPr>
          <w:p w:rsidR="001739A7" w:rsidRPr="001739A7" w:rsidRDefault="001739A7" w:rsidP="00A77DDA">
            <w:pPr>
              <w:pStyle w:val="a5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</w:p>
        </w:tc>
      </w:tr>
      <w:tr w:rsidR="001739A7" w:rsidRPr="001739A7" w:rsidTr="0037702D">
        <w:tc>
          <w:tcPr>
            <w:tcW w:w="3652" w:type="dxa"/>
          </w:tcPr>
          <w:p w:rsidR="001739A7" w:rsidRPr="001739A7" w:rsidRDefault="001739A7" w:rsidP="00173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b/>
                <w:sz w:val="20"/>
                <w:szCs w:val="20"/>
              </w:rPr>
              <w:t>Об оказании платных образовательных услуг</w:t>
            </w:r>
          </w:p>
        </w:tc>
        <w:tc>
          <w:tcPr>
            <w:tcW w:w="5919" w:type="dxa"/>
          </w:tcPr>
          <w:p w:rsidR="001739A7" w:rsidRPr="001739A7" w:rsidRDefault="001739A7" w:rsidP="00A77DDA">
            <w:pPr>
              <w:pStyle w:val="a5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</w:p>
        </w:tc>
      </w:tr>
      <w:tr w:rsidR="001739A7" w:rsidRPr="001739A7" w:rsidTr="0037702D">
        <w:tc>
          <w:tcPr>
            <w:tcW w:w="3652" w:type="dxa"/>
          </w:tcPr>
          <w:p w:rsidR="001739A7" w:rsidRPr="001739A7" w:rsidRDefault="001739A7" w:rsidP="001739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9A7">
              <w:rPr>
                <w:rFonts w:ascii="Times New Roman" w:hAnsi="Times New Roman" w:cs="Times New Roman"/>
                <w:b/>
                <w:sz w:val="20"/>
                <w:szCs w:val="20"/>
              </w:rPr>
              <w:t>Предписания органов, осуществляющих государственный контроль (надзор), отчеты об исполнении таких предписаний</w:t>
            </w:r>
          </w:p>
        </w:tc>
        <w:tc>
          <w:tcPr>
            <w:tcW w:w="5919" w:type="dxa"/>
          </w:tcPr>
          <w:p w:rsidR="008B0DF0" w:rsidRDefault="004462F4" w:rsidP="00A77DDA">
            <w:pPr>
              <w:pStyle w:val="a5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hyperlink r:id="rId26" w:history="1">
              <w:r w:rsidR="008B0DF0" w:rsidRPr="00C00B5B">
                <w:rPr>
                  <w:rStyle w:val="a4"/>
                  <w:sz w:val="20"/>
                  <w:szCs w:val="20"/>
                </w:rPr>
                <w:t>http://ivanovka.depon72.ru/?p=656</w:t>
              </w:r>
            </w:hyperlink>
          </w:p>
          <w:p w:rsidR="008B0DF0" w:rsidRDefault="004462F4" w:rsidP="00A77DDA">
            <w:pPr>
              <w:pStyle w:val="a5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hyperlink r:id="rId27" w:history="1">
              <w:r w:rsidR="008B0DF0" w:rsidRPr="00C00B5B">
                <w:rPr>
                  <w:rStyle w:val="a4"/>
                  <w:sz w:val="20"/>
                  <w:szCs w:val="20"/>
                </w:rPr>
                <w:t>http://ivanovka.depon72.ru/?p=655</w:t>
              </w:r>
            </w:hyperlink>
          </w:p>
          <w:p w:rsidR="00A52650" w:rsidRPr="001739A7" w:rsidRDefault="00A52650" w:rsidP="00A77DDA">
            <w:pPr>
              <w:pStyle w:val="a5"/>
              <w:shd w:val="clear" w:color="auto" w:fill="FFFFFF"/>
              <w:spacing w:before="0" w:beforeAutospacing="0" w:after="24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EB4F34" w:rsidRPr="00EB4F34" w:rsidRDefault="00EB4F34" w:rsidP="00EB4F3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B4F34" w:rsidRPr="00EB4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DA"/>
    <w:rsid w:val="000231FF"/>
    <w:rsid w:val="001739A7"/>
    <w:rsid w:val="00243850"/>
    <w:rsid w:val="002A2B72"/>
    <w:rsid w:val="0037702D"/>
    <w:rsid w:val="003C554B"/>
    <w:rsid w:val="004462F4"/>
    <w:rsid w:val="00595BDA"/>
    <w:rsid w:val="00715E1D"/>
    <w:rsid w:val="00775B2F"/>
    <w:rsid w:val="008036F2"/>
    <w:rsid w:val="008B0DF0"/>
    <w:rsid w:val="00A431EB"/>
    <w:rsid w:val="00A52650"/>
    <w:rsid w:val="00A77DDA"/>
    <w:rsid w:val="00B74683"/>
    <w:rsid w:val="00CE6F64"/>
    <w:rsid w:val="00D253D7"/>
    <w:rsid w:val="00D941EC"/>
    <w:rsid w:val="00DD33F8"/>
    <w:rsid w:val="00DF0A8F"/>
    <w:rsid w:val="00E64590"/>
    <w:rsid w:val="00E75615"/>
    <w:rsid w:val="00E870A4"/>
    <w:rsid w:val="00E919C1"/>
    <w:rsid w:val="00EB4F34"/>
    <w:rsid w:val="00F6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31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554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77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31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431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31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554B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77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31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43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anovka.depon72.ru/?cat=18" TargetMode="External"/><Relationship Id="rId13" Type="http://schemas.openxmlformats.org/officeDocument/2006/relationships/hyperlink" Target="http://ivanovka.depon72.ru/?cat=18" TargetMode="External"/><Relationship Id="rId18" Type="http://schemas.openxmlformats.org/officeDocument/2006/relationships/hyperlink" Target="http://ivanovka.depon72.ru/?p=1727" TargetMode="External"/><Relationship Id="rId26" Type="http://schemas.openxmlformats.org/officeDocument/2006/relationships/hyperlink" Target="http://ivanovka.depon72.ru/?p=65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vanovka.depon72.ru/?p=1091" TargetMode="External"/><Relationship Id="rId7" Type="http://schemas.openxmlformats.org/officeDocument/2006/relationships/hyperlink" Target="http://ivanovka.depon72.ru/" TargetMode="External"/><Relationship Id="rId12" Type="http://schemas.openxmlformats.org/officeDocument/2006/relationships/hyperlink" Target="http://ivanovka.depon72.ru/?cat=25" TargetMode="External"/><Relationship Id="rId17" Type="http://schemas.openxmlformats.org/officeDocument/2006/relationships/hyperlink" Target="http://ivanovka.depon72.ru/?p=1727" TargetMode="External"/><Relationship Id="rId25" Type="http://schemas.openxmlformats.org/officeDocument/2006/relationships/hyperlink" Target="http://ivanovka.depon72.ru/?p=1736" TargetMode="External"/><Relationship Id="rId2" Type="http://schemas.openxmlformats.org/officeDocument/2006/relationships/styles" Target="styles.xml"/><Relationship Id="rId16" Type="http://schemas.openxmlformats.org/officeDocument/2006/relationships/hyperlink" Target="http://ivanovka.depon72.ru/?p=1529" TargetMode="External"/><Relationship Id="rId20" Type="http://schemas.openxmlformats.org/officeDocument/2006/relationships/hyperlink" Target="http://ivanovka.depon72.ru/?p=1099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ivanovka51@mail.ru" TargetMode="External"/><Relationship Id="rId11" Type="http://schemas.openxmlformats.org/officeDocument/2006/relationships/hyperlink" Target="http://ivanovka.depon72.ru/?cat=27" TargetMode="External"/><Relationship Id="rId24" Type="http://schemas.openxmlformats.org/officeDocument/2006/relationships/hyperlink" Target="http://ivanovka.depon72.ru/?p=17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anovka.depon72.ru/?p=1770" TargetMode="External"/><Relationship Id="rId23" Type="http://schemas.openxmlformats.org/officeDocument/2006/relationships/hyperlink" Target="http://ivanovka.depon72.ru/?p=1718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ivanovka.depon72.ru/?p=1111" TargetMode="External"/><Relationship Id="rId19" Type="http://schemas.openxmlformats.org/officeDocument/2006/relationships/hyperlink" Target="http://ivanovka.depon72.ru/?p=17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anovka.depon72.ru/?p=1102" TargetMode="External"/><Relationship Id="rId14" Type="http://schemas.openxmlformats.org/officeDocument/2006/relationships/hyperlink" Target="http://ivanovka.depon72.ru/?cat=9" TargetMode="External"/><Relationship Id="rId22" Type="http://schemas.openxmlformats.org/officeDocument/2006/relationships/hyperlink" Target="http://ivanovka.depon72.ru/?p=1095" TargetMode="External"/><Relationship Id="rId27" Type="http://schemas.openxmlformats.org/officeDocument/2006/relationships/hyperlink" Target="http://ivanovka.depon72.ru/?p=6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DDA8B-AB1F-438E-A724-30F374774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euro1</cp:lastModifiedBy>
  <cp:revision>6</cp:revision>
  <dcterms:created xsi:type="dcterms:W3CDTF">2016-03-17T07:00:00Z</dcterms:created>
  <dcterms:modified xsi:type="dcterms:W3CDTF">2016-03-18T09:28:00Z</dcterms:modified>
</cp:coreProperties>
</file>