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DD6" w:rsidRPr="000A594D" w:rsidRDefault="000A594D" w:rsidP="000A594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2210020"/>
      <w:r>
        <w:rPr>
          <w:rFonts w:ascii="Times New Roman" w:eastAsia="Times New Roman" w:hAnsi="Times New Roman" w:cs="Arial"/>
          <w:noProof/>
          <w:sz w:val="24"/>
          <w:lang w:eastAsia="ru-RU"/>
        </w:rPr>
        <w:drawing>
          <wp:inline distT="0" distB="0" distL="0" distR="0" wp14:anchorId="00D08300" wp14:editId="5A3E53D7">
            <wp:extent cx="9777730" cy="7106854"/>
            <wp:effectExtent l="0" t="0" r="0" b="0"/>
            <wp:docPr id="1" name="Рисунок 1" descr="C:\Users\МОУ Старокавдыкская\Desktop\готово 2\титул\титульный лист к РП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тарокавдыкская\Desktop\готово 2\титул\титульный лист к РП (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574D1" w:rsidRPr="00872EEC" w:rsidRDefault="002574D1" w:rsidP="00872EEC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 освоения учебного предмета «Физическая культура».</w:t>
      </w:r>
    </w:p>
    <w:p w:rsidR="002574D1" w:rsidRPr="00872EEC" w:rsidRDefault="002574D1" w:rsidP="00872EEC">
      <w:pPr>
        <w:tabs>
          <w:tab w:val="left" w:pos="284"/>
        </w:tabs>
        <w:spacing w:after="0" w:line="276" w:lineRule="auto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2574D1" w:rsidRPr="00872EEC" w:rsidRDefault="002574D1" w:rsidP="00872EEC">
      <w:pPr>
        <w:tabs>
          <w:tab w:val="left" w:pos="284"/>
        </w:tabs>
        <w:spacing w:after="0" w:line="276" w:lineRule="auto"/>
        <w:ind w:right="-28" w:firstLine="709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Style w:val="dash041e005f0431005f044b005f0447005f043d005f044b005f0439005f005fchar1char1"/>
        </w:rPr>
      </w:pPr>
      <w:r w:rsidRPr="00872EEC"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 w:rsidRPr="00872EEC">
        <w:rPr>
          <w:rStyle w:val="dash041e005f0431005f044b005f0447005f043d005f044b005f0439005f005fchar1char1"/>
        </w:rPr>
        <w:t>С</w:t>
      </w:r>
      <w:r w:rsidRPr="00872E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формированность</w:t>
      </w:r>
      <w:proofErr w:type="spellEnd"/>
      <w:r w:rsidRPr="00872E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патриотического сознания и гражданской позиции личности, </w:t>
      </w:r>
      <w:r w:rsidRPr="00872EEC">
        <w:rPr>
          <w:rStyle w:val="dash041e005f0431005f044b005f0447005f043d005f044b005f0439005f005fchar1char1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2574D1" w:rsidRPr="00872EEC" w:rsidRDefault="002574D1" w:rsidP="00872EEC">
      <w:pPr>
        <w:pStyle w:val="af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rStyle w:val="dash041e005f0431005f044b005f0447005f043d005f044b005f0439005f005fchar1char1"/>
          <w:b/>
        </w:rPr>
      </w:pPr>
      <w:r w:rsidRPr="00872EEC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Style w:val="dash041e005f0431005f044b005f0447005f043d005f044b005f0439005f005fchar1char1"/>
        </w:rPr>
      </w:pPr>
      <w:r w:rsidRPr="00872EEC"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 w:rsidRPr="00872EEC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Style w:val="dash041e005f0431005f044b005f0447005f043d005f044b005f0439005f005fchar1char1"/>
        </w:rPr>
      </w:pPr>
      <w:r w:rsidRPr="00872EEC">
        <w:rPr>
          <w:rStyle w:val="dash041e005f0431005f044b005f0447005f043d005f044b005f0439005f005fchar1char1"/>
        </w:rPr>
        <w:t>Развитость эстетического и этического сознания через освоение культуры движения и культуры тела.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Style w:val="dash041e005f0431005f044b005f0447005f043d005f044b005f0439005f005fchar1char1"/>
        </w:rPr>
      </w:pPr>
      <w:proofErr w:type="spellStart"/>
      <w:r w:rsidRPr="00872EEC">
        <w:rPr>
          <w:rStyle w:val="dash041e005f0431005f044b005f0447005f043d005f044b005f0439005f005fchar1char1"/>
        </w:rPr>
        <w:t>Сформированность</w:t>
      </w:r>
      <w:proofErr w:type="spellEnd"/>
      <w:r w:rsidRPr="00872EEC">
        <w:rPr>
          <w:rStyle w:val="dash041e005f0431005f044b005f0447005f043d005f044b005f0439005f005fchar1char1"/>
        </w:rPr>
        <w:t xml:space="preserve"> ценности здорового и безопасного образа жизни.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EEC">
        <w:rPr>
          <w:rStyle w:val="dash041e005f0431005f044b005f0447005f043d005f044b005f0439005f005fchar1char1"/>
        </w:rPr>
        <w:t>Сформированность</w:t>
      </w:r>
      <w:proofErr w:type="spellEnd"/>
      <w:r w:rsidRPr="00872EEC">
        <w:rPr>
          <w:rStyle w:val="dash041e005f0431005f044b005f0447005f043d005f044b005f0439005f005fchar1char1"/>
        </w:rPr>
        <w:t xml:space="preserve"> </w:t>
      </w:r>
      <w:r w:rsidRPr="00872EEC">
        <w:rPr>
          <w:rFonts w:ascii="Times New Roman" w:hAnsi="Times New Roman" w:cs="Times New Roman"/>
          <w:sz w:val="24"/>
          <w:szCs w:val="24"/>
        </w:rPr>
        <w:t xml:space="preserve">духовно-нравственной культуры, </w:t>
      </w:r>
      <w:r w:rsidRPr="00872EEC">
        <w:rPr>
          <w:rStyle w:val="dash041e005f0431005f044b005f0447005f043d005f044b005f0439005f005fchar1char1"/>
        </w:rPr>
        <w:t xml:space="preserve">чувства толерантности </w:t>
      </w:r>
      <w:r w:rsidRPr="00872EEC">
        <w:rPr>
          <w:rFonts w:ascii="Times New Roman" w:hAnsi="Times New Roman" w:cs="Times New Roman"/>
          <w:sz w:val="24"/>
          <w:szCs w:val="24"/>
        </w:rPr>
        <w:t xml:space="preserve">и </w:t>
      </w:r>
      <w:r w:rsidRPr="00872E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872EEC">
        <w:rPr>
          <w:rFonts w:ascii="Times New Roman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872E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как</w:t>
      </w:r>
      <w:r w:rsidRPr="00872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2574D1" w:rsidRPr="00872EEC" w:rsidRDefault="002574D1" w:rsidP="00872EEC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872EE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2EE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72EE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872EEC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 w:rsidRPr="00872EEC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72EEC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  <w:proofErr w:type="gramEnd"/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2574D1" w:rsidRPr="00872EEC" w:rsidRDefault="002574D1" w:rsidP="00872EEC">
      <w:pPr>
        <w:tabs>
          <w:tab w:val="left" w:pos="284"/>
        </w:tabs>
        <w:spacing w:after="0" w:line="276" w:lineRule="auto"/>
        <w:ind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владеть базовыми предметными и 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2574D1" w:rsidRPr="00872EEC" w:rsidRDefault="002574D1" w:rsidP="00872EEC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Регулятивные </w:t>
      </w:r>
      <w:r w:rsidRPr="00872EE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:rsidR="002574D1" w:rsidRPr="00872EEC" w:rsidRDefault="002574D1" w:rsidP="00872EE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</w:t>
      </w:r>
      <w:r w:rsidRPr="00872EEC">
        <w:rPr>
          <w:rFonts w:ascii="Times New Roman" w:hAnsi="Times New Roman" w:cs="Times New Roman"/>
          <w:sz w:val="24"/>
          <w:szCs w:val="24"/>
        </w:rPr>
        <w:lastRenderedPageBreak/>
        <w:t xml:space="preserve">и интересы своей познавательной деятельности; </w:t>
      </w:r>
    </w:p>
    <w:p w:rsidR="002574D1" w:rsidRPr="00872EEC" w:rsidRDefault="002574D1" w:rsidP="00872EE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574D1" w:rsidRPr="00872EEC" w:rsidRDefault="002574D1" w:rsidP="00872EE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2574D1" w:rsidRPr="00872EEC" w:rsidRDefault="002574D1" w:rsidP="00872EE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2574D1" w:rsidRPr="00872EEC" w:rsidRDefault="002574D1" w:rsidP="00872EE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2574D1" w:rsidRPr="00872EEC" w:rsidRDefault="002574D1" w:rsidP="00872EEC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872EE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2574D1" w:rsidRPr="00872EEC" w:rsidRDefault="002574D1" w:rsidP="00872EEC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EEC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2574D1" w:rsidRPr="00872EEC" w:rsidRDefault="002574D1" w:rsidP="00872EEC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2574D1" w:rsidRPr="00872EEC" w:rsidRDefault="002574D1" w:rsidP="00872EE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2574D1" w:rsidRPr="00872EEC" w:rsidRDefault="002574D1" w:rsidP="00872EEC">
      <w:pPr>
        <w:tabs>
          <w:tab w:val="left" w:pos="993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872EE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2574D1" w:rsidRPr="00872EEC" w:rsidRDefault="002574D1" w:rsidP="00872EEC">
      <w:pPr>
        <w:pStyle w:val="a5"/>
        <w:widowControl w:val="0"/>
        <w:tabs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72EEC"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2574D1" w:rsidRPr="00872EEC" w:rsidRDefault="002574D1" w:rsidP="00872EEC">
      <w:pPr>
        <w:widowControl w:val="0"/>
        <w:tabs>
          <w:tab w:val="left" w:pos="142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2574D1" w:rsidRPr="00872EEC" w:rsidRDefault="002574D1" w:rsidP="00872EEC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2574D1" w:rsidRPr="00872EEC" w:rsidRDefault="002574D1" w:rsidP="00872EEC">
      <w:pPr>
        <w:pStyle w:val="af8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результате </w:t>
      </w:r>
      <w:proofErr w:type="gramStart"/>
      <w:r w:rsidRPr="00872EEC">
        <w:rPr>
          <w:rFonts w:ascii="Times New Roman" w:hAnsi="Times New Roman" w:cs="Times New Roman"/>
          <w:color w:val="auto"/>
          <w:spacing w:val="2"/>
          <w:sz w:val="24"/>
          <w:szCs w:val="24"/>
        </w:rPr>
        <w:t>обучения</w:t>
      </w:r>
      <w:proofErr w:type="gramEnd"/>
      <w:r w:rsidRPr="00872EE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обучающиеся на уровне началь</w:t>
      </w:r>
      <w:r w:rsidRPr="00872EEC">
        <w:rPr>
          <w:rFonts w:ascii="Times New Roman" w:hAnsi="Times New Roman" w:cs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2574D1" w:rsidRPr="00872EEC" w:rsidRDefault="002574D1" w:rsidP="00872EEC">
      <w:pPr>
        <w:pStyle w:val="af8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ориентироваться в понятиях «Физическая культура», «ре</w:t>
      </w:r>
      <w:r w:rsidRPr="00872EEC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872EEC">
        <w:rPr>
          <w:spacing w:val="2"/>
          <w:sz w:val="24"/>
        </w:rPr>
        <w:t>физкультпауз</w:t>
      </w:r>
      <w:proofErr w:type="spellEnd"/>
      <w:r w:rsidRPr="00872EEC">
        <w:rPr>
          <w:spacing w:val="2"/>
          <w:sz w:val="24"/>
        </w:rPr>
        <w:t>, уроков физической куль</w:t>
      </w:r>
      <w:r w:rsidRPr="00872EEC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pacing w:val="2"/>
          <w:sz w:val="24"/>
        </w:rPr>
        <w:t>раскрывать на примерах положительное влияние заня</w:t>
      </w:r>
      <w:r w:rsidRPr="00872EEC">
        <w:rPr>
          <w:sz w:val="24"/>
        </w:rPr>
        <w:t xml:space="preserve">тий физической культурой на успешное выполнение учебной </w:t>
      </w:r>
      <w:r w:rsidRPr="00872EEC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872EEC">
        <w:rPr>
          <w:sz w:val="24"/>
        </w:rPr>
        <w:t>физических качеств;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proofErr w:type="gramStart"/>
      <w:r w:rsidRPr="00872EEC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характеризовать способы безопасного поведения на урок</w:t>
      </w:r>
      <w:r w:rsidRPr="00872EEC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872EEC">
        <w:rPr>
          <w:sz w:val="24"/>
        </w:rPr>
        <w:t xml:space="preserve"> помещениях, так и на открытом воздухе);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lastRenderedPageBreak/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измерять показатели физического развития (рост и мас</w:t>
      </w:r>
      <w:r w:rsidRPr="00872EEC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872EEC">
        <w:rPr>
          <w:sz w:val="24"/>
        </w:rPr>
        <w:t xml:space="preserve"> упражнений; вести систематические наблюдения за динамикой показателей;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872EEC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выполнять организующие строевые команды и приёмы;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выполнять акробатические упражнения (кувырки, стойки, перекаты);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  <w:tab w:val="left" w:pos="1134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выполнять легкоатлетические действия (бег, прыжки, метания и броски мячей);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 xml:space="preserve">выполнять приёмы </w:t>
      </w:r>
      <w:proofErr w:type="spellStart"/>
      <w:r w:rsidRPr="00872EEC">
        <w:rPr>
          <w:sz w:val="24"/>
        </w:rPr>
        <w:t>самостраховки</w:t>
      </w:r>
      <w:proofErr w:type="spellEnd"/>
      <w:r w:rsidRPr="00872EEC">
        <w:rPr>
          <w:sz w:val="24"/>
        </w:rPr>
        <w:t xml:space="preserve"> и страховки;</w:t>
      </w:r>
    </w:p>
    <w:p w:rsidR="002574D1" w:rsidRPr="00872EEC" w:rsidRDefault="002574D1" w:rsidP="00872EEC">
      <w:pPr>
        <w:pStyle w:val="af8"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2574D1" w:rsidRPr="00872EEC" w:rsidRDefault="002574D1" w:rsidP="00872EEC">
      <w:pPr>
        <w:pStyle w:val="af8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выявлять связь занятий физической культурой с трудовой и оборонной деятельностью;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872EEC">
        <w:rPr>
          <w:spacing w:val="2"/>
          <w:sz w:val="24"/>
        </w:rPr>
        <w:t xml:space="preserve">деятельности, показателей своего здоровья, физического </w:t>
      </w:r>
      <w:r w:rsidRPr="00872EEC">
        <w:rPr>
          <w:sz w:val="24"/>
        </w:rPr>
        <w:t>развития и физической подготовленности;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pacing w:val="2"/>
          <w:sz w:val="24"/>
        </w:rPr>
        <w:t xml:space="preserve">вести тетрадь по физической культуре с записями </w:t>
      </w:r>
      <w:r w:rsidRPr="00872EEC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872EEC">
        <w:rPr>
          <w:spacing w:val="2"/>
          <w:sz w:val="24"/>
        </w:rPr>
        <w:t xml:space="preserve">новных показателей физического развития и физической </w:t>
      </w:r>
      <w:r w:rsidRPr="00872EEC">
        <w:rPr>
          <w:sz w:val="24"/>
        </w:rPr>
        <w:t>подготовленности;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pacing w:val="-2"/>
          <w:sz w:val="24"/>
        </w:rPr>
      </w:pPr>
      <w:r w:rsidRPr="00872EEC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выполнять простейшие приёмы оказания доврачебной помощи при травмах и ушибах;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z w:val="24"/>
        </w:rPr>
        <w:t>сохранять правильную осанку, оптимальное телосложение;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sz w:val="24"/>
        </w:rPr>
      </w:pPr>
      <w:r w:rsidRPr="00872EEC">
        <w:rPr>
          <w:spacing w:val="-2"/>
          <w:sz w:val="24"/>
        </w:rPr>
        <w:t>выполнять эстетически красиво гимнастические и ак</w:t>
      </w:r>
      <w:r w:rsidRPr="00872EEC">
        <w:rPr>
          <w:sz w:val="24"/>
        </w:rPr>
        <w:t>робатические комбинации;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b/>
          <w:sz w:val="24"/>
        </w:rPr>
      </w:pPr>
      <w:r w:rsidRPr="00872EEC">
        <w:rPr>
          <w:sz w:val="24"/>
        </w:rPr>
        <w:t>играть в баскетбол и футбол по упрощённым правилам;</w:t>
      </w:r>
    </w:p>
    <w:p w:rsidR="002574D1" w:rsidRPr="00872EEC" w:rsidRDefault="002574D1" w:rsidP="00872EEC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709"/>
        <w:rPr>
          <w:b/>
          <w:sz w:val="24"/>
        </w:rPr>
      </w:pPr>
      <w:r w:rsidRPr="00872EEC">
        <w:rPr>
          <w:b/>
          <w:sz w:val="24"/>
        </w:rPr>
        <w:t>выполнять тестовые нормативы по физической подготовке, в том числе входящие в программу ВФСК «ГТО»;</w:t>
      </w:r>
    </w:p>
    <w:p w:rsidR="002574D1" w:rsidRPr="00872EEC" w:rsidRDefault="002574D1" w:rsidP="00872EEC">
      <w:pPr>
        <w:tabs>
          <w:tab w:val="left" w:pos="993"/>
        </w:tabs>
        <w:spacing w:after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выполнять передвижения на лыжах.</w:t>
      </w:r>
    </w:p>
    <w:p w:rsidR="002574D1" w:rsidRPr="00872EEC" w:rsidRDefault="002574D1" w:rsidP="00872EE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231906" w:rsidRPr="00872EEC" w:rsidRDefault="00231906" w:rsidP="00872E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4552E" w:rsidRPr="00872EEC" w:rsidRDefault="0094552E" w:rsidP="00872EEC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B5F1F" w:rsidRPr="00872EEC" w:rsidRDefault="00AB5F1F" w:rsidP="00872E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EEC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8B0B7D" w:rsidRPr="00872EEC" w:rsidRDefault="008B0B7D" w:rsidP="00872EEC">
      <w:pPr>
        <w:spacing w:after="208"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 Физическая культура общества и человека, понятие физической культуры личности. </w:t>
      </w:r>
    </w:p>
    <w:p w:rsidR="008B0B7D" w:rsidRPr="00872EEC" w:rsidRDefault="008B0B7D" w:rsidP="00872EEC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lastRenderedPageBreak/>
        <w:t xml:space="preserve"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 </w:t>
      </w:r>
    </w:p>
    <w:p w:rsidR="008B0B7D" w:rsidRPr="00872EEC" w:rsidRDefault="008B0B7D" w:rsidP="00872EEC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</w:p>
    <w:p w:rsidR="008B0B7D" w:rsidRPr="00872EEC" w:rsidRDefault="008B0B7D" w:rsidP="00872EEC">
      <w:pPr>
        <w:spacing w:after="259" w:line="276" w:lineRule="auto"/>
        <w:ind w:left="278" w:right="997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основы </w:t>
      </w:r>
    </w:p>
    <w:p w:rsidR="008B0B7D" w:rsidRPr="00872EEC" w:rsidRDefault="008B0B7D" w:rsidP="00872EEC">
      <w:pPr>
        <w:spacing w:after="259" w:line="276" w:lineRule="auto"/>
        <w:ind w:left="278" w:right="997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872E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2EEC">
        <w:rPr>
          <w:rFonts w:ascii="Times New Roman" w:hAnsi="Times New Roman" w:cs="Times New Roman"/>
          <w:sz w:val="24"/>
          <w:szCs w:val="24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 </w:t>
      </w:r>
    </w:p>
    <w:p w:rsidR="008B0B7D" w:rsidRPr="00872EEC" w:rsidRDefault="008B0B7D" w:rsidP="00872EEC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 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масовых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мероприятий. Способы регулирования массы тела. </w:t>
      </w:r>
    </w:p>
    <w:p w:rsidR="008B0B7D" w:rsidRPr="00872EEC" w:rsidRDefault="008B0B7D" w:rsidP="00872EEC">
      <w:pPr>
        <w:spacing w:after="259" w:line="276" w:lineRule="auto"/>
        <w:ind w:left="278" w:right="997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Медико-биологические основы </w:t>
      </w:r>
    </w:p>
    <w:p w:rsidR="008B0B7D" w:rsidRPr="00872EEC" w:rsidRDefault="008B0B7D" w:rsidP="00872EEC">
      <w:pPr>
        <w:spacing w:after="206"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 </w:t>
      </w:r>
    </w:p>
    <w:p w:rsidR="008B0B7D" w:rsidRPr="00872EEC" w:rsidRDefault="008B0B7D" w:rsidP="00872EEC">
      <w:pPr>
        <w:spacing w:after="206"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8B0B7D" w:rsidRPr="00872EEC" w:rsidRDefault="008B0B7D" w:rsidP="00872EEC">
      <w:pPr>
        <w:pStyle w:val="2"/>
        <w:spacing w:line="276" w:lineRule="auto"/>
        <w:ind w:left="2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z w:val="24"/>
          <w:szCs w:val="24"/>
        </w:rPr>
        <w:t xml:space="preserve">Легкая  атлетика </w:t>
      </w:r>
    </w:p>
    <w:p w:rsidR="008B0B7D" w:rsidRPr="00872EEC" w:rsidRDefault="008B0B7D" w:rsidP="00872EEC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 </w:t>
      </w:r>
    </w:p>
    <w:p w:rsidR="008B0B7D" w:rsidRPr="00872EEC" w:rsidRDefault="008B0B7D" w:rsidP="00872EEC">
      <w:pPr>
        <w:spacing w:after="180" w:line="276" w:lineRule="auto"/>
        <w:ind w:left="26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>Гим</w:t>
      </w:r>
      <w:r w:rsidR="00872EEC">
        <w:rPr>
          <w:rFonts w:ascii="Times New Roman" w:hAnsi="Times New Roman" w:cs="Times New Roman"/>
          <w:b/>
          <w:sz w:val="24"/>
          <w:szCs w:val="24"/>
        </w:rPr>
        <w:t xml:space="preserve">настика с элементами акробатики. </w:t>
      </w:r>
      <w:r w:rsidRPr="00872EEC">
        <w:rPr>
          <w:rFonts w:ascii="Times New Roman" w:hAnsi="Times New Roman" w:cs="Times New Roman"/>
          <w:sz w:val="24"/>
          <w:szCs w:val="24"/>
        </w:rPr>
        <w:t xml:space="preserve"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 </w:t>
      </w:r>
    </w:p>
    <w:p w:rsidR="008B0B7D" w:rsidRPr="00872EEC" w:rsidRDefault="00872EEC" w:rsidP="00872EEC">
      <w:pPr>
        <w:spacing w:after="192" w:line="276" w:lineRule="auto"/>
        <w:ind w:left="268"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Баскетбол. </w:t>
      </w:r>
      <w:r w:rsidR="008B0B7D" w:rsidRPr="00872EEC">
        <w:rPr>
          <w:rFonts w:ascii="Times New Roman" w:hAnsi="Times New Roman" w:cs="Times New Roman"/>
          <w:sz w:val="24"/>
          <w:szCs w:val="24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="008B0B7D" w:rsidRPr="00872EEC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="008B0B7D" w:rsidRPr="00872EEC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</w:t>
      </w:r>
      <w:r w:rsidR="008B0B7D" w:rsidRPr="00872EEC">
        <w:rPr>
          <w:rFonts w:ascii="Times New Roman" w:hAnsi="Times New Roman" w:cs="Times New Roman"/>
          <w:sz w:val="24"/>
          <w:szCs w:val="24"/>
        </w:rPr>
        <w:lastRenderedPageBreak/>
        <w:t xml:space="preserve">соревнований.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 </w:t>
      </w:r>
    </w:p>
    <w:p w:rsidR="008B0B7D" w:rsidRPr="00872EEC" w:rsidRDefault="008B0B7D" w:rsidP="00872EEC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Самоконтроль и дозирование нагрузки при занятиях баскетболом. </w:t>
      </w:r>
    </w:p>
    <w:p w:rsidR="008B0B7D" w:rsidRPr="00872EEC" w:rsidRDefault="008B0B7D" w:rsidP="00872EEC">
      <w:pPr>
        <w:pStyle w:val="2"/>
        <w:spacing w:line="276" w:lineRule="auto"/>
        <w:ind w:left="2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z w:val="24"/>
          <w:szCs w:val="24"/>
        </w:rPr>
        <w:t xml:space="preserve">Лыжная подготовка </w:t>
      </w:r>
    </w:p>
    <w:p w:rsidR="008B0B7D" w:rsidRPr="00872EEC" w:rsidRDefault="008B0B7D" w:rsidP="00872EEC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Основы техники передвижения на лыжах. Техника безопасности при проведении занятий по лыжной подготовке Влияние лыжной подготовки на развитие двигательных качеств. </w:t>
      </w:r>
    </w:p>
    <w:p w:rsidR="008B0B7D" w:rsidRPr="00872EEC" w:rsidRDefault="00872EEC" w:rsidP="00872EEC">
      <w:pPr>
        <w:spacing w:after="103" w:line="276" w:lineRule="auto"/>
        <w:ind w:left="268" w:right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Волейбол. </w:t>
      </w:r>
      <w:r w:rsidR="008B0B7D" w:rsidRPr="00872EEC">
        <w:rPr>
          <w:rFonts w:ascii="Times New Roman" w:hAnsi="Times New Roman" w:cs="Times New Roman"/>
          <w:sz w:val="24"/>
          <w:szCs w:val="24"/>
        </w:rP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 w:rsidR="008B0B7D" w:rsidRPr="00872EEC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="008B0B7D" w:rsidRPr="00872EEC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</w:t>
      </w:r>
    </w:p>
    <w:p w:rsidR="008B0B7D" w:rsidRPr="00872EEC" w:rsidRDefault="008B0B7D" w:rsidP="00872EEC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 </w:t>
      </w:r>
    </w:p>
    <w:p w:rsidR="008B0B7D" w:rsidRPr="00872EEC" w:rsidRDefault="008B0B7D" w:rsidP="00872EEC">
      <w:pPr>
        <w:pStyle w:val="2"/>
        <w:spacing w:line="276" w:lineRule="auto"/>
        <w:ind w:left="236" w:right="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z w:val="24"/>
          <w:szCs w:val="24"/>
        </w:rPr>
        <w:t>Лапта</w:t>
      </w:r>
      <w:r w:rsidR="00872EE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872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Терминология. Влияние игровых упражнений на развитие координационных способностей, </w:t>
      </w:r>
      <w:proofErr w:type="spellStart"/>
      <w:r w:rsidRPr="00872EEC">
        <w:rPr>
          <w:rFonts w:ascii="Times New Roman" w:hAnsi="Times New Roman" w:cs="Times New Roman"/>
          <w:b w:val="0"/>
          <w:color w:val="auto"/>
          <w:sz w:val="24"/>
          <w:szCs w:val="24"/>
        </w:rPr>
        <w:t>психохимические</w:t>
      </w:r>
      <w:proofErr w:type="spellEnd"/>
      <w:r w:rsidRPr="00872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процессы, воспитание нравственных и волевых качеств.</w:t>
      </w:r>
      <w:r w:rsidRPr="00872EE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72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Правила игры. Техника безопасности при занятиях лаптой. Организация и проведение соревнований. </w:t>
      </w:r>
      <w:proofErr w:type="spellStart"/>
      <w:r w:rsidRPr="00872EEC">
        <w:rPr>
          <w:rFonts w:ascii="Times New Roman" w:hAnsi="Times New Roman" w:cs="Times New Roman"/>
          <w:b w:val="0"/>
          <w:color w:val="auto"/>
          <w:sz w:val="24"/>
          <w:szCs w:val="24"/>
        </w:rPr>
        <w:t>Саоконтроль</w:t>
      </w:r>
      <w:proofErr w:type="spellEnd"/>
      <w:r w:rsidRPr="00872EE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дозирование нагрузки при занятиях лаптой. </w:t>
      </w:r>
    </w:p>
    <w:p w:rsidR="008B0B7D" w:rsidRPr="00872EEC" w:rsidRDefault="008B0B7D" w:rsidP="00872EEC">
      <w:pPr>
        <w:spacing w:after="0" w:line="276" w:lineRule="auto"/>
        <w:ind w:left="5317" w:right="5021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C54F3" w:rsidRDefault="000C54F3" w:rsidP="00AB5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54F3" w:rsidRPr="009B20B1" w:rsidRDefault="000C54F3" w:rsidP="000C54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070D2B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0D2B" w:rsidRDefault="00872EEC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8B0B7D" w:rsidRDefault="008B0B7D" w:rsidP="00872E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0B7D" w:rsidRDefault="008B0B7D" w:rsidP="000C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250" w:type="dxa"/>
        <w:tblInd w:w="175" w:type="dxa"/>
        <w:tblCellMar>
          <w:top w:w="7" w:type="dxa"/>
          <w:left w:w="108" w:type="dxa"/>
          <w:bottom w:w="13" w:type="dxa"/>
          <w:right w:w="210" w:type="dxa"/>
        </w:tblCellMar>
        <w:tblLook w:val="04A0" w:firstRow="1" w:lastRow="0" w:firstColumn="1" w:lastColumn="0" w:noHBand="0" w:noVBand="1"/>
      </w:tblPr>
      <w:tblGrid>
        <w:gridCol w:w="31"/>
        <w:gridCol w:w="753"/>
        <w:gridCol w:w="1451"/>
        <w:gridCol w:w="133"/>
        <w:gridCol w:w="234"/>
        <w:gridCol w:w="27"/>
        <w:gridCol w:w="45"/>
        <w:gridCol w:w="11576"/>
      </w:tblGrid>
      <w:tr w:rsidR="008B0B7D" w:rsidRPr="008B0B7D" w:rsidTr="008B0B7D">
        <w:trPr>
          <w:trHeight w:val="103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8B0B7D" w:rsidRPr="008B0B7D" w:rsidRDefault="008B0B7D" w:rsidP="008B0B7D">
            <w:pPr>
              <w:spacing w:after="14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 урока </w:t>
            </w:r>
          </w:p>
        </w:tc>
      </w:tr>
      <w:tr w:rsidR="008B0B7D" w:rsidRPr="008B0B7D" w:rsidTr="008B0B7D">
        <w:trPr>
          <w:trHeight w:val="838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after="1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  <w:p w:rsidR="008B0B7D" w:rsidRPr="008B0B7D" w:rsidRDefault="008B0B7D" w:rsidP="008B0B7D">
            <w:pPr>
              <w:spacing w:line="259" w:lineRule="auto"/>
              <w:ind w:right="5068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. Лёгкая атлетика (13 часов) 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Зачёт ГТО           </w:t>
            </w: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B0B7D" w:rsidRPr="008B0B7D" w:rsidTr="008B0B7D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занятияхфизическими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разной направленности. </w:t>
            </w:r>
          </w:p>
        </w:tc>
      </w:tr>
      <w:tr w:rsidR="008B0B7D" w:rsidRPr="008B0B7D" w:rsidTr="008B0B7D"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спортивной ходьбы. </w:t>
            </w:r>
          </w:p>
        </w:tc>
      </w:tr>
      <w:tr w:rsidR="008B0B7D" w:rsidRPr="008B0B7D" w:rsidTr="008B0B7D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преодоления полосы препятствий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туристичекой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направленности. </w:t>
            </w:r>
          </w:p>
        </w:tc>
      </w:tr>
      <w:tr w:rsidR="008B0B7D" w:rsidRPr="008B0B7D" w:rsidTr="008B0B7D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преодоления полосы препятствий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туристичекой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направленности. </w:t>
            </w:r>
          </w:p>
        </w:tc>
      </w:tr>
      <w:tr w:rsidR="008B0B7D" w:rsidRPr="008B0B7D" w:rsidTr="008B0B7D">
        <w:trPr>
          <w:trHeight w:val="89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 с сочетанием  спортивной ходьбой. </w:t>
            </w:r>
          </w:p>
        </w:tc>
      </w:tr>
      <w:tr w:rsidR="008B0B7D" w:rsidRPr="008B0B7D" w:rsidTr="008B0B7D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Спринтерский, эстафетный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низкого старта. </w:t>
            </w:r>
          </w:p>
        </w:tc>
      </w:tr>
      <w:tr w:rsidR="008B0B7D" w:rsidRPr="008B0B7D" w:rsidTr="008B0B7D"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бег. Развитие выносливости. </w:t>
            </w:r>
          </w:p>
        </w:tc>
      </w:tr>
      <w:tr w:rsidR="008B0B7D" w:rsidRPr="008B0B7D" w:rsidTr="008B0B7D">
        <w:trPr>
          <w:trHeight w:val="52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бег. Развитие выносливости. </w:t>
            </w:r>
          </w:p>
        </w:tc>
      </w:tr>
      <w:tr w:rsidR="000F1CF2" w:rsidRPr="008B0B7D" w:rsidTr="007E523D"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прыжка в длину. </w:t>
            </w:r>
          </w:p>
        </w:tc>
      </w:tr>
      <w:tr w:rsidR="000F1CF2" w:rsidRPr="008B0B7D" w:rsidTr="00987F57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прыжка в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норм комплекса Г.Т.О. </w:t>
            </w:r>
          </w:p>
        </w:tc>
      </w:tr>
      <w:tr w:rsidR="000F1CF2" w:rsidRPr="008B0B7D" w:rsidTr="00CB0851"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метания гранаты 500гр. 700гр. </w:t>
            </w:r>
          </w:p>
        </w:tc>
      </w:tr>
      <w:tr w:rsidR="000F1CF2" w:rsidRPr="008B0B7D" w:rsidTr="008A4817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 комплекса Г.Т.О. </w:t>
            </w:r>
          </w:p>
        </w:tc>
      </w:tr>
      <w:tr w:rsidR="000F1CF2" w:rsidRPr="008B0B7D" w:rsidTr="006355F8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занятиях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гимнастикой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троевые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</w:tc>
      </w:tr>
      <w:tr w:rsidR="008B0B7D" w:rsidRPr="008B0B7D" w:rsidTr="008B0B7D">
        <w:trPr>
          <w:trHeight w:val="562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right="581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Гимнастика (14часов)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Зачёт ГТО </w:t>
            </w:r>
          </w:p>
        </w:tc>
      </w:tr>
      <w:tr w:rsidR="000F1CF2" w:rsidRPr="008B0B7D" w:rsidTr="00195872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оздаровительных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гибкости. </w:t>
            </w:r>
          </w:p>
        </w:tc>
      </w:tr>
      <w:tr w:rsidR="000F1CF2" w:rsidRPr="008B0B7D" w:rsidTr="001D4440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оздаровительных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качеств </w:t>
            </w:r>
          </w:p>
        </w:tc>
      </w:tr>
      <w:tr w:rsidR="000F1CF2" w:rsidRPr="008B0B7D" w:rsidTr="000874ED"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упражненений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гимнастики для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сколиоза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лоскостопия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1CF2" w:rsidRPr="008B0B7D" w:rsidTr="00321F01">
        <w:trPr>
          <w:trHeight w:val="32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упражненений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гимнастики 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175E12">
        <w:tblPrEx>
          <w:tblCellMar>
            <w:bottom w:w="0" w:type="dxa"/>
            <w:right w:w="256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 </w:t>
            </w:r>
          </w:p>
        </w:tc>
      </w:tr>
      <w:tr w:rsidR="000F1CF2" w:rsidRPr="008B0B7D" w:rsidTr="00E97012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упражнений адаптивной гимнастики для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сколиоза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стеохондроза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1CF2" w:rsidRPr="008B0B7D" w:rsidTr="00476BE7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Изучить комбинации из акробатических упражнений. </w:t>
            </w:r>
          </w:p>
        </w:tc>
      </w:tr>
      <w:tr w:rsidR="000F1CF2" w:rsidRPr="008B0B7D" w:rsidTr="000C2668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Изучить комбинации из акробатических упражнений. </w:t>
            </w:r>
          </w:p>
        </w:tc>
      </w:tr>
      <w:tr w:rsidR="000F1CF2" w:rsidRPr="008B0B7D" w:rsidTr="00DC6AF7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Изучить комбинации из акробатических упражнений. </w:t>
            </w:r>
          </w:p>
        </w:tc>
      </w:tr>
      <w:tr w:rsidR="000F1CF2" w:rsidRPr="008B0B7D" w:rsidTr="00EF778F">
        <w:tblPrEx>
          <w:tblCellMar>
            <w:bottom w:w="0" w:type="dxa"/>
            <w:right w:w="256" w:type="dxa"/>
          </w:tblCellMar>
        </w:tblPrEx>
        <w:trPr>
          <w:trHeight w:val="529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Изучить  гимнастические упражнения на бревне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перекладине. </w:t>
            </w:r>
          </w:p>
        </w:tc>
      </w:tr>
      <w:tr w:rsidR="000F1CF2" w:rsidRPr="008B0B7D" w:rsidTr="00544EB1">
        <w:tblPrEx>
          <w:tblCellMar>
            <w:bottom w:w="0" w:type="dxa"/>
            <w:right w:w="256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Изучить  гимнастические упражнения на бревне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перекладине. </w:t>
            </w:r>
          </w:p>
        </w:tc>
      </w:tr>
      <w:tr w:rsidR="000F1CF2" w:rsidRPr="008B0B7D" w:rsidTr="006436DE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Изучить  гимнастические упражнения на параллельных  брусьях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низкой перекладине. </w:t>
            </w:r>
          </w:p>
        </w:tc>
      </w:tr>
      <w:tr w:rsidR="000F1CF2" w:rsidRPr="008B0B7D" w:rsidTr="00561D3F">
        <w:tblPrEx>
          <w:tblCellMar>
            <w:bottom w:w="0" w:type="dxa"/>
            <w:right w:w="256" w:type="dxa"/>
          </w:tblCellMar>
        </w:tblPrEx>
        <w:trPr>
          <w:trHeight w:val="84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гимнастические упражнения на параллельных брусьях, низкой перекладине. </w:t>
            </w:r>
          </w:p>
        </w:tc>
      </w:tr>
      <w:tr w:rsidR="000F1CF2" w:rsidRPr="008B0B7D" w:rsidTr="002C3D1C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гимнастические упражнения на параллельных брусьях, низкой перекладине. </w:t>
            </w:r>
          </w:p>
        </w:tc>
      </w:tr>
      <w:tr w:rsidR="000F1CF2" w:rsidRPr="008B0B7D" w:rsidTr="00533CC5">
        <w:tblPrEx>
          <w:tblCellMar>
            <w:bottom w:w="0" w:type="dxa"/>
            <w:right w:w="256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 комплекса Г.Т.О. на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изкой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перекладинах. </w:t>
            </w:r>
          </w:p>
        </w:tc>
      </w:tr>
      <w:tr w:rsidR="008B0B7D" w:rsidRPr="008B0B7D" w:rsidTr="008B0B7D">
        <w:tblPrEx>
          <w:tblCellMar>
            <w:bottom w:w="0" w:type="dxa"/>
            <w:right w:w="256" w:type="dxa"/>
          </w:tblCellMar>
        </w:tblPrEx>
        <w:trPr>
          <w:trHeight w:val="298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Баскетбол  (12 часов) </w:t>
            </w:r>
          </w:p>
        </w:tc>
      </w:tr>
      <w:tr w:rsidR="000F1CF2" w:rsidRPr="008B0B7D" w:rsidTr="000F1CF2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ведение мяча на месте и в движении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координационныхспособностей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1CF2" w:rsidRPr="008B0B7D" w:rsidTr="000F1CF2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ведение мяча на месте и в движении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координационныхспособностей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1CF2" w:rsidRPr="008B0B7D" w:rsidTr="000F1CF2">
        <w:tblPrEx>
          <w:tblCellMar>
            <w:bottom w:w="0" w:type="dxa"/>
            <w:right w:w="256" w:type="dxa"/>
          </w:tblCellMar>
        </w:tblPrEx>
        <w:trPr>
          <w:trHeight w:val="84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передачу мяча и ловлю на месте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 . Развитие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координационныхспособностей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1CF2" w:rsidRPr="008B0B7D" w:rsidTr="000F1CF2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передачу мяча и ловлю на месте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движении . Развитие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координационныхспособностей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1CF2" w:rsidRPr="008B0B7D" w:rsidTr="000F1CF2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Совешенствовать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мячавкорзину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и в движении. </w:t>
            </w:r>
          </w:p>
        </w:tc>
      </w:tr>
      <w:tr w:rsidR="000F1CF2" w:rsidRPr="008B0B7D" w:rsidTr="000F1CF2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броска мяча в корзину на месте и в движении. </w:t>
            </w:r>
          </w:p>
        </w:tc>
      </w:tr>
      <w:tr w:rsidR="000F1CF2" w:rsidRPr="008B0B7D" w:rsidTr="000F1CF2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групповые индивидуальные тактические действия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взащите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1CF2" w:rsidRPr="008B0B7D" w:rsidTr="000F1CF2">
        <w:tblPrEx>
          <w:tblCellMar>
            <w:bottom w:w="0" w:type="dxa"/>
            <w:right w:w="25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групповые  =индивидуальные тактические действия в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наподение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1CF2" w:rsidRPr="008B0B7D" w:rsidTr="000F1CF2">
        <w:tblPrEx>
          <w:tblCellMar>
            <w:bottom w:w="0" w:type="dxa"/>
            <w:right w:w="256" w:type="dxa"/>
          </w:tblCellMar>
        </w:tblPrEx>
        <w:trPr>
          <w:trHeight w:val="329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групповые  =индивидуальные тактические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наподение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 учебной игре баскетбол.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 учебной игре баскетбол.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 учебной игре баскетбол. </w:t>
            </w:r>
          </w:p>
        </w:tc>
      </w:tr>
      <w:tr w:rsidR="008B0B7D" w:rsidRPr="008B0B7D" w:rsidTr="008B0B7D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298"/>
        </w:trPr>
        <w:tc>
          <w:tcPr>
            <w:tcW w:w="1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Волейбол (12 часов)    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специальных упражнений и технических действий в игре волейбол.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сверху и передача   мяча на месте и движении.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сверху и передача   мяча на месте и движении.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снизу и  передача мяча на месте и движении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снизу и  передача мяча на месте и движении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верхней прямой подачи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нижней  прямой подачи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нападающего удара. Развитие силовых способностей.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0F1CF2" w:rsidRPr="008B0B7D" w:rsidTr="000F1CF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8B0B7D" w:rsidRPr="008B0B7D" w:rsidTr="008B0B7D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0"/>
        </w:trPr>
        <w:tc>
          <w:tcPr>
            <w:tcW w:w="142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after="19"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</w:t>
            </w:r>
          </w:p>
          <w:p w:rsidR="008B0B7D" w:rsidRPr="008B0B7D" w:rsidRDefault="008B0B7D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Лыжная подготовка (20 часов) </w:t>
            </w:r>
          </w:p>
          <w:p w:rsidR="008B0B7D" w:rsidRPr="008B0B7D" w:rsidRDefault="008B0B7D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C72E2D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занятиях лыжной подготовкой. Подбор лыжного инвентаря. </w:t>
            </w:r>
          </w:p>
        </w:tc>
      </w:tr>
      <w:tr w:rsidR="000F1CF2" w:rsidRPr="008B0B7D" w:rsidTr="00EB53B6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6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попеременного 2-шажного хода. </w:t>
            </w:r>
          </w:p>
        </w:tc>
      </w:tr>
      <w:tr w:rsidR="000F1CF2" w:rsidRPr="008B0B7D" w:rsidTr="008C0B14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</w:tr>
      <w:tr w:rsidR="000F1CF2" w:rsidRPr="008B0B7D" w:rsidTr="004330A2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528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одновременного одношажного хода. </w:t>
            </w:r>
          </w:p>
        </w:tc>
      </w:tr>
      <w:tr w:rsidR="000F1CF2" w:rsidRPr="008B0B7D" w:rsidTr="005F171B">
        <w:tblPrEx>
          <w:tblCellMar>
            <w:left w:w="77" w:type="dxa"/>
            <w:bottom w:w="0" w:type="dxa"/>
            <w:right w:w="115" w:type="dxa"/>
          </w:tblCellMar>
        </w:tblPrEx>
        <w:trPr>
          <w:gridBefore w:val="1"/>
          <w:wBefore w:w="31" w:type="dxa"/>
          <w:trHeight w:val="845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 лыжных ходов.  Развитие выносливости. </w:t>
            </w:r>
          </w:p>
        </w:tc>
      </w:tr>
      <w:tr w:rsidR="000F1CF2" w:rsidRPr="008B0B7D" w:rsidTr="00B87D1F">
        <w:tblPrEx>
          <w:tblCellMar>
            <w:bottom w:w="0" w:type="dxa"/>
            <w:right w:w="266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передвижение на лыжах до 5км. </w:t>
            </w:r>
          </w:p>
        </w:tc>
      </w:tr>
      <w:tr w:rsidR="000F1CF2" w:rsidRPr="008B0B7D" w:rsidTr="00EB48FF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применение хода в зависимости от рельефа  дистанции. </w:t>
            </w:r>
          </w:p>
        </w:tc>
      </w:tr>
      <w:tr w:rsidR="000F1CF2" w:rsidRPr="008B0B7D" w:rsidTr="00413A2D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59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конькового хода. Развитие быстроты. </w:t>
            </w:r>
          </w:p>
        </w:tc>
      </w:tr>
      <w:tr w:rsidR="000F1CF2" w:rsidRPr="008B0B7D" w:rsidTr="00A40654">
        <w:tblPrEx>
          <w:tblCellMar>
            <w:bottom w:w="0" w:type="dxa"/>
            <w:right w:w="266" w:type="dxa"/>
          </w:tblCellMar>
        </w:tblPrEx>
        <w:trPr>
          <w:trHeight w:val="60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конькового хода. Развитие быстроты. </w:t>
            </w:r>
          </w:p>
        </w:tc>
      </w:tr>
      <w:tr w:rsidR="000F1CF2" w:rsidRPr="008B0B7D" w:rsidTr="00C268AA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переходс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одновременных  ходов на переменные. </w:t>
            </w:r>
          </w:p>
        </w:tc>
      </w:tr>
      <w:tr w:rsidR="000F1CF2" w:rsidRPr="008B0B7D" w:rsidTr="004B5BE1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преодоления подъемов при прохождении  дистанции. </w:t>
            </w:r>
          </w:p>
        </w:tc>
      </w:tr>
      <w:tr w:rsidR="000F1CF2" w:rsidRPr="008B0B7D" w:rsidTr="005549D1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 спуска с горы и торможения. </w:t>
            </w:r>
          </w:p>
        </w:tc>
      </w:tr>
      <w:tr w:rsidR="000F1CF2" w:rsidRPr="008B0B7D" w:rsidTr="00964A63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Прохождение дистанции 3км. </w:t>
            </w:r>
          </w:p>
        </w:tc>
      </w:tr>
      <w:tr w:rsidR="000F1CF2" w:rsidRPr="008B0B7D" w:rsidTr="00CB509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преодолению препятствий на лыжах. </w:t>
            </w:r>
          </w:p>
        </w:tc>
      </w:tr>
      <w:tr w:rsidR="000F1CF2" w:rsidRPr="008B0B7D" w:rsidTr="00560D9E">
        <w:tblPrEx>
          <w:tblCellMar>
            <w:bottom w:w="0" w:type="dxa"/>
            <w:right w:w="266" w:type="dxa"/>
          </w:tblCellMar>
        </w:tblPrEx>
        <w:trPr>
          <w:trHeight w:val="60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Прохождение дистанции 3км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5км. </w:t>
            </w:r>
          </w:p>
        </w:tc>
      </w:tr>
      <w:tr w:rsidR="000F1CF2" w:rsidRPr="008B0B7D" w:rsidTr="00D83E15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лыжных ходов на учебном кругу. </w:t>
            </w:r>
          </w:p>
        </w:tc>
      </w:tr>
      <w:tr w:rsidR="000F1CF2" w:rsidRPr="008B0B7D" w:rsidTr="00D55E36">
        <w:tblPrEx>
          <w:tblCellMar>
            <w:bottom w:w="0" w:type="dxa"/>
            <w:right w:w="266" w:type="dxa"/>
          </w:tblCellMar>
        </w:tblPrEx>
        <w:trPr>
          <w:trHeight w:val="603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3км. 5км. Сдача норм комплекса Г.Т.О. </w:t>
            </w:r>
          </w:p>
        </w:tc>
      </w:tr>
      <w:tr w:rsidR="000F1CF2" w:rsidRPr="008B0B7D" w:rsidTr="00D8580E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навыки катания с гор. </w:t>
            </w:r>
          </w:p>
        </w:tc>
      </w:tr>
      <w:tr w:rsidR="000F1CF2" w:rsidRPr="008B0B7D" w:rsidTr="001B7CFB">
        <w:tblPrEx>
          <w:tblCellMar>
            <w:bottom w:w="0" w:type="dxa"/>
            <w:right w:w="266" w:type="dxa"/>
          </w:tblCellMar>
        </w:tblPrEx>
        <w:trPr>
          <w:trHeight w:val="60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3км. 5км. Сдача норм комплекса Г.Т.О. </w:t>
            </w:r>
          </w:p>
        </w:tc>
      </w:tr>
      <w:tr w:rsidR="000F1CF2" w:rsidRPr="008B0B7D" w:rsidTr="00135479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3км. 5км. Сдача норм комплекса Г.Т.О. </w:t>
            </w:r>
          </w:p>
        </w:tc>
      </w:tr>
      <w:tr w:rsidR="008B0B7D" w:rsidRPr="008B0B7D" w:rsidTr="008B0B7D">
        <w:tblPrEx>
          <w:tblCellMar>
            <w:bottom w:w="0" w:type="dxa"/>
            <w:right w:w="266" w:type="dxa"/>
          </w:tblCellMar>
        </w:tblPrEx>
        <w:trPr>
          <w:trHeight w:val="562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Гимнастика (6часов)  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DB6A8E">
        <w:tblPrEx>
          <w:tblCellMar>
            <w:bottom w:w="0" w:type="dxa"/>
            <w:right w:w="266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гимнастики. </w:t>
            </w:r>
          </w:p>
        </w:tc>
      </w:tr>
      <w:tr w:rsidR="000F1CF2" w:rsidRPr="008B0B7D" w:rsidTr="00DA37A3">
        <w:tblPrEx>
          <w:tblCellMar>
            <w:bottom w:w="0" w:type="dxa"/>
            <w:right w:w="266" w:type="dxa"/>
          </w:tblCellMar>
        </w:tblPrEx>
        <w:trPr>
          <w:trHeight w:val="52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гимнастики. </w:t>
            </w:r>
          </w:p>
        </w:tc>
      </w:tr>
      <w:tr w:rsidR="000F1CF2" w:rsidRPr="008B0B7D" w:rsidTr="00EC62E5">
        <w:tblPrEx>
          <w:tblCellMar>
            <w:bottom w:w="0" w:type="dxa"/>
            <w:right w:w="266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74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гимнастики. </w:t>
            </w:r>
          </w:p>
        </w:tc>
      </w:tr>
      <w:tr w:rsidR="000F1CF2" w:rsidRPr="008B0B7D" w:rsidTr="00EE0879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гибкости. </w:t>
            </w:r>
          </w:p>
        </w:tc>
      </w:tr>
      <w:tr w:rsidR="000F1CF2" w:rsidRPr="008B0B7D" w:rsidTr="00E529FE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 для координации. </w:t>
            </w:r>
          </w:p>
        </w:tc>
      </w:tr>
      <w:tr w:rsidR="000F1CF2" w:rsidRPr="008B0B7D" w:rsidTr="0016187C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18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 для координации. </w:t>
            </w:r>
          </w:p>
        </w:tc>
      </w:tr>
      <w:tr w:rsidR="008B0B7D" w:rsidRPr="008B0B7D" w:rsidTr="008B0B7D">
        <w:tblPrEx>
          <w:tblCellMar>
            <w:bottom w:w="0" w:type="dxa"/>
            <w:right w:w="266" w:type="dxa"/>
          </w:tblCellMar>
        </w:tblPrEx>
        <w:trPr>
          <w:trHeight w:val="562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7. Мини-футбол (6 часов)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45453A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учебную игру в мини 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утбол. </w:t>
            </w:r>
          </w:p>
        </w:tc>
      </w:tr>
      <w:tr w:rsidR="000F1CF2" w:rsidRPr="008B0B7D" w:rsidTr="00857D1D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комбинации из основных элементов. </w:t>
            </w:r>
          </w:p>
        </w:tc>
      </w:tr>
      <w:tr w:rsidR="000F1CF2" w:rsidRPr="008B0B7D" w:rsidTr="00982641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учебную игру в мини 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утбол. </w:t>
            </w:r>
          </w:p>
        </w:tc>
      </w:tr>
      <w:tr w:rsidR="000F1CF2" w:rsidRPr="008B0B7D" w:rsidTr="00B51718">
        <w:tblPrEx>
          <w:tblCellMar>
            <w:bottom w:w="0" w:type="dxa"/>
            <w:right w:w="115" w:type="dxa"/>
          </w:tblCellMar>
        </w:tblPrEx>
        <w:trPr>
          <w:trHeight w:val="52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комбинации из основных элементов. </w:t>
            </w:r>
          </w:p>
        </w:tc>
      </w:tr>
      <w:tr w:rsidR="000F1CF2" w:rsidRPr="008B0B7D" w:rsidTr="00C33AE4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82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учебную игру мини-футбол. </w:t>
            </w:r>
          </w:p>
        </w:tc>
      </w:tr>
      <w:tr w:rsidR="000F1CF2" w:rsidRPr="008B0B7D" w:rsidTr="002A076B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комбинации из основных элементов. </w:t>
            </w:r>
          </w:p>
        </w:tc>
      </w:tr>
      <w:tr w:rsidR="008B0B7D" w:rsidRPr="008B0B7D" w:rsidTr="008B0B7D">
        <w:tblPrEx>
          <w:tblCellMar>
            <w:bottom w:w="0" w:type="dxa"/>
            <w:right w:w="115" w:type="dxa"/>
          </w:tblCellMar>
        </w:tblPrEx>
        <w:trPr>
          <w:trHeight w:val="295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Русская лапта (8 часов)     </w:t>
            </w:r>
          </w:p>
        </w:tc>
      </w:tr>
      <w:tr w:rsidR="000F1CF2" w:rsidRPr="008B0B7D" w:rsidTr="000F1DA6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содержания игры "Русская лапта" </w:t>
            </w:r>
          </w:p>
        </w:tc>
      </w:tr>
      <w:tr w:rsidR="000F1CF2" w:rsidRPr="008B0B7D" w:rsidTr="001F5BA9">
        <w:tblPrEx>
          <w:tblCellMar>
            <w:bottom w:w="0" w:type="dxa"/>
            <w:right w:w="115" w:type="dxa"/>
          </w:tblCellMar>
        </w:tblPrEx>
        <w:trPr>
          <w:trHeight w:val="529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ловли и передачи мяча </w:t>
            </w:r>
          </w:p>
        </w:tc>
      </w:tr>
      <w:tr w:rsidR="000F1CF2" w:rsidRPr="008B0B7D" w:rsidTr="001E4934">
        <w:tblPrEx>
          <w:tblCellMar>
            <w:bottom w:w="0" w:type="dxa"/>
            <w:right w:w="115" w:type="dxa"/>
          </w:tblCellMar>
        </w:tblPrEx>
        <w:trPr>
          <w:trHeight w:val="52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ловли и передачи мяча </w:t>
            </w:r>
          </w:p>
        </w:tc>
      </w:tr>
      <w:tr w:rsidR="000F1CF2" w:rsidRPr="008B0B7D" w:rsidTr="00D57E58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подачи и ударов по мячу </w:t>
            </w:r>
          </w:p>
        </w:tc>
      </w:tr>
      <w:tr w:rsidR="000F1CF2" w:rsidRPr="008B0B7D" w:rsidTr="00994AFD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88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перебежек и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осаливания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D3300F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Совершентвование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игры в Русскую лапту </w:t>
            </w:r>
          </w:p>
        </w:tc>
      </w:tr>
      <w:tr w:rsidR="000F1CF2" w:rsidRPr="008B0B7D" w:rsidTr="004818A5">
        <w:tblPrEx>
          <w:tblCellMar>
            <w:bottom w:w="0" w:type="dxa"/>
            <w:right w:w="115" w:type="dxa"/>
          </w:tblCellMar>
        </w:tblPrEx>
        <w:trPr>
          <w:trHeight w:val="52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Совершентвование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игры в Русскую лапту </w:t>
            </w:r>
          </w:p>
        </w:tc>
      </w:tr>
      <w:tr w:rsidR="000F1CF2" w:rsidRPr="008B0B7D" w:rsidTr="00EA4FD1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91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Совершентвование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игры в Русскую лапту </w:t>
            </w:r>
          </w:p>
        </w:tc>
      </w:tr>
      <w:tr w:rsidR="008B0B7D" w:rsidRPr="008B0B7D" w:rsidTr="008B0B7D">
        <w:tblPrEx>
          <w:tblCellMar>
            <w:bottom w:w="0" w:type="dxa"/>
            <w:right w:w="115" w:type="dxa"/>
          </w:tblCellMar>
        </w:tblPrEx>
        <w:trPr>
          <w:trHeight w:val="562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9. </w:t>
            </w:r>
            <w:proofErr w:type="spellStart"/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>Стритбол</w:t>
            </w:r>
            <w:proofErr w:type="spellEnd"/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(6часов)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D12987">
        <w:tblPrEx>
          <w:tblCellMar>
            <w:bottom w:w="0" w:type="dxa"/>
            <w:right w:w="115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92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групповых и индивидуальных тактических действий </w:t>
            </w:r>
          </w:p>
        </w:tc>
      </w:tr>
      <w:tr w:rsidR="000F1CF2" w:rsidRPr="008B0B7D" w:rsidTr="001202D3">
        <w:tblPrEx>
          <w:tblCellMar>
            <w:bottom w:w="0" w:type="dxa"/>
            <w:right w:w="115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групповых и индивидуальных тактических действий </w:t>
            </w:r>
          </w:p>
        </w:tc>
      </w:tr>
      <w:tr w:rsidR="000F1CF2" w:rsidRPr="008B0B7D" w:rsidTr="00113CD4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94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D52A25">
        <w:tblPrEx>
          <w:tblCellMar>
            <w:bottom w:w="0" w:type="dxa"/>
            <w:right w:w="115" w:type="dxa"/>
          </w:tblCellMar>
        </w:tblPrEx>
        <w:trPr>
          <w:trHeight w:val="529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5B77DF">
        <w:tblPrEx>
          <w:tblCellMar>
            <w:bottom w:w="0" w:type="dxa"/>
            <w:right w:w="115" w:type="dxa"/>
          </w:tblCellMar>
        </w:tblPrEx>
        <w:trPr>
          <w:trHeight w:val="526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6F2A2B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Учебная игра в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0B7D" w:rsidRPr="008B0B7D" w:rsidTr="008B0B7D">
        <w:tblPrEx>
          <w:tblCellMar>
            <w:bottom w:w="0" w:type="dxa"/>
            <w:right w:w="115" w:type="dxa"/>
          </w:tblCellMar>
        </w:tblPrEx>
        <w:trPr>
          <w:trHeight w:val="562"/>
        </w:trPr>
        <w:tc>
          <w:tcPr>
            <w:tcW w:w="14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line="259" w:lineRule="auto"/>
              <w:ind w:right="5838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10. Лёгкая атлетика (6часов)  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CF2" w:rsidRPr="008B0B7D" w:rsidTr="005D714E">
        <w:tblPrEx>
          <w:tblCellMar>
            <w:bottom w:w="0" w:type="dxa"/>
            <w:right w:w="115" w:type="dxa"/>
          </w:tblCellMar>
        </w:tblPrEx>
        <w:trPr>
          <w:trHeight w:val="845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 с элементами спортивного ориентирования </w:t>
            </w:r>
          </w:p>
        </w:tc>
      </w:tr>
      <w:tr w:rsidR="000F1CF2" w:rsidRPr="008B0B7D" w:rsidTr="00956B24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Бег по пересеченной местности с переносом груза на плечах </w:t>
            </w:r>
          </w:p>
        </w:tc>
      </w:tr>
      <w:tr w:rsidR="000F1CF2" w:rsidRPr="008B0B7D" w:rsidTr="00EA4328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 бег на 100м. Сдача норм ГТО </w:t>
            </w:r>
          </w:p>
        </w:tc>
      </w:tr>
      <w:tr w:rsidR="000F1CF2" w:rsidRPr="008B0B7D" w:rsidTr="001C4AE3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101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Кроссовый бег на 2000 м. и 3000 м. Сдача норм ГТО </w:t>
            </w:r>
          </w:p>
        </w:tc>
      </w:tr>
      <w:tr w:rsidR="000F1CF2" w:rsidRPr="008B0B7D" w:rsidTr="0080467F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102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F2" w:rsidRPr="008B0B7D" w:rsidRDefault="000F1CF2" w:rsidP="008B0B7D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гранаты весом 500 и 700 гр. Сдача норм ГТО </w:t>
            </w:r>
          </w:p>
        </w:tc>
      </w:tr>
      <w:tr w:rsidR="008B0B7D" w:rsidRPr="008B0B7D" w:rsidTr="008B0B7D">
        <w:tblPrEx>
          <w:tblCellMar>
            <w:bottom w:w="0" w:type="dxa"/>
            <w:right w:w="115" w:type="dxa"/>
          </w:tblCellMar>
        </w:tblPrEx>
        <w:trPr>
          <w:trHeight w:val="562"/>
        </w:trPr>
        <w:tc>
          <w:tcPr>
            <w:tcW w:w="2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0B7D" w:rsidRPr="008B0B7D" w:rsidRDefault="00872EEC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102</w:t>
            </w:r>
            <w:r w:rsidR="008B0B7D"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  <w:p w:rsidR="008B0B7D" w:rsidRPr="008B0B7D" w:rsidRDefault="008B0B7D" w:rsidP="008B0B7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B0B7D" w:rsidRPr="008B0B7D" w:rsidRDefault="008B0B7D" w:rsidP="008B0B7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EEC" w:rsidRDefault="00872EEC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1CF2" w:rsidRDefault="000F1CF2" w:rsidP="00872E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5CBD" w:rsidRPr="001B5CBD" w:rsidRDefault="001B5CBD" w:rsidP="00872EE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CBD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</w:p>
    <w:p w:rsidR="002B6054" w:rsidRPr="008B674C" w:rsidRDefault="002B6054" w:rsidP="00872EEC">
      <w:pPr>
        <w:pStyle w:val="ac"/>
        <w:spacing w:line="276" w:lineRule="auto"/>
      </w:pPr>
      <w:r w:rsidRPr="008B674C">
        <w:t xml:space="preserve">Рабочая программа по </w:t>
      </w:r>
      <w:r w:rsidRPr="008B674C">
        <w:rPr>
          <w:rFonts w:eastAsia="Calibri"/>
        </w:rPr>
        <w:t>предмету «Физическая культура»</w:t>
      </w:r>
      <w:r w:rsidRPr="008B674C">
        <w:t xml:space="preserve"> для обучающихся 9 класса создана на основе ФКГОС начального общего, основного общего и среднего (полного) общего образования, утвержденного приказом Министерства образования РФ от 05.03.2004 №1089  (с изменениями и дополнениями от23.06.2015, 07.06.2017)</w:t>
      </w:r>
    </w:p>
    <w:p w:rsidR="002B6054" w:rsidRPr="008B674C" w:rsidRDefault="002B6054" w:rsidP="00872EEC">
      <w:pPr>
        <w:pStyle w:val="ac"/>
        <w:spacing w:line="276" w:lineRule="auto"/>
      </w:pPr>
      <w:r w:rsidRPr="008B674C">
        <w:lastRenderedPageBreak/>
        <w:t xml:space="preserve">примерной программы основного общего образования по предмету </w:t>
      </w:r>
      <w:r w:rsidRPr="008B674C">
        <w:rPr>
          <w:rFonts w:eastAsia="Calibri"/>
        </w:rPr>
        <w:t>«Физическая культура»</w:t>
      </w:r>
      <w:r w:rsidRPr="008B674C">
        <w:t xml:space="preserve">, </w:t>
      </w:r>
    </w:p>
    <w:p w:rsidR="002B6054" w:rsidRPr="008B674C" w:rsidRDefault="002B6054" w:rsidP="00872EEC">
      <w:pPr>
        <w:pStyle w:val="ac"/>
        <w:spacing w:line="276" w:lineRule="auto"/>
      </w:pPr>
      <w:r w:rsidRPr="008B674C">
        <w:t xml:space="preserve">примерной программы среднего (полного) общего образования по предмету </w:t>
      </w:r>
      <w:r w:rsidRPr="008B674C">
        <w:rPr>
          <w:rFonts w:eastAsia="Calibri"/>
        </w:rPr>
        <w:t>«Физическая культура»</w:t>
      </w:r>
      <w:r w:rsidRPr="008B674C">
        <w:t xml:space="preserve">, </w:t>
      </w:r>
    </w:p>
    <w:p w:rsidR="002B6054" w:rsidRPr="008B674C" w:rsidRDefault="002B6054" w:rsidP="00872EEC">
      <w:pPr>
        <w:pStyle w:val="ac"/>
        <w:spacing w:line="276" w:lineRule="auto"/>
      </w:pPr>
      <w:r w:rsidRPr="008B674C">
        <w:rPr>
          <w:rFonts w:eastAsia="Calibri"/>
        </w:rPr>
        <w:t xml:space="preserve">основной образовательной программы  основного общего образования </w:t>
      </w:r>
      <w:r w:rsidR="009F4A53" w:rsidRPr="008026B6">
        <w:rPr>
          <w:bCs/>
        </w:rPr>
        <w:t>Филиал</w:t>
      </w:r>
      <w:r w:rsidR="009F4A53" w:rsidRPr="008026B6">
        <w:rPr>
          <w:bCs/>
          <w:u w:val="single"/>
        </w:rPr>
        <w:t xml:space="preserve"> МАОУ </w:t>
      </w:r>
      <w:r w:rsidR="009F4A53" w:rsidRPr="008026B6">
        <w:rPr>
          <w:bCs/>
        </w:rPr>
        <w:t>«</w:t>
      </w:r>
      <w:proofErr w:type="spellStart"/>
      <w:r w:rsidR="009F4A53" w:rsidRPr="008026B6">
        <w:rPr>
          <w:bCs/>
        </w:rPr>
        <w:t>Новоатьяловская</w:t>
      </w:r>
      <w:proofErr w:type="spellEnd"/>
      <w:r w:rsidR="009F4A53" w:rsidRPr="008026B6">
        <w:rPr>
          <w:bCs/>
        </w:rPr>
        <w:t xml:space="preserve"> СОШ»</w:t>
      </w:r>
      <w:r w:rsidR="009F4A53">
        <w:rPr>
          <w:bCs/>
        </w:rPr>
        <w:t xml:space="preserve"> </w:t>
      </w:r>
      <w:r w:rsidR="009F4A53" w:rsidRPr="008026B6">
        <w:rPr>
          <w:bCs/>
          <w:u w:val="single"/>
        </w:rPr>
        <w:t>«</w:t>
      </w:r>
      <w:proofErr w:type="spellStart"/>
      <w:r w:rsidR="00070D2B">
        <w:rPr>
          <w:bCs/>
          <w:u w:val="single"/>
        </w:rPr>
        <w:t>Старокавдыкская</w:t>
      </w:r>
      <w:proofErr w:type="spellEnd"/>
      <w:r w:rsidR="00070D2B">
        <w:rPr>
          <w:bCs/>
          <w:u w:val="single"/>
        </w:rPr>
        <w:t xml:space="preserve"> СОШ</w:t>
      </w:r>
      <w:r w:rsidR="009F4A53" w:rsidRPr="008026B6">
        <w:rPr>
          <w:bCs/>
          <w:u w:val="single"/>
        </w:rPr>
        <w:t>»</w:t>
      </w:r>
      <w:r w:rsidR="009F4A53">
        <w:t>.</w:t>
      </w:r>
    </w:p>
    <w:p w:rsidR="002B6054" w:rsidRPr="008B674C" w:rsidRDefault="002B6054" w:rsidP="00872EEC">
      <w:pPr>
        <w:pStyle w:val="ac"/>
        <w:spacing w:line="276" w:lineRule="auto"/>
        <w:jc w:val="both"/>
      </w:pPr>
    </w:p>
    <w:p w:rsidR="002B6054" w:rsidRPr="008B674C" w:rsidRDefault="002B6054" w:rsidP="00872E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74C">
        <w:rPr>
          <w:rFonts w:ascii="Times New Roman" w:hAnsi="Times New Roman" w:cs="Times New Roman"/>
          <w:sz w:val="24"/>
          <w:szCs w:val="24"/>
        </w:rPr>
        <w:t xml:space="preserve">Изучение учебного предмета </w:t>
      </w:r>
      <w:r w:rsidRPr="008B674C">
        <w:rPr>
          <w:rFonts w:ascii="Times New Roman" w:eastAsia="Calibri" w:hAnsi="Times New Roman" w:cs="Times New Roman"/>
          <w:sz w:val="24"/>
          <w:szCs w:val="24"/>
        </w:rPr>
        <w:t>«Физическая культура</w:t>
      </w:r>
      <w:r w:rsidRPr="008B674C">
        <w:rPr>
          <w:rFonts w:ascii="Times New Roman" w:hAnsi="Times New Roman" w:cs="Times New Roman"/>
          <w:sz w:val="24"/>
          <w:szCs w:val="24"/>
        </w:rPr>
        <w:t>» на базовом уровне основного общего образования направлено на достижение следующих целей:</w:t>
      </w:r>
    </w:p>
    <w:p w:rsidR="002B6054" w:rsidRPr="008B674C" w:rsidRDefault="002B6054" w:rsidP="00872E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74C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2B6054" w:rsidRPr="008B674C" w:rsidRDefault="002B6054" w:rsidP="00872E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74C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2B6054" w:rsidRPr="008B674C" w:rsidRDefault="002B6054" w:rsidP="00872E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74C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2B6054" w:rsidRPr="008B674C" w:rsidRDefault="002B6054" w:rsidP="00872EE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B674C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B20B1">
        <w:rPr>
          <w:rFonts w:ascii="Times New Roman" w:eastAsia="Calibri" w:hAnsi="Times New Roman" w:cs="Times New Roman"/>
          <w:b/>
          <w:sz w:val="24"/>
          <w:szCs w:val="24"/>
        </w:rPr>
        <w:t>Основные задачи реализации содержания учебного предмета, курса:</w:t>
      </w: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B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20B1">
        <w:rPr>
          <w:rFonts w:ascii="Times New Roman" w:eastAsia="Calibri" w:hAnsi="Times New Roman" w:cs="Times New Roman"/>
          <w:sz w:val="24"/>
          <w:szCs w:val="24"/>
        </w:rPr>
        <w:t>2. Содействие гармоничному физическому, нравственному, социальному развитию и успешному обучению;</w:t>
      </w: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20B1">
        <w:rPr>
          <w:rFonts w:ascii="Times New Roman" w:eastAsia="Calibri" w:hAnsi="Times New Roman" w:cs="Times New Roman"/>
          <w:sz w:val="24"/>
          <w:szCs w:val="24"/>
        </w:rPr>
        <w:t xml:space="preserve">3. Сформирование первоначальных умений </w:t>
      </w:r>
      <w:proofErr w:type="spellStart"/>
      <w:r w:rsidRPr="009B20B1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9B20B1">
        <w:rPr>
          <w:rFonts w:ascii="Times New Roman" w:eastAsia="Calibri" w:hAnsi="Times New Roman" w:cs="Times New Roman"/>
          <w:sz w:val="24"/>
          <w:szCs w:val="24"/>
        </w:rPr>
        <w:t xml:space="preserve"> средствами физической культуры.</w:t>
      </w: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20B1">
        <w:rPr>
          <w:rFonts w:ascii="Times New Roman" w:eastAsia="Calibri" w:hAnsi="Times New Roman" w:cs="Times New Roman"/>
          <w:sz w:val="24"/>
          <w:szCs w:val="24"/>
        </w:rPr>
        <w:t xml:space="preserve">4. Развитие интереса к самостоятельным занятиям физическими упражнениями, спортивным играм, формам активного отдыха и досуга; </w:t>
      </w: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20B1">
        <w:rPr>
          <w:rFonts w:ascii="Times New Roman" w:eastAsia="Calibri" w:hAnsi="Times New Roman" w:cs="Times New Roman"/>
          <w:sz w:val="24"/>
          <w:szCs w:val="24"/>
        </w:rPr>
        <w:t>5. Сформирование установки на сохранение и укрепление здоровья, навыков здорового и безопасного образа жизни.</w:t>
      </w: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B2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2B6054" w:rsidRPr="009B20B1" w:rsidRDefault="002B6054" w:rsidP="00872EEC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</w:t>
      </w:r>
      <w:r w:rsidR="009F4A53" w:rsidRPr="008026B6">
        <w:rPr>
          <w:rFonts w:ascii="Times New Roman" w:hAnsi="Times New Roman"/>
          <w:bCs/>
          <w:sz w:val="24"/>
          <w:szCs w:val="24"/>
        </w:rPr>
        <w:t>Филиал</w:t>
      </w:r>
      <w:r w:rsidR="009F4A53"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="009F4A53" w:rsidRPr="008026B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9F4A53" w:rsidRPr="008026B6"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 w:rsidR="009F4A53" w:rsidRPr="008026B6">
        <w:rPr>
          <w:rFonts w:ascii="Times New Roman" w:hAnsi="Times New Roman"/>
          <w:bCs/>
          <w:sz w:val="24"/>
          <w:szCs w:val="24"/>
        </w:rPr>
        <w:t xml:space="preserve"> СОШ»</w:t>
      </w:r>
      <w:r w:rsidR="009F4A53">
        <w:rPr>
          <w:rFonts w:ascii="Times New Roman" w:hAnsi="Times New Roman"/>
          <w:bCs/>
          <w:sz w:val="24"/>
          <w:szCs w:val="24"/>
        </w:rPr>
        <w:t xml:space="preserve"> </w:t>
      </w:r>
      <w:r w:rsidR="009F4A53"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 w:rsidR="00070D2B">
        <w:rPr>
          <w:rFonts w:ascii="Times New Roman" w:hAnsi="Times New Roman"/>
          <w:bCs/>
          <w:sz w:val="24"/>
          <w:szCs w:val="24"/>
          <w:u w:val="single"/>
        </w:rPr>
        <w:t>Старокавдыкская</w:t>
      </w:r>
      <w:proofErr w:type="spellEnd"/>
      <w:r w:rsidR="00070D2B">
        <w:rPr>
          <w:rFonts w:ascii="Times New Roman" w:hAnsi="Times New Roman"/>
          <w:bCs/>
          <w:sz w:val="24"/>
          <w:szCs w:val="24"/>
          <w:u w:val="single"/>
        </w:rPr>
        <w:t xml:space="preserve"> СОШ</w:t>
      </w:r>
      <w:r w:rsidR="009F4A53"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r w:rsidR="009F4A53">
        <w:rPr>
          <w:rFonts w:ascii="Times New Roman" w:hAnsi="Times New Roman"/>
          <w:sz w:val="24"/>
          <w:szCs w:val="24"/>
        </w:rPr>
        <w:t>.</w:t>
      </w: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на изучение </w:t>
      </w:r>
      <w:r w:rsidRPr="009B20B1">
        <w:rPr>
          <w:rFonts w:ascii="Times New Roman" w:eastAsia="Calibri" w:hAnsi="Times New Roman" w:cs="Times New Roman"/>
          <w:sz w:val="24"/>
          <w:szCs w:val="24"/>
        </w:rPr>
        <w:t xml:space="preserve">предмета «Физическая культура»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9</w:t>
      </w: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классе отводится </w:t>
      </w:r>
      <w:r w:rsidR="00070D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102</w:t>
      </w: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год из расчёта </w:t>
      </w:r>
      <w:r w:rsidR="00070D2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неделю.</w:t>
      </w:r>
    </w:p>
    <w:p w:rsidR="002B6054" w:rsidRPr="009B20B1" w:rsidRDefault="002B6054" w:rsidP="00872EE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6054" w:rsidRPr="009B20B1" w:rsidRDefault="002B6054" w:rsidP="00872EE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B20B1">
        <w:rPr>
          <w:rFonts w:ascii="Times New Roman" w:eastAsia="Calibri" w:hAnsi="Times New Roman" w:cs="Times New Roman"/>
          <w:b/>
          <w:sz w:val="24"/>
          <w:szCs w:val="24"/>
        </w:rPr>
        <w:t xml:space="preserve">УМК: </w:t>
      </w:r>
      <w:r>
        <w:rPr>
          <w:rFonts w:ascii="Times New Roman" w:eastAsia="Calibri" w:hAnsi="Times New Roman" w:cs="Times New Roman"/>
          <w:sz w:val="24"/>
          <w:szCs w:val="24"/>
        </w:rPr>
        <w:t>Физическая культура. 8-9 классы : учеб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9B20B1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9B20B1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9B20B1">
        <w:rPr>
          <w:rFonts w:ascii="Times New Roman" w:eastAsia="Calibri" w:hAnsi="Times New Roman" w:cs="Times New Roman"/>
          <w:sz w:val="24"/>
          <w:szCs w:val="24"/>
        </w:rPr>
        <w:t xml:space="preserve">, организаций / </w:t>
      </w:r>
      <w:proofErr w:type="spellStart"/>
      <w:r w:rsidR="001B5CBD">
        <w:rPr>
          <w:rFonts w:ascii="Times New Roman" w:eastAsia="Calibri" w:hAnsi="Times New Roman" w:cs="Times New Roman"/>
          <w:sz w:val="24"/>
          <w:szCs w:val="24"/>
        </w:rPr>
        <w:t>В.И.Лях</w:t>
      </w:r>
      <w:proofErr w:type="spellEnd"/>
      <w:r w:rsidR="001B5C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5F1F" w:rsidRDefault="00AB5F1F" w:rsidP="00872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AB5F1F" w:rsidSect="00434E17"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1F" w:rsidRDefault="0023791F">
      <w:pPr>
        <w:spacing w:after="0" w:line="240" w:lineRule="auto"/>
      </w:pPr>
      <w:r>
        <w:separator/>
      </w:r>
    </w:p>
  </w:endnote>
  <w:endnote w:type="continuationSeparator" w:id="0">
    <w:p w:rsidR="0023791F" w:rsidRDefault="0023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7D" w:rsidRDefault="008B0B7D" w:rsidP="00224AED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B0B7D" w:rsidRDefault="008B0B7D" w:rsidP="00224AE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7D" w:rsidRDefault="008B0B7D" w:rsidP="00227CF6">
    <w:pPr>
      <w:pStyle w:val="aa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1F" w:rsidRDefault="0023791F">
      <w:pPr>
        <w:spacing w:after="0" w:line="240" w:lineRule="auto"/>
      </w:pPr>
      <w:r>
        <w:separator/>
      </w:r>
    </w:p>
  </w:footnote>
  <w:footnote w:type="continuationSeparator" w:id="0">
    <w:p w:rsidR="0023791F" w:rsidRDefault="0023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E4CCB"/>
    <w:multiLevelType w:val="multilevel"/>
    <w:tmpl w:val="AE36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1721E"/>
    <w:multiLevelType w:val="multilevel"/>
    <w:tmpl w:val="60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D585F"/>
    <w:multiLevelType w:val="multilevel"/>
    <w:tmpl w:val="16E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5357BBC"/>
    <w:multiLevelType w:val="hybridMultilevel"/>
    <w:tmpl w:val="FAC4B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870767"/>
    <w:multiLevelType w:val="multilevel"/>
    <w:tmpl w:val="B1AA3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914FC"/>
    <w:multiLevelType w:val="multilevel"/>
    <w:tmpl w:val="94D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185251"/>
    <w:multiLevelType w:val="multilevel"/>
    <w:tmpl w:val="7982EB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1D5009"/>
    <w:multiLevelType w:val="multilevel"/>
    <w:tmpl w:val="698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F393B"/>
    <w:multiLevelType w:val="multilevel"/>
    <w:tmpl w:val="AD7AB646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7E27C06"/>
    <w:multiLevelType w:val="hybridMultilevel"/>
    <w:tmpl w:val="8A323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C24879"/>
    <w:multiLevelType w:val="multilevel"/>
    <w:tmpl w:val="027CA188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6AA7B80"/>
    <w:multiLevelType w:val="multilevel"/>
    <w:tmpl w:val="6E285D22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3D06A18"/>
    <w:multiLevelType w:val="multilevel"/>
    <w:tmpl w:val="B63CA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AF54AF"/>
    <w:multiLevelType w:val="multilevel"/>
    <w:tmpl w:val="E730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7F093C"/>
    <w:multiLevelType w:val="multilevel"/>
    <w:tmpl w:val="C52A5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E3C3AF8"/>
    <w:multiLevelType w:val="multilevel"/>
    <w:tmpl w:val="0A2C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88B3026"/>
    <w:multiLevelType w:val="multilevel"/>
    <w:tmpl w:val="B8CC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91E7E"/>
    <w:multiLevelType w:val="multilevel"/>
    <w:tmpl w:val="044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A77357"/>
    <w:multiLevelType w:val="multilevel"/>
    <w:tmpl w:val="67F0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5210876"/>
    <w:multiLevelType w:val="multilevel"/>
    <w:tmpl w:val="B1081570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6257FBE"/>
    <w:multiLevelType w:val="multilevel"/>
    <w:tmpl w:val="ECB8F5E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D141881"/>
    <w:multiLevelType w:val="multilevel"/>
    <w:tmpl w:val="E54E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3562FD"/>
    <w:multiLevelType w:val="multilevel"/>
    <w:tmpl w:val="AE1E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44622AF"/>
    <w:multiLevelType w:val="multilevel"/>
    <w:tmpl w:val="AC62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B12FF5"/>
    <w:multiLevelType w:val="multilevel"/>
    <w:tmpl w:val="219841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C07AC"/>
    <w:multiLevelType w:val="hybridMultilevel"/>
    <w:tmpl w:val="3C584CEC"/>
    <w:lvl w:ilvl="0" w:tplc="0419000F">
      <w:start w:val="1"/>
      <w:numFmt w:val="decimal"/>
      <w:lvlText w:val="%1."/>
      <w:lvlJc w:val="left"/>
      <w:pPr>
        <w:ind w:left="47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40428B"/>
    <w:multiLevelType w:val="multilevel"/>
    <w:tmpl w:val="19FAEB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834CF7"/>
    <w:multiLevelType w:val="multilevel"/>
    <w:tmpl w:val="CA02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29"/>
  </w:num>
  <w:num w:numId="4">
    <w:abstractNumId w:val="27"/>
  </w:num>
  <w:num w:numId="5">
    <w:abstractNumId w:val="7"/>
  </w:num>
  <w:num w:numId="6">
    <w:abstractNumId w:val="25"/>
  </w:num>
  <w:num w:numId="7">
    <w:abstractNumId w:val="22"/>
  </w:num>
  <w:num w:numId="8">
    <w:abstractNumId w:val="26"/>
  </w:num>
  <w:num w:numId="9">
    <w:abstractNumId w:val="20"/>
  </w:num>
  <w:num w:numId="10">
    <w:abstractNumId w:val="2"/>
  </w:num>
  <w:num w:numId="11">
    <w:abstractNumId w:val="23"/>
  </w:num>
  <w:num w:numId="12">
    <w:abstractNumId w:val="14"/>
  </w:num>
  <w:num w:numId="13">
    <w:abstractNumId w:val="15"/>
  </w:num>
  <w:num w:numId="14">
    <w:abstractNumId w:val="9"/>
  </w:num>
  <w:num w:numId="15">
    <w:abstractNumId w:val="12"/>
  </w:num>
  <w:num w:numId="16">
    <w:abstractNumId w:val="11"/>
  </w:num>
  <w:num w:numId="17">
    <w:abstractNumId w:val="16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8"/>
  </w:num>
  <w:num w:numId="36">
    <w:abstractNumId w:val="1"/>
  </w:num>
  <w:num w:numId="37">
    <w:abstractNumId w:val="30"/>
  </w:num>
  <w:num w:numId="38">
    <w:abstractNumId w:val="6"/>
  </w:num>
  <w:num w:numId="39">
    <w:abstractNumId w:val="3"/>
  </w:num>
  <w:num w:numId="40">
    <w:abstractNumId w:val="19"/>
  </w:num>
  <w:num w:numId="41">
    <w:abstractNumId w:val="8"/>
  </w:num>
  <w:num w:numId="42">
    <w:abstractNumId w:val="17"/>
  </w:num>
  <w:num w:numId="43">
    <w:abstractNumId w:val="21"/>
  </w:num>
  <w:num w:numId="44">
    <w:abstractNumId w:val="4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F2F"/>
    <w:rsid w:val="00011075"/>
    <w:rsid w:val="00036DD6"/>
    <w:rsid w:val="000557B3"/>
    <w:rsid w:val="00070D2B"/>
    <w:rsid w:val="000A594D"/>
    <w:rsid w:val="000C54F3"/>
    <w:rsid w:val="000F1CF2"/>
    <w:rsid w:val="0016528F"/>
    <w:rsid w:val="00197CAD"/>
    <w:rsid w:val="001B5CBD"/>
    <w:rsid w:val="001D5BBA"/>
    <w:rsid w:val="001E540E"/>
    <w:rsid w:val="00224AED"/>
    <w:rsid w:val="00227CF6"/>
    <w:rsid w:val="00231906"/>
    <w:rsid w:val="0023791F"/>
    <w:rsid w:val="002574D1"/>
    <w:rsid w:val="00263C26"/>
    <w:rsid w:val="002B6054"/>
    <w:rsid w:val="002D53E2"/>
    <w:rsid w:val="00313AF2"/>
    <w:rsid w:val="003416FF"/>
    <w:rsid w:val="003D0135"/>
    <w:rsid w:val="003D605A"/>
    <w:rsid w:val="00411AF0"/>
    <w:rsid w:val="00434E17"/>
    <w:rsid w:val="004403ED"/>
    <w:rsid w:val="00453F2F"/>
    <w:rsid w:val="004D079C"/>
    <w:rsid w:val="005A370D"/>
    <w:rsid w:val="005C681D"/>
    <w:rsid w:val="00615ABE"/>
    <w:rsid w:val="00652B52"/>
    <w:rsid w:val="006A644F"/>
    <w:rsid w:val="007013DB"/>
    <w:rsid w:val="007A6F7C"/>
    <w:rsid w:val="00843E05"/>
    <w:rsid w:val="00872EEC"/>
    <w:rsid w:val="008B0B7D"/>
    <w:rsid w:val="008B674C"/>
    <w:rsid w:val="0094552E"/>
    <w:rsid w:val="009E4B3F"/>
    <w:rsid w:val="009F4A53"/>
    <w:rsid w:val="00A971F4"/>
    <w:rsid w:val="00AA0144"/>
    <w:rsid w:val="00AA72CA"/>
    <w:rsid w:val="00AB5F1F"/>
    <w:rsid w:val="00B93B8C"/>
    <w:rsid w:val="00BA195B"/>
    <w:rsid w:val="00BD1483"/>
    <w:rsid w:val="00C47E96"/>
    <w:rsid w:val="00C72706"/>
    <w:rsid w:val="00C74820"/>
    <w:rsid w:val="00C816B6"/>
    <w:rsid w:val="00CB1CA8"/>
    <w:rsid w:val="00CB4CB8"/>
    <w:rsid w:val="00E14D45"/>
    <w:rsid w:val="00E52E37"/>
    <w:rsid w:val="00E822C4"/>
    <w:rsid w:val="00E92A1B"/>
    <w:rsid w:val="00E93E33"/>
    <w:rsid w:val="00EB263E"/>
    <w:rsid w:val="00ED116A"/>
    <w:rsid w:val="00F2498B"/>
    <w:rsid w:val="00F4582A"/>
    <w:rsid w:val="00FD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13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B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313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13A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313AF2"/>
  </w:style>
  <w:style w:type="paragraph" w:customStyle="1" w:styleId="c12">
    <w:name w:val="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13AF2"/>
  </w:style>
  <w:style w:type="paragraph" w:customStyle="1" w:styleId="c10">
    <w:name w:val="c1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71">
    <w:name w:val="c7 c71"/>
    <w:basedOn w:val="a0"/>
    <w:rsid w:val="00313AF2"/>
  </w:style>
  <w:style w:type="character" w:customStyle="1" w:styleId="c29c86">
    <w:name w:val="c29 c86"/>
    <w:basedOn w:val="a0"/>
    <w:rsid w:val="00313AF2"/>
  </w:style>
  <w:style w:type="paragraph" w:customStyle="1" w:styleId="c17c12">
    <w:name w:val="c17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AF2"/>
  </w:style>
  <w:style w:type="character" w:customStyle="1" w:styleId="c0c72">
    <w:name w:val="c0 c72"/>
    <w:basedOn w:val="a0"/>
    <w:rsid w:val="00313AF2"/>
  </w:style>
  <w:style w:type="paragraph" w:customStyle="1" w:styleId="c17c12c67">
    <w:name w:val="c17 c12 c6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8">
    <w:name w:val="c10 c3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9">
    <w:name w:val="c7 c29"/>
    <w:basedOn w:val="a0"/>
    <w:rsid w:val="00313AF2"/>
  </w:style>
  <w:style w:type="character" w:customStyle="1" w:styleId="c1c7">
    <w:name w:val="c1 c7"/>
    <w:basedOn w:val="a0"/>
    <w:rsid w:val="00313AF2"/>
  </w:style>
  <w:style w:type="paragraph" w:customStyle="1" w:styleId="c17c12c38">
    <w:name w:val="c17 c12 c3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3AF2"/>
  </w:style>
  <w:style w:type="character" w:customStyle="1" w:styleId="apple-converted-space">
    <w:name w:val="apple-converted-space"/>
    <w:basedOn w:val="a0"/>
    <w:rsid w:val="00313AF2"/>
  </w:style>
  <w:style w:type="character" w:customStyle="1" w:styleId="c1c2">
    <w:name w:val="c1 c2"/>
    <w:basedOn w:val="a0"/>
    <w:rsid w:val="00313AF2"/>
  </w:style>
  <w:style w:type="character" w:customStyle="1" w:styleId="c1c7c37">
    <w:name w:val="c1 c7 c37"/>
    <w:basedOn w:val="a0"/>
    <w:rsid w:val="00313AF2"/>
  </w:style>
  <w:style w:type="paragraph" w:customStyle="1" w:styleId="c10c91c38">
    <w:name w:val="c10 c91 c3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">
    <w:name w:val="c20 c7"/>
    <w:basedOn w:val="a0"/>
    <w:rsid w:val="00313AF2"/>
  </w:style>
  <w:style w:type="paragraph" w:customStyle="1" w:styleId="c10c38c91">
    <w:name w:val="c10 c38 c9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1c38">
    <w:name w:val="c12 c91 c3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c37">
    <w:name w:val="c20 c7 c37"/>
    <w:basedOn w:val="a0"/>
    <w:rsid w:val="00313AF2"/>
  </w:style>
  <w:style w:type="character" w:customStyle="1" w:styleId="c20">
    <w:name w:val="c20"/>
    <w:basedOn w:val="a0"/>
    <w:rsid w:val="00313AF2"/>
  </w:style>
  <w:style w:type="paragraph" w:customStyle="1" w:styleId="c12c98">
    <w:name w:val="c12 c9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0c111">
    <w:name w:val="c10 c40 c11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c2">
    <w:name w:val="c1 c7 c2"/>
    <w:basedOn w:val="a0"/>
    <w:rsid w:val="00313AF2"/>
  </w:style>
  <w:style w:type="paragraph" w:customStyle="1" w:styleId="c17c12c77">
    <w:name w:val="c17 c12 c7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9">
    <w:name w:val="c12 c12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6">
    <w:name w:val="c10 c11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3">
    <w:name w:val="c12 c12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87">
    <w:name w:val="c10 c8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0">
    <w:name w:val="c10 c13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06">
    <w:name w:val="c10 c10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95">
    <w:name w:val="c10 c9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8">
    <w:name w:val="c10 c11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21">
    <w:name w:val="c10 c12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2">
    <w:name w:val="c10 c13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61">
    <w:name w:val="c10 c6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1">
    <w:name w:val="c10 c13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2">
    <w:name w:val="c10 c4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27">
    <w:name w:val="c10 c12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10">
    <w:name w:val="c49 c1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9">
    <w:name w:val="c10 c4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6">
    <w:name w:val="c10 c3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c10">
    <w:name w:val="c36 c1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7">
    <w:name w:val="c10 c11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3">
    <w:name w:val="c10 c11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07">
    <w:name w:val="c10 c10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c12">
    <w:name w:val="c83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09">
    <w:name w:val="c17 c12 c10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c2c37">
    <w:name w:val="c1 c7 c2 c37"/>
    <w:basedOn w:val="a0"/>
    <w:rsid w:val="00313AF2"/>
  </w:style>
  <w:style w:type="paragraph" w:customStyle="1" w:styleId="c17c12c41">
    <w:name w:val="c17 c12 c4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39">
    <w:name w:val="c17 c12 c3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10c120">
    <w:name w:val="c17 c12 c110 c12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c17c12c133">
    <w:name w:val="c69 c17 c12 c13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93c112">
    <w:name w:val="c17 c12 c93 c1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02">
    <w:name w:val="c17 c12 c10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c17c12">
    <w:name w:val="c65 c17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97">
    <w:name w:val="c17 c12 c9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7">
    <w:name w:val="c1 c37"/>
    <w:basedOn w:val="a0"/>
    <w:rsid w:val="00313AF2"/>
  </w:style>
  <w:style w:type="paragraph" w:customStyle="1" w:styleId="c12c80">
    <w:name w:val="c12 c8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c57">
    <w:name w:val="c37 c57"/>
    <w:basedOn w:val="a0"/>
    <w:rsid w:val="00313AF2"/>
  </w:style>
  <w:style w:type="paragraph" w:customStyle="1" w:styleId="c10c30c105">
    <w:name w:val="c10 c30 c10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c1c7">
    <w:name w:val="c24 c1 c7"/>
    <w:basedOn w:val="a0"/>
    <w:rsid w:val="00313AF2"/>
  </w:style>
  <w:style w:type="paragraph" w:customStyle="1" w:styleId="c12c126">
    <w:name w:val="c12 c12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3">
    <w:name w:val="c12 c2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13AF2"/>
  </w:style>
  <w:style w:type="paragraph" w:customStyle="1" w:styleId="c69c12">
    <w:name w:val="c69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5">
    <w:name w:val="c12 c8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5">
    <w:name w:val="c12 c12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4">
    <w:name w:val="c12 c6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10">
    <w:name w:val="c12 c11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4">
    <w:name w:val="c12 c8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3">
    <w:name w:val="c12 c5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8">
    <w:name w:val="c12 c8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0">
    <w:name w:val="c12 c5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6">
    <w:name w:val="c12 c6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4">
    <w:name w:val="c12 c5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9">
    <w:name w:val="c12 c5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c12">
    <w:name w:val="c61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1">
    <w:name w:val="c12 c6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0">
    <w:name w:val="c12 c3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4">
    <w:name w:val="c12 c12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0">
    <w:name w:val="c12 c4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c12">
    <w:name w:val="c40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34">
    <w:name w:val="c12 c13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3">
    <w:name w:val="c12 c9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5">
    <w:name w:val="c12 c3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c12">
    <w:name w:val="c88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9">
    <w:name w:val="c12 c6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0">
    <w:name w:val="c12 c9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7">
    <w:name w:val="c12 c12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5">
    <w:name w:val="c10 c11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7">
    <w:name w:val="c12 c1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c12">
    <w:name w:val="c60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3AF2"/>
  </w:style>
  <w:style w:type="paragraph" w:customStyle="1" w:styleId="c12c14">
    <w:name w:val="c12 c1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13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13A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313A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qFormat/>
    <w:rsid w:val="00313AF2"/>
    <w:rPr>
      <w:b/>
      <w:bCs/>
    </w:rPr>
  </w:style>
  <w:style w:type="character" w:styleId="a8">
    <w:name w:val="Hyperlink"/>
    <w:uiPriority w:val="99"/>
    <w:rsid w:val="00313AF2"/>
    <w:rPr>
      <w:color w:val="0000FF"/>
      <w:u w:val="single"/>
    </w:rPr>
  </w:style>
  <w:style w:type="character" w:styleId="a9">
    <w:name w:val="FollowedHyperlink"/>
    <w:rsid w:val="00313AF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313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1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1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13AF2"/>
  </w:style>
  <w:style w:type="character" w:styleId="ae">
    <w:name w:val="Emphasis"/>
    <w:qFormat/>
    <w:rsid w:val="00313AF2"/>
    <w:rPr>
      <w:i/>
      <w:iCs/>
    </w:rPr>
  </w:style>
  <w:style w:type="paragraph" w:styleId="af">
    <w:name w:val="Normal (Web)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31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313AF2"/>
  </w:style>
  <w:style w:type="paragraph" w:styleId="af2">
    <w:name w:val="header"/>
    <w:basedOn w:val="a"/>
    <w:link w:val="af3"/>
    <w:uiPriority w:val="99"/>
    <w:unhideWhenUsed/>
    <w:rsid w:val="0022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24AED"/>
  </w:style>
  <w:style w:type="character" w:customStyle="1" w:styleId="af4">
    <w:name w:val="Гипертекстовая ссылка"/>
    <w:basedOn w:val="a0"/>
    <w:uiPriority w:val="99"/>
    <w:rsid w:val="00036DD6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036D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036DD6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2574D1"/>
    <w:rPr>
      <w:rFonts w:ascii="Calibri" w:eastAsia="Calibri" w:hAnsi="Calibri" w:cs="Times New Roman"/>
    </w:rPr>
  </w:style>
  <w:style w:type="character" w:customStyle="1" w:styleId="af7">
    <w:name w:val="Основной Знак"/>
    <w:link w:val="af8"/>
    <w:locked/>
    <w:rsid w:val="002574D1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8">
    <w:name w:val="Основной"/>
    <w:basedOn w:val="a"/>
    <w:link w:val="af7"/>
    <w:rsid w:val="002574D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2574D1"/>
    <w:pPr>
      <w:numPr>
        <w:numId w:val="4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74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Balloon Text"/>
    <w:basedOn w:val="a"/>
    <w:link w:val="afa"/>
    <w:uiPriority w:val="99"/>
    <w:semiHidden/>
    <w:unhideWhenUsed/>
    <w:rsid w:val="0022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7CF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B0B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B0B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13A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0B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313A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313A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semiHidden/>
    <w:rsid w:val="00313AF2"/>
  </w:style>
  <w:style w:type="paragraph" w:customStyle="1" w:styleId="c12">
    <w:name w:val="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313AF2"/>
  </w:style>
  <w:style w:type="paragraph" w:customStyle="1" w:styleId="c10">
    <w:name w:val="c1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71">
    <w:name w:val="c7 c71"/>
    <w:basedOn w:val="a0"/>
    <w:rsid w:val="00313AF2"/>
  </w:style>
  <w:style w:type="character" w:customStyle="1" w:styleId="c29c86">
    <w:name w:val="c29 c86"/>
    <w:basedOn w:val="a0"/>
    <w:rsid w:val="00313AF2"/>
  </w:style>
  <w:style w:type="paragraph" w:customStyle="1" w:styleId="c17c12">
    <w:name w:val="c17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13AF2"/>
  </w:style>
  <w:style w:type="character" w:customStyle="1" w:styleId="c0c72">
    <w:name w:val="c0 c72"/>
    <w:basedOn w:val="a0"/>
    <w:rsid w:val="00313AF2"/>
  </w:style>
  <w:style w:type="paragraph" w:customStyle="1" w:styleId="c17c12c67">
    <w:name w:val="c17 c12 c6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8">
    <w:name w:val="c10 c3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29">
    <w:name w:val="c7 c29"/>
    <w:basedOn w:val="a0"/>
    <w:rsid w:val="00313AF2"/>
  </w:style>
  <w:style w:type="character" w:customStyle="1" w:styleId="c1c7">
    <w:name w:val="c1 c7"/>
    <w:basedOn w:val="a0"/>
    <w:rsid w:val="00313AF2"/>
  </w:style>
  <w:style w:type="paragraph" w:customStyle="1" w:styleId="c17c12c38">
    <w:name w:val="c17 c12 c3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3AF2"/>
  </w:style>
  <w:style w:type="character" w:customStyle="1" w:styleId="apple-converted-space">
    <w:name w:val="apple-converted-space"/>
    <w:basedOn w:val="a0"/>
    <w:rsid w:val="00313AF2"/>
  </w:style>
  <w:style w:type="character" w:customStyle="1" w:styleId="c1c2">
    <w:name w:val="c1 c2"/>
    <w:basedOn w:val="a0"/>
    <w:rsid w:val="00313AF2"/>
  </w:style>
  <w:style w:type="character" w:customStyle="1" w:styleId="c1c7c37">
    <w:name w:val="c1 c7 c37"/>
    <w:basedOn w:val="a0"/>
    <w:rsid w:val="00313AF2"/>
  </w:style>
  <w:style w:type="paragraph" w:customStyle="1" w:styleId="c10c91c38">
    <w:name w:val="c10 c91 c3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">
    <w:name w:val="c20 c7"/>
    <w:basedOn w:val="a0"/>
    <w:rsid w:val="00313AF2"/>
  </w:style>
  <w:style w:type="paragraph" w:customStyle="1" w:styleId="c10c38c91">
    <w:name w:val="c10 c38 c9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1c38">
    <w:name w:val="c12 c91 c3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c7c37">
    <w:name w:val="c20 c7 c37"/>
    <w:basedOn w:val="a0"/>
    <w:rsid w:val="00313AF2"/>
  </w:style>
  <w:style w:type="character" w:customStyle="1" w:styleId="c20">
    <w:name w:val="c20"/>
    <w:basedOn w:val="a0"/>
    <w:rsid w:val="00313AF2"/>
  </w:style>
  <w:style w:type="paragraph" w:customStyle="1" w:styleId="c12c98">
    <w:name w:val="c12 c9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0c111">
    <w:name w:val="c10 c40 c11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c2">
    <w:name w:val="c1 c7 c2"/>
    <w:basedOn w:val="a0"/>
    <w:rsid w:val="00313AF2"/>
  </w:style>
  <w:style w:type="paragraph" w:customStyle="1" w:styleId="c17c12c77">
    <w:name w:val="c17 c12 c7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9">
    <w:name w:val="c12 c12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6">
    <w:name w:val="c10 c11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3">
    <w:name w:val="c12 c12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87">
    <w:name w:val="c10 c8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0">
    <w:name w:val="c10 c13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06">
    <w:name w:val="c10 c10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95">
    <w:name w:val="c10 c9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8">
    <w:name w:val="c10 c11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21">
    <w:name w:val="c10 c12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2">
    <w:name w:val="c10 c13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61">
    <w:name w:val="c10 c6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31">
    <w:name w:val="c10 c13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2">
    <w:name w:val="c10 c4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27">
    <w:name w:val="c10 c12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c10">
    <w:name w:val="c49 c1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49">
    <w:name w:val="c10 c4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6">
    <w:name w:val="c10 c3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c10">
    <w:name w:val="c36 c1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7">
    <w:name w:val="c10 c11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3">
    <w:name w:val="c10 c11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07">
    <w:name w:val="c10 c10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c12">
    <w:name w:val="c83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09">
    <w:name w:val="c17 c12 c10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c2c37">
    <w:name w:val="c1 c7 c2 c37"/>
    <w:basedOn w:val="a0"/>
    <w:rsid w:val="00313AF2"/>
  </w:style>
  <w:style w:type="paragraph" w:customStyle="1" w:styleId="c17c12c41">
    <w:name w:val="c17 c12 c4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39">
    <w:name w:val="c17 c12 c3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10c120">
    <w:name w:val="c17 c12 c110 c12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c17c12c133">
    <w:name w:val="c69 c17 c12 c13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93c112">
    <w:name w:val="c17 c12 c93 c1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102">
    <w:name w:val="c17 c12 c10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c17c12">
    <w:name w:val="c65 c17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c12c97">
    <w:name w:val="c17 c12 c9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7">
    <w:name w:val="c1 c37"/>
    <w:basedOn w:val="a0"/>
    <w:rsid w:val="00313AF2"/>
  </w:style>
  <w:style w:type="paragraph" w:customStyle="1" w:styleId="c12c80">
    <w:name w:val="c12 c8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c57">
    <w:name w:val="c37 c57"/>
    <w:basedOn w:val="a0"/>
    <w:rsid w:val="00313AF2"/>
  </w:style>
  <w:style w:type="paragraph" w:customStyle="1" w:styleId="c10c30c105">
    <w:name w:val="c10 c30 c10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c1c7">
    <w:name w:val="c24 c1 c7"/>
    <w:basedOn w:val="a0"/>
    <w:rsid w:val="00313AF2"/>
  </w:style>
  <w:style w:type="paragraph" w:customStyle="1" w:styleId="c12c126">
    <w:name w:val="c12 c12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23">
    <w:name w:val="c12 c2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313AF2"/>
  </w:style>
  <w:style w:type="paragraph" w:customStyle="1" w:styleId="c69c12">
    <w:name w:val="c69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5">
    <w:name w:val="c12 c8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5">
    <w:name w:val="c12 c12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4">
    <w:name w:val="c12 c6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10">
    <w:name w:val="c12 c11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4">
    <w:name w:val="c12 c8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3">
    <w:name w:val="c12 c5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88">
    <w:name w:val="c12 c88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0">
    <w:name w:val="c12 c5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6">
    <w:name w:val="c12 c66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4">
    <w:name w:val="c12 c5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59">
    <w:name w:val="c12 c5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c12">
    <w:name w:val="c61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1">
    <w:name w:val="c12 c61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0">
    <w:name w:val="c12 c3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4">
    <w:name w:val="c12 c12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40">
    <w:name w:val="c12 c4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c12">
    <w:name w:val="c40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34">
    <w:name w:val="c12 c13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3">
    <w:name w:val="c12 c93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35">
    <w:name w:val="c12 c3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c12">
    <w:name w:val="c88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69">
    <w:name w:val="c12 c69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90">
    <w:name w:val="c12 c90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27">
    <w:name w:val="c12 c12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15">
    <w:name w:val="c10 c115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c17">
    <w:name w:val="c12 c17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c12">
    <w:name w:val="c60 c12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13AF2"/>
  </w:style>
  <w:style w:type="paragraph" w:customStyle="1" w:styleId="c12c14">
    <w:name w:val="c12 c14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313A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313A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link w:val="a6"/>
    <w:uiPriority w:val="34"/>
    <w:qFormat/>
    <w:rsid w:val="00313AF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7">
    <w:name w:val="Strong"/>
    <w:qFormat/>
    <w:rsid w:val="00313AF2"/>
    <w:rPr>
      <w:b/>
      <w:bCs/>
    </w:rPr>
  </w:style>
  <w:style w:type="character" w:styleId="a8">
    <w:name w:val="Hyperlink"/>
    <w:uiPriority w:val="99"/>
    <w:rsid w:val="00313AF2"/>
    <w:rPr>
      <w:color w:val="0000FF"/>
      <w:u w:val="single"/>
    </w:rPr>
  </w:style>
  <w:style w:type="character" w:styleId="a9">
    <w:name w:val="FollowedHyperlink"/>
    <w:rsid w:val="00313AF2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313A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313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31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313AF2"/>
  </w:style>
  <w:style w:type="character" w:styleId="ae">
    <w:name w:val="Emphasis"/>
    <w:qFormat/>
    <w:rsid w:val="00313AF2"/>
    <w:rPr>
      <w:i/>
      <w:iCs/>
    </w:rPr>
  </w:style>
  <w:style w:type="paragraph" w:styleId="af">
    <w:name w:val="Normal (Web)"/>
    <w:basedOn w:val="a"/>
    <w:rsid w:val="00313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313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line number"/>
    <w:basedOn w:val="a0"/>
    <w:uiPriority w:val="99"/>
    <w:semiHidden/>
    <w:unhideWhenUsed/>
    <w:rsid w:val="00313AF2"/>
  </w:style>
  <w:style w:type="paragraph" w:styleId="af2">
    <w:name w:val="header"/>
    <w:basedOn w:val="a"/>
    <w:link w:val="af3"/>
    <w:uiPriority w:val="99"/>
    <w:unhideWhenUsed/>
    <w:rsid w:val="00224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24AED"/>
  </w:style>
  <w:style w:type="character" w:customStyle="1" w:styleId="af4">
    <w:name w:val="Гипертекстовая ссылка"/>
    <w:basedOn w:val="a0"/>
    <w:uiPriority w:val="99"/>
    <w:rsid w:val="00036DD6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036D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 версии"/>
    <w:basedOn w:val="af5"/>
    <w:next w:val="a"/>
    <w:uiPriority w:val="99"/>
    <w:rsid w:val="00036DD6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2574D1"/>
    <w:rPr>
      <w:rFonts w:ascii="Calibri" w:eastAsia="Calibri" w:hAnsi="Calibri" w:cs="Times New Roman"/>
    </w:rPr>
  </w:style>
  <w:style w:type="character" w:customStyle="1" w:styleId="af7">
    <w:name w:val="Основной Знак"/>
    <w:link w:val="af8"/>
    <w:locked/>
    <w:rsid w:val="002574D1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8">
    <w:name w:val="Основной"/>
    <w:basedOn w:val="a"/>
    <w:link w:val="af7"/>
    <w:rsid w:val="002574D1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2574D1"/>
    <w:pPr>
      <w:numPr>
        <w:numId w:val="4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574D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9">
    <w:name w:val="Balloon Text"/>
    <w:basedOn w:val="a"/>
    <w:link w:val="afa"/>
    <w:uiPriority w:val="99"/>
    <w:semiHidden/>
    <w:unhideWhenUsed/>
    <w:rsid w:val="00227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27CF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B0B7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B0B7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Старокавдыкская</cp:lastModifiedBy>
  <cp:revision>9</cp:revision>
  <cp:lastPrinted>2020-02-21T05:53:00Z</cp:lastPrinted>
  <dcterms:created xsi:type="dcterms:W3CDTF">2020-02-14T04:17:00Z</dcterms:created>
  <dcterms:modified xsi:type="dcterms:W3CDTF">2020-02-28T04:04:00Z</dcterms:modified>
</cp:coreProperties>
</file>