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0A" w:rsidRPr="001145DE" w:rsidRDefault="005740E7" w:rsidP="009D2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06.02</w:t>
      </w:r>
      <w:r w:rsidR="00EB5740">
        <w:rPr>
          <w:rFonts w:ascii="Times New Roman" w:hAnsi="Times New Roman" w:cs="Times New Roman"/>
          <w:b/>
          <w:sz w:val="28"/>
          <w:szCs w:val="28"/>
        </w:rPr>
        <w:t>.2019</w:t>
      </w:r>
      <w:r w:rsidR="007F1825" w:rsidRPr="001145DE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0652" w:type="dxa"/>
        <w:tblLook w:val="04A0"/>
      </w:tblPr>
      <w:tblGrid>
        <w:gridCol w:w="970"/>
        <w:gridCol w:w="3698"/>
        <w:gridCol w:w="5984"/>
      </w:tblGrid>
      <w:tr w:rsidR="007F1825" w:rsidRPr="001145DE" w:rsidTr="009D2F0A">
        <w:trPr>
          <w:trHeight w:val="15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911D1B" w:rsidRPr="001145DE" w:rsidTr="009D2F0A">
        <w:trPr>
          <w:trHeight w:val="156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D1B" w:rsidRPr="00632E67" w:rsidRDefault="00632E67" w:rsidP="00632E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2E67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B" w:rsidRPr="001145DE" w:rsidRDefault="00074BFB" w:rsidP="000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B" w:rsidRPr="001145DE" w:rsidRDefault="006131D1" w:rsidP="00613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стр.32-33читать</w:t>
            </w:r>
          </w:p>
        </w:tc>
      </w:tr>
      <w:tr w:rsidR="00911D1B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D1B" w:rsidRPr="001145DE" w:rsidRDefault="00911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B" w:rsidRPr="001145DE" w:rsidRDefault="000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B" w:rsidRPr="001145DE" w:rsidRDefault="006131D1" w:rsidP="00613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стр.49 упр.2</w:t>
            </w:r>
          </w:p>
        </w:tc>
      </w:tr>
      <w:tr w:rsidR="00911D1B" w:rsidRPr="001145DE" w:rsidTr="009D2F0A">
        <w:trPr>
          <w:trHeight w:val="387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D1B" w:rsidRPr="001145DE" w:rsidRDefault="00911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B" w:rsidRPr="001145DE" w:rsidRDefault="00074BFB" w:rsidP="00BE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B" w:rsidRPr="001145DE" w:rsidRDefault="006131D1" w:rsidP="00613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стр.36 зад.5-8</w:t>
            </w:r>
          </w:p>
        </w:tc>
      </w:tr>
      <w:tr w:rsidR="00911D1B" w:rsidRPr="001145DE" w:rsidTr="00FB1823">
        <w:trPr>
          <w:trHeight w:val="302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D1B" w:rsidRPr="001145DE" w:rsidRDefault="00911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B" w:rsidRDefault="00911D1B" w:rsidP="00BE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B" w:rsidRDefault="006131D1" w:rsidP="006131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ОРУ</w:t>
            </w:r>
          </w:p>
        </w:tc>
      </w:tr>
      <w:tr w:rsidR="00821EA0" w:rsidRPr="001145DE" w:rsidTr="00FB1823">
        <w:trPr>
          <w:trHeight w:val="379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EA0" w:rsidRPr="001145DE" w:rsidRDefault="0082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A0" w:rsidRPr="001145DE" w:rsidRDefault="0082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A0" w:rsidRPr="001145DE" w:rsidRDefault="0057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стр.48-49 правило, пр.2</w:t>
            </w:r>
          </w:p>
        </w:tc>
      </w:tr>
      <w:tr w:rsidR="00821EA0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EA0" w:rsidRPr="001145DE" w:rsidRDefault="0082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A0" w:rsidRPr="001145DE" w:rsidRDefault="0069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A0" w:rsidRPr="001145DE" w:rsidRDefault="005740E7" w:rsidP="0069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сгибание и разгибание рук в упоре лежа</w:t>
            </w:r>
          </w:p>
        </w:tc>
      </w:tr>
      <w:tr w:rsidR="00821EA0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EA0" w:rsidRPr="001145DE" w:rsidRDefault="0082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A0" w:rsidRPr="001145DE" w:rsidRDefault="0082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A0" w:rsidRPr="001145DE" w:rsidRDefault="005740E7" w:rsidP="0069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стр.49,стр.56 выучить состав числа</w:t>
            </w:r>
          </w:p>
        </w:tc>
      </w:tr>
      <w:tr w:rsidR="00821EA0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EA0" w:rsidRPr="001145DE" w:rsidRDefault="0082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A0" w:rsidRPr="001145DE" w:rsidRDefault="0082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A0" w:rsidRPr="001145DE" w:rsidRDefault="005740E7" w:rsidP="0069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стр.38 ответить на вопросы</w:t>
            </w:r>
          </w:p>
        </w:tc>
      </w:tr>
      <w:tr w:rsidR="00245FC9" w:rsidRPr="001145DE" w:rsidTr="009D2F0A">
        <w:trPr>
          <w:trHeight w:val="156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5FC9" w:rsidRPr="001145DE" w:rsidRDefault="0024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31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510E02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ОРУ</w:t>
            </w:r>
          </w:p>
        </w:tc>
      </w:tr>
      <w:tr w:rsidR="00245FC9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FC9" w:rsidRPr="001145DE" w:rsidRDefault="00245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31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510E02" w:rsidP="0057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Р.Т. стр. 43 зад. 14,15 </w:t>
            </w:r>
          </w:p>
        </w:tc>
      </w:tr>
      <w:tr w:rsidR="00245FC9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FC9" w:rsidRPr="001145DE" w:rsidRDefault="00245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C1" w:rsidRPr="001145DE" w:rsidRDefault="0031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51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47 упр. 4</w:t>
            </w:r>
          </w:p>
        </w:tc>
      </w:tr>
      <w:tr w:rsidR="00245FC9" w:rsidRPr="001145DE" w:rsidTr="009D2F0A">
        <w:trPr>
          <w:trHeight w:val="320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FC9" w:rsidRPr="001145DE" w:rsidRDefault="00245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31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7F5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10E02">
              <w:rPr>
                <w:rFonts w:ascii="Times New Roman" w:hAnsi="Times New Roman" w:cs="Times New Roman"/>
                <w:sz w:val="28"/>
                <w:szCs w:val="28"/>
              </w:rPr>
              <w:t>тр. 32-33 прочитать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625647" w:rsidP="00C9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иллюстрацию к сказке зарубежных писателей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832F9" w:rsidP="00FA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стр.154 выучить словарные слова (2 столбик)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832F9" w:rsidP="00FA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изготовить аппликацию на тему «Геометрический зоопарк»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83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упражнения на развитие гибкости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- 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83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стр.45 выучить таблицу умножения на 8, стр.46 №4, №5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832F9" w:rsidP="0057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стр.43-47 читать, стр.47-48 ответить на вопросы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832F9" w:rsidP="00583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стр.154 выучить словарные слова (2 столбик)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83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изготовить аппликацию на тему «Геометрический зоопарк»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 w:rsidP="00583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- 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832F9" w:rsidP="0057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стр.45 выучить таблицу умножения на 8, стр.46 №4, №5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 w:rsidP="00820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FB1823" w:rsidP="00820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стр.27 упр.12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1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5727D">
              <w:rPr>
                <w:rFonts w:ascii="Times New Roman" w:hAnsi="Times New Roman" w:cs="Times New Roman"/>
                <w:sz w:val="28"/>
                <w:szCs w:val="28"/>
              </w:rPr>
              <w:t>тр.46,№7,№8, выучить пра</w:t>
            </w:r>
            <w:r w:rsidR="007F54EF">
              <w:rPr>
                <w:rFonts w:ascii="Times New Roman" w:hAnsi="Times New Roman" w:cs="Times New Roman"/>
                <w:sz w:val="28"/>
                <w:szCs w:val="28"/>
              </w:rPr>
              <w:t>вило;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чить таблицу умножения и деления на8.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141DC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стр.27, выучить правило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F54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FB1823">
              <w:rPr>
                <w:rFonts w:ascii="Times New Roman" w:hAnsi="Times New Roman" w:cs="Times New Roman"/>
                <w:sz w:val="28"/>
                <w:szCs w:val="28"/>
              </w:rPr>
              <w:t>тр.28, упр.1, упр.2.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тр.29, упр.2.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141DC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стр.20, выучить царства природы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F54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тр.22-28, читать.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141DC" w:rsidP="0072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сообщение о творчестве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А.А.Алябьева</w:t>
            </w:r>
            <w:proofErr w:type="spellEnd"/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 w:rsidP="00820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FB1823" w:rsidP="0057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стр.27 упр.12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  <w:p w:rsidR="00937D07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D07" w:rsidRPr="001145DE" w:rsidRDefault="00937D07" w:rsidP="00D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7F54EF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стр.28 упр.3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 w:rsidP="00D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7F54EF" w:rsidP="0063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стр.38 правило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тр.38 №3, стр.39 №5, №9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 w:rsidP="00D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E031AA" w:rsidP="0063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сгибание и разгибание рук в упоре лежа 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 w:rsidP="00D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7F5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описания(портреты) героев Эрна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ервого, Эрны и Шарля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Default="007F54EF" w:rsidP="007F54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портрет</w:t>
            </w:r>
            <w:r w:rsidR="00E031AA">
              <w:rPr>
                <w:rFonts w:ascii="Times New Roman" w:hAnsi="Times New Roman" w:cs="Times New Roman"/>
                <w:sz w:val="28"/>
                <w:szCs w:val="28"/>
              </w:rPr>
              <w:t xml:space="preserve"> «Мой идеал красоты»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произведению И. Куприна</w:t>
            </w:r>
            <w:r w:rsidR="00E031AA">
              <w:rPr>
                <w:rFonts w:ascii="Times New Roman" w:hAnsi="Times New Roman" w:cs="Times New Roman"/>
                <w:sz w:val="28"/>
                <w:szCs w:val="28"/>
              </w:rPr>
              <w:t xml:space="preserve"> «Синяя звезда» </w:t>
            </w:r>
          </w:p>
        </w:tc>
      </w:tr>
      <w:tr w:rsidR="00937D07" w:rsidRPr="001145DE" w:rsidTr="009D2F0A">
        <w:trPr>
          <w:trHeight w:val="259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 w:rsidP="007D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Default="00FB1823" w:rsidP="00EB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стр.7 упр.12</w:t>
            </w:r>
          </w:p>
        </w:tc>
      </w:tr>
      <w:tr w:rsidR="00937D07" w:rsidRPr="001145DE" w:rsidTr="009D2F0A">
        <w:trPr>
          <w:trHeight w:val="259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 w:rsidP="007D2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Default="00E031AA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стр.27 упр.1</w:t>
            </w:r>
          </w:p>
        </w:tc>
      </w:tr>
      <w:tr w:rsidR="00937D07" w:rsidRPr="001145DE" w:rsidTr="009D2F0A">
        <w:trPr>
          <w:trHeight w:val="259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 w:rsidP="007D2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Default="00E031AA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стр.38 правило,стр.38 №3, стр.39 №5, №9</w:t>
            </w:r>
          </w:p>
        </w:tc>
      </w:tr>
      <w:tr w:rsidR="00937D07" w:rsidRPr="001145DE" w:rsidTr="009D2F0A">
        <w:trPr>
          <w:trHeight w:val="259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FB1823" w:rsidP="00FA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сообщение на тему: «Первые русские князья: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Рюрик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Олег»</w:t>
            </w:r>
          </w:p>
        </w:tc>
      </w:tr>
      <w:tr w:rsidR="00937D07" w:rsidRPr="001145DE" w:rsidTr="009D2F0A">
        <w:trPr>
          <w:trHeight w:val="259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Default="007F54EF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B1823">
              <w:rPr>
                <w:rFonts w:ascii="Times New Roman" w:hAnsi="Times New Roman" w:cs="Times New Roman"/>
                <w:sz w:val="28"/>
                <w:szCs w:val="28"/>
              </w:rPr>
              <w:t xml:space="preserve">овторить слова песни «Папа может…» слова </w:t>
            </w:r>
            <w:proofErr w:type="spellStart"/>
            <w:r w:rsidR="00FB1823">
              <w:rPr>
                <w:rFonts w:ascii="Times New Roman" w:hAnsi="Times New Roman" w:cs="Times New Roman"/>
                <w:sz w:val="28"/>
                <w:szCs w:val="28"/>
              </w:rPr>
              <w:t>А.Танича</w:t>
            </w:r>
            <w:proofErr w:type="spellEnd"/>
            <w:r w:rsidR="00FB1823">
              <w:rPr>
                <w:rFonts w:ascii="Times New Roman" w:hAnsi="Times New Roman" w:cs="Times New Roman"/>
                <w:sz w:val="28"/>
                <w:szCs w:val="28"/>
              </w:rPr>
              <w:t xml:space="preserve">, музыка </w:t>
            </w:r>
            <w:proofErr w:type="spellStart"/>
            <w:r w:rsidR="00FB1823">
              <w:rPr>
                <w:rFonts w:ascii="Times New Roman" w:hAnsi="Times New Roman" w:cs="Times New Roman"/>
                <w:sz w:val="28"/>
                <w:szCs w:val="28"/>
              </w:rPr>
              <w:t>В.Шаин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B1823">
              <w:rPr>
                <w:rFonts w:ascii="Times New Roman" w:hAnsi="Times New Roman" w:cs="Times New Roman"/>
                <w:sz w:val="28"/>
                <w:szCs w:val="28"/>
              </w:rPr>
              <w:t>кого</w:t>
            </w:r>
            <w:proofErr w:type="spellEnd"/>
          </w:p>
        </w:tc>
      </w:tr>
      <w:tr w:rsidR="00937D07" w:rsidRPr="001145DE" w:rsidTr="003101C1">
        <w:trPr>
          <w:trHeight w:val="404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  <w:p w:rsidR="00937D07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D07" w:rsidRPr="001145DE" w:rsidRDefault="00937D07" w:rsidP="00F71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Default="00FB1823" w:rsidP="00583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стр.7 упр.12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 w:rsidP="00F71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- 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E031AA" w:rsidP="0057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стр.41 №19,20,21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 w:rsidP="00F71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E031AA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стр.26 упр.6, стр.27 упр.1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 w:rsidP="00F71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E031AA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слова песни «Папа может…» слова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А.Танича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музыка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В.Шаинского</w:t>
            </w:r>
            <w:proofErr w:type="spellEnd"/>
          </w:p>
        </w:tc>
      </w:tr>
      <w:tr w:rsidR="00937D07" w:rsidRPr="001145DE" w:rsidTr="009D2F0A">
        <w:trPr>
          <w:trHeight w:val="283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E031AA" w:rsidP="001B3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изготовить аппликацию или объемную поделку на тему «Геометрический зоопарк»</w:t>
            </w:r>
          </w:p>
        </w:tc>
      </w:tr>
      <w:tr w:rsidR="00937D07" w:rsidRPr="001145DE" w:rsidTr="009D2F0A">
        <w:trPr>
          <w:trHeight w:val="335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A5727D" w:rsidRDefault="00A5727D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стр.102-103(читать)</w:t>
            </w:r>
            <w:r w:rsidRPr="00A572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на вопросы</w:t>
            </w:r>
          </w:p>
        </w:tc>
      </w:tr>
      <w:tr w:rsidR="00937D07" w:rsidRPr="001145DE" w:rsidTr="009D2F0A">
        <w:trPr>
          <w:trHeight w:val="277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A5727D" w:rsidRDefault="00A5727D" w:rsidP="0026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стр.32 №9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стр.33 № 11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A5727D" w:rsidRDefault="00A5727D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стр.38-39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правило)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стр.40 упр.4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A5727D" w:rsidP="00EB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«Творчество В.А.Моцарта»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Default="00A5727D" w:rsidP="0057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выполнять комплекс утренней зарядки</w:t>
            </w:r>
          </w:p>
        </w:tc>
      </w:tr>
      <w:tr w:rsidR="00937D07" w:rsidRPr="001145DE" w:rsidTr="009D2F0A">
        <w:trPr>
          <w:trHeight w:val="335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83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о творчестве В.А.Моцарта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83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подобрать иллюстрации костюмов 19 века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- 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83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32 №7, №8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832F9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43 упр. 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832F9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56 – 58 читать</w:t>
            </w:r>
          </w:p>
        </w:tc>
      </w:tr>
      <w:tr w:rsidR="00937D07" w:rsidRPr="001145DE" w:rsidTr="002A71DC">
        <w:trPr>
          <w:trHeight w:val="335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141DC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45 упр. 1 (составить план) </w:t>
            </w:r>
          </w:p>
        </w:tc>
      </w:tr>
      <w:tr w:rsidR="00937D07" w:rsidRPr="001145DE" w:rsidTr="002A71DC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141DC" w:rsidP="00574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27 № 9</w:t>
            </w:r>
          </w:p>
        </w:tc>
      </w:tr>
      <w:tr w:rsidR="00937D07" w:rsidRPr="001145DE" w:rsidTr="002A71DC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141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97 – 101 читать, пересказывать</w:t>
            </w:r>
          </w:p>
        </w:tc>
      </w:tr>
      <w:tr w:rsidR="00937D07" w:rsidRPr="001145DE" w:rsidTr="002A71DC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341065" w:rsidRDefault="009141DC" w:rsidP="003A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подготовить информацию о творчестве Шумана, Шуберта</w:t>
            </w:r>
          </w:p>
        </w:tc>
      </w:tr>
      <w:tr w:rsidR="00937D07" w:rsidRPr="001145DE" w:rsidTr="002A71DC">
        <w:trPr>
          <w:trHeight w:val="354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Default="009141DC" w:rsidP="00270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строевые переходы, стойки</w:t>
            </w:r>
          </w:p>
        </w:tc>
      </w:tr>
    </w:tbl>
    <w:p w:rsidR="007F1825" w:rsidRPr="001145DE" w:rsidRDefault="007F1825" w:rsidP="007F1825">
      <w:pPr>
        <w:rPr>
          <w:rFonts w:ascii="Times New Roman" w:hAnsi="Times New Roman" w:cs="Times New Roman"/>
          <w:sz w:val="28"/>
          <w:szCs w:val="28"/>
        </w:rPr>
      </w:pPr>
      <w:r w:rsidRPr="00114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323" w:rsidRPr="001145DE" w:rsidRDefault="002B0323">
      <w:pPr>
        <w:rPr>
          <w:rFonts w:ascii="Times New Roman" w:hAnsi="Times New Roman" w:cs="Times New Roman"/>
          <w:sz w:val="28"/>
          <w:szCs w:val="28"/>
        </w:rPr>
      </w:pPr>
    </w:p>
    <w:p w:rsidR="00726001" w:rsidRPr="001145DE" w:rsidRDefault="00726001">
      <w:pPr>
        <w:rPr>
          <w:rFonts w:ascii="Times New Roman" w:hAnsi="Times New Roman" w:cs="Times New Roman"/>
          <w:sz w:val="28"/>
          <w:szCs w:val="28"/>
        </w:rPr>
      </w:pPr>
    </w:p>
    <w:p w:rsidR="00726001" w:rsidRPr="001145DE" w:rsidRDefault="00726001">
      <w:pPr>
        <w:rPr>
          <w:rFonts w:ascii="Times New Roman" w:hAnsi="Times New Roman" w:cs="Times New Roman"/>
          <w:sz w:val="28"/>
          <w:szCs w:val="28"/>
        </w:rPr>
      </w:pPr>
    </w:p>
    <w:sectPr w:rsidR="00726001" w:rsidRPr="001145DE" w:rsidSect="006253F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F1825"/>
    <w:rsid w:val="0005132E"/>
    <w:rsid w:val="00074BFB"/>
    <w:rsid w:val="001145DE"/>
    <w:rsid w:val="00137D12"/>
    <w:rsid w:val="00160F70"/>
    <w:rsid w:val="001B333C"/>
    <w:rsid w:val="001B60AA"/>
    <w:rsid w:val="00206BF6"/>
    <w:rsid w:val="0023046D"/>
    <w:rsid w:val="00245FC9"/>
    <w:rsid w:val="00260E62"/>
    <w:rsid w:val="0027052E"/>
    <w:rsid w:val="00297F46"/>
    <w:rsid w:val="002B0323"/>
    <w:rsid w:val="002E37AC"/>
    <w:rsid w:val="003101C1"/>
    <w:rsid w:val="00341065"/>
    <w:rsid w:val="0036467B"/>
    <w:rsid w:val="0037386C"/>
    <w:rsid w:val="003A1B49"/>
    <w:rsid w:val="00465CAE"/>
    <w:rsid w:val="004D200B"/>
    <w:rsid w:val="00510E02"/>
    <w:rsid w:val="005740E7"/>
    <w:rsid w:val="005F3FDA"/>
    <w:rsid w:val="006131D1"/>
    <w:rsid w:val="006253F4"/>
    <w:rsid w:val="00625647"/>
    <w:rsid w:val="00631F51"/>
    <w:rsid w:val="00632E67"/>
    <w:rsid w:val="0063630E"/>
    <w:rsid w:val="00697A9B"/>
    <w:rsid w:val="006B3213"/>
    <w:rsid w:val="006D14F3"/>
    <w:rsid w:val="007021F1"/>
    <w:rsid w:val="007116BF"/>
    <w:rsid w:val="00714103"/>
    <w:rsid w:val="00716653"/>
    <w:rsid w:val="00726001"/>
    <w:rsid w:val="007F1825"/>
    <w:rsid w:val="007F25A6"/>
    <w:rsid w:val="007F54EF"/>
    <w:rsid w:val="00821EA0"/>
    <w:rsid w:val="008513BA"/>
    <w:rsid w:val="00892C3C"/>
    <w:rsid w:val="00895484"/>
    <w:rsid w:val="00911D1B"/>
    <w:rsid w:val="009141DC"/>
    <w:rsid w:val="009224B8"/>
    <w:rsid w:val="00937D07"/>
    <w:rsid w:val="00954D95"/>
    <w:rsid w:val="009832F9"/>
    <w:rsid w:val="009D2F0A"/>
    <w:rsid w:val="00A4628D"/>
    <w:rsid w:val="00A50360"/>
    <w:rsid w:val="00A53ED1"/>
    <w:rsid w:val="00A547A4"/>
    <w:rsid w:val="00A5727D"/>
    <w:rsid w:val="00B00F9A"/>
    <w:rsid w:val="00B163B4"/>
    <w:rsid w:val="00B178A1"/>
    <w:rsid w:val="00B8096C"/>
    <w:rsid w:val="00BE48B2"/>
    <w:rsid w:val="00C34FDB"/>
    <w:rsid w:val="00D47ACE"/>
    <w:rsid w:val="00D650F8"/>
    <w:rsid w:val="00D709E5"/>
    <w:rsid w:val="00D77537"/>
    <w:rsid w:val="00DB0F55"/>
    <w:rsid w:val="00E031AA"/>
    <w:rsid w:val="00E86851"/>
    <w:rsid w:val="00EB5740"/>
    <w:rsid w:val="00F013C3"/>
    <w:rsid w:val="00FA3497"/>
    <w:rsid w:val="00FB1823"/>
    <w:rsid w:val="00FD7AE3"/>
    <w:rsid w:val="00FE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32E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37</cp:revision>
  <dcterms:created xsi:type="dcterms:W3CDTF">2018-02-05T03:45:00Z</dcterms:created>
  <dcterms:modified xsi:type="dcterms:W3CDTF">2019-02-06T05:15:00Z</dcterms:modified>
</cp:coreProperties>
</file>