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361" w:rsidRDefault="00BB1361" w:rsidP="00BB1361">
      <w:pPr>
        <w:pStyle w:val="a9"/>
        <w:shd w:val="clear" w:color="auto" w:fill="auto"/>
        <w:spacing w:line="322" w:lineRule="exact"/>
        <w:rPr>
          <w:rStyle w:val="a8"/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4pt;margin-top:-56.35pt;width:583.95pt;height:829.55pt;z-index:251659264;mso-position-horizontal:absolute;mso-position-horizontal-relative:text;mso-position-vertical:absolute;mso-position-vertical-relative:text;mso-width-relative:page;mso-height-relative:page">
            <v:imagedata r:id="rId4" o:title="график"/>
            <w10:wrap type="topAndBottom"/>
          </v:shape>
        </w:pict>
      </w:r>
    </w:p>
    <w:p w:rsidR="00BB1361" w:rsidRPr="00BA205C" w:rsidRDefault="00BB1361" w:rsidP="00BB1361">
      <w:pPr>
        <w:pStyle w:val="a9"/>
        <w:shd w:val="clear" w:color="auto" w:fill="auto"/>
        <w:spacing w:line="322" w:lineRule="exact"/>
        <w:rPr>
          <w:rFonts w:ascii="Arial" w:hAnsi="Arial" w:cs="Arial"/>
          <w:sz w:val="24"/>
          <w:szCs w:val="24"/>
        </w:rPr>
      </w:pPr>
      <w:r w:rsidRPr="00BA205C">
        <w:rPr>
          <w:rStyle w:val="a8"/>
          <w:rFonts w:ascii="Arial" w:hAnsi="Arial" w:cs="Arial"/>
          <w:color w:val="000000"/>
          <w:sz w:val="24"/>
          <w:szCs w:val="24"/>
        </w:rPr>
        <w:lastRenderedPageBreak/>
        <w:t>Продолжительность урока:</w:t>
      </w:r>
      <w:r w:rsidRPr="00D31F6D">
        <w:rPr>
          <w:rStyle w:val="a8"/>
          <w:rFonts w:ascii="Arial" w:hAnsi="Arial" w:cs="Arial"/>
          <w:color w:val="000000"/>
          <w:sz w:val="24"/>
          <w:szCs w:val="24"/>
        </w:rPr>
        <w:t xml:space="preserve"> </w:t>
      </w:r>
      <w:r w:rsidRPr="00D31F6D">
        <w:rPr>
          <w:rStyle w:val="a8"/>
          <w:rFonts w:ascii="Arial" w:hAnsi="Arial" w:cs="Arial"/>
          <w:b/>
          <w:color w:val="000000"/>
          <w:sz w:val="24"/>
          <w:szCs w:val="24"/>
        </w:rPr>
        <w:t>35 минут</w:t>
      </w:r>
    </w:p>
    <w:p w:rsidR="00BB1361" w:rsidRDefault="00BB1361" w:rsidP="00BB1361">
      <w:pPr>
        <w:pStyle w:val="a9"/>
        <w:shd w:val="clear" w:color="auto" w:fill="auto"/>
        <w:spacing w:line="322" w:lineRule="exact"/>
        <w:jc w:val="both"/>
        <w:rPr>
          <w:rStyle w:val="a8"/>
          <w:rFonts w:ascii="Arial" w:hAnsi="Arial" w:cs="Arial"/>
          <w:color w:val="000000"/>
          <w:sz w:val="24"/>
          <w:szCs w:val="24"/>
        </w:rPr>
      </w:pPr>
      <w:r w:rsidRPr="00BA205C">
        <w:rPr>
          <w:rStyle w:val="a8"/>
          <w:rFonts w:ascii="Arial" w:hAnsi="Arial" w:cs="Arial"/>
          <w:color w:val="000000"/>
          <w:sz w:val="24"/>
          <w:szCs w:val="24"/>
        </w:rPr>
        <w:t xml:space="preserve">1 </w:t>
      </w:r>
      <w:proofErr w:type="gramStart"/>
      <w:r w:rsidRPr="00BA205C">
        <w:rPr>
          <w:rStyle w:val="a8"/>
          <w:rFonts w:ascii="Arial" w:hAnsi="Arial" w:cs="Arial"/>
          <w:color w:val="000000"/>
          <w:sz w:val="24"/>
          <w:szCs w:val="24"/>
        </w:rPr>
        <w:t>класс  (</w:t>
      </w:r>
      <w:proofErr w:type="gramEnd"/>
      <w:r w:rsidRPr="00BA205C">
        <w:rPr>
          <w:rStyle w:val="a8"/>
          <w:rFonts w:ascii="Arial" w:hAnsi="Arial" w:cs="Arial"/>
          <w:color w:val="000000"/>
          <w:sz w:val="24"/>
          <w:szCs w:val="24"/>
        </w:rPr>
        <w:t xml:space="preserve">сентябрь, октябрь)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4925"/>
        <w:gridCol w:w="2141"/>
      </w:tblGrid>
      <w:tr w:rsidR="00BB1361" w:rsidRPr="00BA205C" w:rsidTr="0051771D">
        <w:trPr>
          <w:trHeight w:hRule="exact" w:val="3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Начало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Режимное мероприятие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Окончание</w:t>
            </w:r>
          </w:p>
        </w:tc>
      </w:tr>
      <w:tr w:rsidR="00BB1361" w:rsidRPr="00BA205C" w:rsidTr="0051771D">
        <w:trPr>
          <w:trHeight w:hRule="exact" w:val="3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8.30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1-ый урок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9.05</w:t>
            </w:r>
          </w:p>
        </w:tc>
      </w:tr>
      <w:tr w:rsidR="00BB1361" w:rsidRPr="00BA205C" w:rsidTr="0051771D">
        <w:trPr>
          <w:trHeight w:hRule="exact" w:val="33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9.05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1-ая перемена (завтрак)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9.30</w:t>
            </w:r>
          </w:p>
        </w:tc>
      </w:tr>
      <w:tr w:rsidR="00BB1361" w:rsidRPr="00BA205C" w:rsidTr="0051771D">
        <w:trPr>
          <w:trHeight w:hRule="exact" w:val="3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9.30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2-ой урок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10.05</w:t>
            </w:r>
          </w:p>
        </w:tc>
      </w:tr>
      <w:tr w:rsidR="00BB1361" w:rsidRPr="00BA205C" w:rsidTr="0051771D">
        <w:trPr>
          <w:trHeight w:hRule="exact" w:val="48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10.05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2-ая перемена (динамическая пауза)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10.25</w:t>
            </w:r>
          </w:p>
        </w:tc>
      </w:tr>
      <w:tr w:rsidR="00BB1361" w:rsidRPr="00BA205C" w:rsidTr="0051771D">
        <w:trPr>
          <w:trHeight w:hRule="exact" w:val="34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10.25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3-ий урок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10.50</w:t>
            </w:r>
          </w:p>
        </w:tc>
      </w:tr>
      <w:tr w:rsidR="00BB1361" w:rsidRPr="00BA205C" w:rsidTr="0051771D">
        <w:trPr>
          <w:trHeight w:hRule="exact" w:val="34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10.50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 перемена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361" w:rsidRPr="00BA205C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11.00</w:t>
            </w:r>
          </w:p>
        </w:tc>
      </w:tr>
      <w:tr w:rsidR="00BB1361" w:rsidRPr="00BA205C" w:rsidTr="0051771D">
        <w:trPr>
          <w:trHeight w:hRule="exact" w:val="34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11.00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Внеурочная деятельность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361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12.05</w:t>
            </w:r>
          </w:p>
        </w:tc>
      </w:tr>
      <w:tr w:rsidR="00BB1361" w:rsidRPr="00BA205C" w:rsidTr="0051771D">
        <w:trPr>
          <w:trHeight w:hRule="exact" w:val="34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1361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361" w:rsidRDefault="00BB1361" w:rsidP="0051771D">
            <w:pPr>
              <w:pStyle w:val="a6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5D03DC" w:rsidRPr="00BA205C" w:rsidRDefault="005D03DC" w:rsidP="00C57F0C">
      <w:pPr>
        <w:rPr>
          <w:rFonts w:ascii="Arial" w:eastAsia="Courier New" w:hAnsi="Arial" w:cs="Arial"/>
        </w:rPr>
      </w:pPr>
      <w:r>
        <w:rPr>
          <w:rFonts w:ascii="Arial" w:eastAsia="Courier New" w:hAnsi="Arial" w:cs="Arial"/>
        </w:rPr>
        <w:t xml:space="preserve">Начало занятий -8ч.30 мин. Продолжительность </w:t>
      </w:r>
      <w:proofErr w:type="gramStart"/>
      <w:r>
        <w:rPr>
          <w:rFonts w:ascii="Arial" w:eastAsia="Courier New" w:hAnsi="Arial" w:cs="Arial"/>
        </w:rPr>
        <w:t>уроков  -</w:t>
      </w:r>
      <w:proofErr w:type="gramEnd"/>
      <w:r>
        <w:rPr>
          <w:rFonts w:ascii="Arial" w:eastAsia="Courier New" w:hAnsi="Arial" w:cs="Arial"/>
        </w:rPr>
        <w:t xml:space="preserve"> 40мин. Предусмотрена организация динамической паузы -40 мин.</w:t>
      </w:r>
    </w:p>
    <w:p w:rsidR="00C57F0C" w:rsidRPr="00BA205C" w:rsidRDefault="00C57F0C" w:rsidP="00C57F0C">
      <w:pPr>
        <w:pStyle w:val="a9"/>
        <w:framePr w:w="9158" w:wrap="notBeside" w:vAnchor="text" w:hAnchor="text" w:y="1"/>
        <w:shd w:val="clear" w:color="auto" w:fill="auto"/>
        <w:spacing w:line="331" w:lineRule="exact"/>
        <w:jc w:val="both"/>
        <w:rPr>
          <w:rFonts w:ascii="Arial" w:hAnsi="Arial" w:cs="Arial"/>
          <w:sz w:val="24"/>
          <w:szCs w:val="24"/>
        </w:rPr>
      </w:pPr>
      <w:r>
        <w:rPr>
          <w:rStyle w:val="a8"/>
          <w:rFonts w:ascii="Arial" w:hAnsi="Arial" w:cs="Arial"/>
          <w:color w:val="000000"/>
          <w:sz w:val="24"/>
          <w:szCs w:val="24"/>
        </w:rPr>
        <w:t>1 класс</w:t>
      </w:r>
      <w:r w:rsidR="00F92535">
        <w:rPr>
          <w:rStyle w:val="a8"/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F92535">
        <w:rPr>
          <w:rStyle w:val="a8"/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Style w:val="a8"/>
          <w:rFonts w:ascii="Arial" w:hAnsi="Arial" w:cs="Arial"/>
          <w:color w:val="000000"/>
          <w:sz w:val="24"/>
          <w:szCs w:val="24"/>
        </w:rPr>
        <w:t xml:space="preserve"> </w:t>
      </w:r>
      <w:r w:rsidRPr="00BA205C">
        <w:rPr>
          <w:rStyle w:val="a8"/>
          <w:rFonts w:ascii="Arial" w:hAnsi="Arial" w:cs="Arial"/>
          <w:color w:val="000000"/>
          <w:sz w:val="24"/>
          <w:szCs w:val="24"/>
        </w:rPr>
        <w:t>(</w:t>
      </w:r>
      <w:proofErr w:type="gramEnd"/>
      <w:r w:rsidRPr="00BA205C">
        <w:rPr>
          <w:rStyle w:val="a8"/>
          <w:rFonts w:ascii="Arial" w:hAnsi="Arial" w:cs="Arial"/>
          <w:color w:val="000000"/>
          <w:sz w:val="24"/>
          <w:szCs w:val="24"/>
        </w:rPr>
        <w:t xml:space="preserve">ноябрь-декабрь) 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5137"/>
        <w:gridCol w:w="1984"/>
      </w:tblGrid>
      <w:tr w:rsidR="00C57F0C" w:rsidRPr="00BA205C" w:rsidTr="00BB1361">
        <w:trPr>
          <w:trHeight w:hRule="exact" w:val="38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Начало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Режимное 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Окончание</w:t>
            </w:r>
          </w:p>
        </w:tc>
      </w:tr>
      <w:tr w:rsidR="00C57F0C" w:rsidRPr="00BA205C" w:rsidTr="00BB1361">
        <w:trPr>
          <w:trHeight w:hRule="exact" w:val="3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8.30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1-ый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9.05</w:t>
            </w:r>
          </w:p>
        </w:tc>
      </w:tr>
      <w:tr w:rsidR="00C57F0C" w:rsidRPr="00BA205C" w:rsidTr="00BB1361">
        <w:trPr>
          <w:trHeight w:hRule="exact" w:val="68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9.05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1-ая перемена ( завтрак)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9.30</w:t>
            </w:r>
          </w:p>
        </w:tc>
      </w:tr>
      <w:tr w:rsidR="00C57F0C" w:rsidRPr="00BA205C" w:rsidTr="00BB1361">
        <w:trPr>
          <w:trHeight w:hRule="exact" w:val="3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9.30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2-ой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10.05</w:t>
            </w:r>
          </w:p>
        </w:tc>
      </w:tr>
      <w:tr w:rsidR="00C57F0C" w:rsidRPr="00BA205C" w:rsidTr="00BB1361">
        <w:trPr>
          <w:trHeight w:hRule="exact" w:val="67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10.05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2-ая перемена (динамическая пауза)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10.25</w:t>
            </w:r>
          </w:p>
        </w:tc>
      </w:tr>
      <w:tr w:rsidR="00C57F0C" w:rsidRPr="00BA205C" w:rsidTr="00BB1361">
        <w:trPr>
          <w:trHeight w:hRule="exact" w:val="3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10.25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3-ий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10.50</w:t>
            </w:r>
          </w:p>
        </w:tc>
      </w:tr>
      <w:tr w:rsidR="00C57F0C" w:rsidRPr="00BA205C" w:rsidTr="00BB1361">
        <w:trPr>
          <w:trHeight w:hRule="exact" w:val="66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10.50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 xml:space="preserve">3 перемена </w:t>
            </w:r>
          </w:p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Внеурочная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11.20</w:t>
            </w:r>
          </w:p>
        </w:tc>
      </w:tr>
      <w:tr w:rsidR="00C57F0C" w:rsidRPr="00BA205C" w:rsidTr="00BB1361">
        <w:trPr>
          <w:trHeight w:hRule="exact" w:val="33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11.20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4-ый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11.55</w:t>
            </w:r>
          </w:p>
        </w:tc>
      </w:tr>
      <w:tr w:rsidR="00C57F0C" w:rsidRPr="00BA205C" w:rsidTr="00BB1361">
        <w:trPr>
          <w:trHeight w:hRule="exact" w:val="4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11.55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4-я перемена (обед)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12.25</w:t>
            </w:r>
          </w:p>
        </w:tc>
      </w:tr>
      <w:tr w:rsidR="00C57F0C" w:rsidRPr="00BA205C" w:rsidTr="00BB1361">
        <w:trPr>
          <w:trHeight w:hRule="exact" w:val="4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12.25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Внеурочная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13.20</w:t>
            </w:r>
          </w:p>
        </w:tc>
      </w:tr>
      <w:tr w:rsidR="00C57F0C" w:rsidRPr="00BA205C" w:rsidTr="00BB1361">
        <w:trPr>
          <w:trHeight w:hRule="exact" w:val="4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13.20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Динамическая пауза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Default="00C57F0C" w:rsidP="00DC6705">
            <w:pPr>
              <w:pStyle w:val="a6"/>
              <w:framePr w:w="9158" w:wrap="notBeside" w:vAnchor="text" w:hAnchor="text" w:y="1"/>
              <w:spacing w:line="270" w:lineRule="exac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14.05</w:t>
            </w:r>
          </w:p>
        </w:tc>
      </w:tr>
    </w:tbl>
    <w:tbl>
      <w:tblPr>
        <w:tblpPr w:leftFromText="180" w:rightFromText="180" w:vertAnchor="text" w:horzAnchor="margin" w:tblpY="686"/>
        <w:tblW w:w="93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5103"/>
        <w:gridCol w:w="2126"/>
      </w:tblGrid>
      <w:tr w:rsidR="00C57F0C" w:rsidRPr="00BA205C" w:rsidTr="00BB1361">
        <w:trPr>
          <w:trHeight w:hRule="exact" w:val="39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12.25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Внеурочная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14.00</w:t>
            </w:r>
          </w:p>
        </w:tc>
      </w:tr>
      <w:tr w:rsidR="00C57F0C" w:rsidRPr="00BA205C" w:rsidTr="00BB1361">
        <w:trPr>
          <w:trHeight w:val="672"/>
        </w:trPr>
        <w:tc>
          <w:tcPr>
            <w:tcW w:w="93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57F0C" w:rsidRDefault="00C57F0C" w:rsidP="00556F3F">
            <w:pPr>
              <w:pStyle w:val="a6"/>
              <w:spacing w:before="300" w:line="322" w:lineRule="exact"/>
              <w:rPr>
                <w:rStyle w:val="a7"/>
                <w:rFonts w:ascii="Arial" w:hAnsi="Arial" w:cs="Arial"/>
                <w:color w:val="000000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 xml:space="preserve">Продолжительность урока – </w:t>
            </w:r>
            <w:r w:rsidR="00F92535">
              <w:rPr>
                <w:rStyle w:val="a7"/>
                <w:rFonts w:ascii="Arial" w:hAnsi="Arial" w:cs="Arial"/>
                <w:b/>
                <w:color w:val="000000"/>
              </w:rPr>
              <w:t>40</w:t>
            </w:r>
            <w:r w:rsidRPr="00823594">
              <w:rPr>
                <w:rStyle w:val="a7"/>
                <w:rFonts w:ascii="Arial" w:hAnsi="Arial" w:cs="Arial"/>
                <w:b/>
                <w:color w:val="000000"/>
              </w:rPr>
              <w:t xml:space="preserve"> минут</w:t>
            </w:r>
          </w:p>
          <w:p w:rsidR="00C57F0C" w:rsidRPr="006F29A8" w:rsidRDefault="00C57F0C" w:rsidP="00556F3F">
            <w:pPr>
              <w:pStyle w:val="a6"/>
              <w:spacing w:before="300" w:line="322" w:lineRule="exact"/>
              <w:rPr>
                <w:rFonts w:ascii="Arial" w:hAnsi="Arial" w:cs="Arial"/>
              </w:rPr>
            </w:pPr>
            <w:r w:rsidRPr="00BA205C">
              <w:rPr>
                <w:rStyle w:val="a7"/>
                <w:rFonts w:ascii="Arial" w:hAnsi="Arial" w:cs="Arial"/>
                <w:color w:val="000000"/>
              </w:rPr>
              <w:t>1 классы (январь-май), 2-11классы в течение года</w:t>
            </w:r>
          </w:p>
        </w:tc>
      </w:tr>
      <w:tr w:rsidR="00C57F0C" w:rsidRPr="00BA205C" w:rsidTr="00BB1361">
        <w:trPr>
          <w:trHeight w:hRule="exact" w:val="39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Начало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Режимное 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  <w:color w:val="000000"/>
              </w:rPr>
              <w:t>Окончание</w:t>
            </w:r>
          </w:p>
        </w:tc>
      </w:tr>
      <w:tr w:rsidR="00C57F0C" w:rsidRPr="00BA205C" w:rsidTr="00BB1361">
        <w:trPr>
          <w:trHeight w:hRule="exact" w:val="346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8.30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9.1</w:t>
            </w:r>
            <w:r w:rsidR="00F92535">
              <w:rPr>
                <w:rFonts w:ascii="Arial" w:hAnsi="Arial" w:cs="Arial"/>
              </w:rPr>
              <w:t>0</w:t>
            </w:r>
          </w:p>
        </w:tc>
      </w:tr>
      <w:tr w:rsidR="00C57F0C" w:rsidRPr="00BA205C" w:rsidTr="00BB1361">
        <w:trPr>
          <w:trHeight w:hRule="exact" w:val="476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9.1</w:t>
            </w:r>
            <w:r w:rsidR="00F92535">
              <w:rPr>
                <w:rFonts w:ascii="Arial" w:hAnsi="Arial" w:cs="Arial"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BA205C">
              <w:rPr>
                <w:rFonts w:ascii="Arial" w:hAnsi="Arial" w:cs="Arial"/>
              </w:rPr>
              <w:t>1 перемена (завтрак)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9.</w:t>
            </w:r>
            <w:r w:rsidR="00F92535">
              <w:rPr>
                <w:rFonts w:ascii="Arial" w:hAnsi="Arial" w:cs="Arial"/>
              </w:rPr>
              <w:t>25</w:t>
            </w:r>
          </w:p>
        </w:tc>
      </w:tr>
      <w:tr w:rsidR="00C57F0C" w:rsidRPr="00BA205C" w:rsidTr="00BB1361">
        <w:trPr>
          <w:trHeight w:hRule="exact" w:val="35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9.</w:t>
            </w:r>
            <w:r w:rsidR="00F92535">
              <w:rPr>
                <w:rFonts w:ascii="Arial" w:hAnsi="Arial" w:cs="Arial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2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10.</w:t>
            </w:r>
            <w:r w:rsidR="00F92535">
              <w:rPr>
                <w:rFonts w:ascii="Arial" w:hAnsi="Arial" w:cs="Arial"/>
              </w:rPr>
              <w:t>05</w:t>
            </w:r>
          </w:p>
        </w:tc>
      </w:tr>
      <w:tr w:rsidR="00C57F0C" w:rsidRPr="00BA205C" w:rsidTr="00BB1361">
        <w:trPr>
          <w:trHeight w:hRule="exact" w:val="487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AB2D8B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2 перемена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AB2D8B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</w:tr>
      <w:tr w:rsidR="00C57F0C" w:rsidRPr="00BA205C" w:rsidTr="00BB1361">
        <w:trPr>
          <w:trHeight w:hRule="exact" w:val="346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AB2D8B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3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AB2D8B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C57F0C" w:rsidRPr="00BA205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55</w:t>
            </w:r>
          </w:p>
        </w:tc>
      </w:tr>
      <w:tr w:rsidR="00C57F0C" w:rsidRPr="00BA205C" w:rsidTr="00BB1361">
        <w:trPr>
          <w:trHeight w:hRule="exact" w:val="372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</w:t>
            </w:r>
            <w:r w:rsidR="00AB2D8B">
              <w:rPr>
                <w:rFonts w:ascii="Arial" w:hAnsi="Arial" w:cs="Arial"/>
              </w:rPr>
              <w:t>0.55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322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3 перемена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11.</w:t>
            </w:r>
            <w:r w:rsidR="00AB2D8B">
              <w:rPr>
                <w:rFonts w:ascii="Arial" w:hAnsi="Arial" w:cs="Arial"/>
              </w:rPr>
              <w:t>05</w:t>
            </w:r>
          </w:p>
        </w:tc>
      </w:tr>
      <w:tr w:rsidR="00C57F0C" w:rsidRPr="00BA205C" w:rsidTr="00BB1361">
        <w:trPr>
          <w:trHeight w:hRule="exact" w:val="336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11.</w:t>
            </w:r>
            <w:r w:rsidR="00AB2D8B">
              <w:rPr>
                <w:rFonts w:ascii="Arial" w:hAnsi="Arial" w:cs="Arial"/>
              </w:rPr>
              <w:t>05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4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AB2D8B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</w:tr>
      <w:tr w:rsidR="00C57F0C" w:rsidRPr="00BA205C" w:rsidTr="00BB1361">
        <w:trPr>
          <w:trHeight w:hRule="exact" w:val="509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924D3D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4 перемена (обед)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924D3D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</w:tr>
      <w:tr w:rsidR="00C57F0C" w:rsidRPr="00BA205C" w:rsidTr="00BB1361">
        <w:trPr>
          <w:trHeight w:hRule="exact" w:val="379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924D3D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5 урок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924D3D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C57F0C" w:rsidRPr="00BA205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55</w:t>
            </w:r>
          </w:p>
        </w:tc>
      </w:tr>
      <w:tr w:rsidR="00C57F0C" w:rsidRPr="00BA205C" w:rsidTr="00BB1361">
        <w:trPr>
          <w:trHeight w:hRule="exact" w:val="379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Pr="00BA205C" w:rsidRDefault="00924D3D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C57F0C" w:rsidRPr="00BA205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5 перемена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57F0C" w:rsidRPr="00BA205C" w:rsidRDefault="00924D3D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</w:t>
            </w:r>
          </w:p>
        </w:tc>
      </w:tr>
      <w:tr w:rsidR="00C57F0C" w:rsidRPr="00BA205C" w:rsidTr="00BB1361">
        <w:trPr>
          <w:trHeight w:hRule="exact" w:val="72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Pr="00BA205C" w:rsidRDefault="00C57F0C" w:rsidP="00556F3F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13.</w:t>
            </w:r>
            <w:r w:rsidR="00924D3D">
              <w:rPr>
                <w:rFonts w:ascii="Arial" w:hAnsi="Arial" w:cs="Arial"/>
              </w:rPr>
              <w:t>05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57F0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ДИНАМИЧЕСКАЯ ПАУЗА ДЛЯ 1-4 КЛАССОВ</w:t>
            </w:r>
          </w:p>
          <w:p w:rsidR="00C57F0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</w:p>
          <w:p w:rsidR="00C57F0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</w:p>
          <w:p w:rsidR="00C57F0C" w:rsidRPr="00BA205C" w:rsidRDefault="00C57F0C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F0C" w:rsidRPr="00BA205C" w:rsidRDefault="006F29A8" w:rsidP="00556F3F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</w:tr>
    </w:tbl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5103"/>
        <w:gridCol w:w="2126"/>
      </w:tblGrid>
      <w:tr w:rsidR="00C57F0C" w:rsidRPr="00BA205C" w:rsidTr="00BB1361">
        <w:trPr>
          <w:trHeight w:hRule="exact" w:val="374"/>
        </w:trPr>
        <w:tc>
          <w:tcPr>
            <w:tcW w:w="2132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13.</w:t>
            </w:r>
            <w:r w:rsidR="006F29A8">
              <w:rPr>
                <w:rFonts w:ascii="Arial" w:hAnsi="Arial" w:cs="Arial"/>
              </w:rPr>
              <w:t>05</w:t>
            </w:r>
          </w:p>
        </w:tc>
        <w:tc>
          <w:tcPr>
            <w:tcW w:w="5103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6 урок</w:t>
            </w:r>
          </w:p>
        </w:tc>
        <w:tc>
          <w:tcPr>
            <w:tcW w:w="2126" w:type="dxa"/>
            <w:shd w:val="clear" w:color="auto" w:fill="FFFFFF"/>
          </w:tcPr>
          <w:p w:rsidR="00C57F0C" w:rsidRPr="00BA205C" w:rsidRDefault="006F29A8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</w:tr>
      <w:tr w:rsidR="00C57F0C" w:rsidRPr="00BA205C" w:rsidTr="00BB1361">
        <w:trPr>
          <w:trHeight w:hRule="exact" w:val="518"/>
        </w:trPr>
        <w:tc>
          <w:tcPr>
            <w:tcW w:w="2132" w:type="dxa"/>
            <w:shd w:val="clear" w:color="auto" w:fill="FFFFFF"/>
          </w:tcPr>
          <w:p w:rsidR="00C57F0C" w:rsidRPr="00BA205C" w:rsidRDefault="006F29A8" w:rsidP="00BB1361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</w:t>
            </w:r>
            <w:r w:rsidR="00C57F0C" w:rsidRPr="00BA205C"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ДИНАМИЧЕСКАЯ ПАУЗА ДЛЯ 5-11 КЛАССОВ</w:t>
            </w:r>
          </w:p>
        </w:tc>
        <w:tc>
          <w:tcPr>
            <w:tcW w:w="2126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14.25</w:t>
            </w:r>
          </w:p>
        </w:tc>
      </w:tr>
      <w:tr w:rsidR="00C57F0C" w:rsidRPr="00BA205C" w:rsidTr="00BB1361">
        <w:trPr>
          <w:trHeight w:hRule="exact" w:val="374"/>
        </w:trPr>
        <w:tc>
          <w:tcPr>
            <w:tcW w:w="2132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14.25</w:t>
            </w:r>
          </w:p>
        </w:tc>
        <w:tc>
          <w:tcPr>
            <w:tcW w:w="5103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7 урок</w:t>
            </w:r>
          </w:p>
        </w:tc>
        <w:tc>
          <w:tcPr>
            <w:tcW w:w="2126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 w:rsidRPr="00BA205C">
              <w:rPr>
                <w:rFonts w:ascii="Arial" w:hAnsi="Arial" w:cs="Arial"/>
              </w:rPr>
              <w:t>15.</w:t>
            </w:r>
            <w:r w:rsidR="00556F3F">
              <w:rPr>
                <w:rFonts w:ascii="Arial" w:hAnsi="Arial" w:cs="Arial"/>
              </w:rPr>
              <w:t>05</w:t>
            </w:r>
          </w:p>
        </w:tc>
      </w:tr>
      <w:tr w:rsidR="00C57F0C" w:rsidRPr="00BA205C" w:rsidTr="00BB1361">
        <w:trPr>
          <w:trHeight w:hRule="exact" w:val="374"/>
        </w:trPr>
        <w:tc>
          <w:tcPr>
            <w:tcW w:w="2132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ind w:left="40"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  <w:r w:rsidR="00556F3F">
              <w:rPr>
                <w:rFonts w:ascii="Arial" w:hAnsi="Arial" w:cs="Arial"/>
              </w:rPr>
              <w:t>15</w:t>
            </w:r>
          </w:p>
        </w:tc>
        <w:tc>
          <w:tcPr>
            <w:tcW w:w="5103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Работа кружков и секций </w:t>
            </w:r>
          </w:p>
        </w:tc>
        <w:tc>
          <w:tcPr>
            <w:tcW w:w="2126" w:type="dxa"/>
            <w:shd w:val="clear" w:color="auto" w:fill="FFFFFF"/>
          </w:tcPr>
          <w:p w:rsidR="00C57F0C" w:rsidRPr="00BA205C" w:rsidRDefault="00C57F0C" w:rsidP="00BB1361">
            <w:pPr>
              <w:pStyle w:val="a6"/>
              <w:spacing w:line="27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16.00</w:t>
            </w:r>
          </w:p>
        </w:tc>
      </w:tr>
    </w:tbl>
    <w:p w:rsidR="00C57F0C" w:rsidRDefault="00C57F0C"/>
    <w:sectPr w:rsidR="00C57F0C" w:rsidSect="00F85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7F0C"/>
    <w:rsid w:val="00556F3F"/>
    <w:rsid w:val="005D03DC"/>
    <w:rsid w:val="00642F89"/>
    <w:rsid w:val="006F29A8"/>
    <w:rsid w:val="007554BC"/>
    <w:rsid w:val="00896FAD"/>
    <w:rsid w:val="00924D3D"/>
    <w:rsid w:val="00A44168"/>
    <w:rsid w:val="00A91437"/>
    <w:rsid w:val="00AB2D8B"/>
    <w:rsid w:val="00B50BD2"/>
    <w:rsid w:val="00B92D6F"/>
    <w:rsid w:val="00BB1361"/>
    <w:rsid w:val="00C57F0C"/>
    <w:rsid w:val="00EA0752"/>
    <w:rsid w:val="00F13C6A"/>
    <w:rsid w:val="00F85B89"/>
    <w:rsid w:val="00F9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B315A3"/>
  <w15:docId w15:val="{D37AD9B1-2C86-40B3-BDB3-DE149F71F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F0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A914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14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91437"/>
    <w:rPr>
      <w:b/>
      <w:bCs/>
    </w:rPr>
  </w:style>
  <w:style w:type="character" w:styleId="a4">
    <w:name w:val="Emphasis"/>
    <w:basedOn w:val="a0"/>
    <w:uiPriority w:val="20"/>
    <w:qFormat/>
    <w:rsid w:val="00A91437"/>
    <w:rPr>
      <w:i/>
      <w:iCs/>
    </w:rPr>
  </w:style>
  <w:style w:type="paragraph" w:styleId="a5">
    <w:name w:val="List Paragraph"/>
    <w:basedOn w:val="a"/>
    <w:uiPriority w:val="34"/>
    <w:qFormat/>
    <w:rsid w:val="00A9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C57F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C57F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Подпись к таблице_"/>
    <w:basedOn w:val="a0"/>
    <w:link w:val="a9"/>
    <w:locked/>
    <w:rsid w:val="00C57F0C"/>
    <w:rPr>
      <w:sz w:val="27"/>
      <w:szCs w:val="27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C57F0C"/>
    <w:pPr>
      <w:widowControl w:val="0"/>
      <w:shd w:val="clear" w:color="auto" w:fill="FFFFFF"/>
      <w:spacing w:after="0" w:line="317" w:lineRule="exact"/>
    </w:pPr>
    <w:rPr>
      <w:rFonts w:eastAsiaTheme="minorHAnsi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dcterms:created xsi:type="dcterms:W3CDTF">2016-09-27T17:10:00Z</dcterms:created>
  <dcterms:modified xsi:type="dcterms:W3CDTF">2017-11-09T18:28:00Z</dcterms:modified>
</cp:coreProperties>
</file>