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B5" w:rsidRDefault="00092CB5" w:rsidP="00C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Гагаринская СОШ – филиал Ваньковская ООШ</w:t>
      </w:r>
    </w:p>
    <w:p w:rsidR="002F39B0" w:rsidRPr="002F39B0" w:rsidRDefault="00E9359F" w:rsidP="00C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B0">
        <w:rPr>
          <w:rFonts w:ascii="Times New Roman" w:hAnsi="Times New Roman" w:cs="Times New Roman"/>
          <w:b/>
          <w:sz w:val="24"/>
          <w:szCs w:val="24"/>
        </w:rPr>
        <w:t>План работы Ваньковской ООШ в каникулярное время</w:t>
      </w:r>
      <w:r w:rsidR="007C45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9B0">
        <w:rPr>
          <w:rFonts w:ascii="Times New Roman" w:hAnsi="Times New Roman" w:cs="Times New Roman"/>
          <w:b/>
          <w:sz w:val="24"/>
          <w:szCs w:val="24"/>
        </w:rPr>
        <w:t xml:space="preserve"> (зимние каникулы) </w:t>
      </w:r>
    </w:p>
    <w:p w:rsidR="00E9359F" w:rsidRDefault="00E9359F" w:rsidP="00C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9B0">
        <w:rPr>
          <w:rFonts w:ascii="Times New Roman" w:hAnsi="Times New Roman" w:cs="Times New Roman"/>
          <w:b/>
          <w:sz w:val="24"/>
          <w:szCs w:val="24"/>
        </w:rPr>
        <w:t>201</w:t>
      </w:r>
      <w:r w:rsidR="00092CB5">
        <w:rPr>
          <w:rFonts w:ascii="Times New Roman" w:hAnsi="Times New Roman" w:cs="Times New Roman"/>
          <w:b/>
          <w:sz w:val="24"/>
          <w:szCs w:val="24"/>
        </w:rPr>
        <w:t>7</w:t>
      </w:r>
      <w:r w:rsidRPr="002F39B0">
        <w:rPr>
          <w:rFonts w:ascii="Times New Roman" w:hAnsi="Times New Roman" w:cs="Times New Roman"/>
          <w:b/>
          <w:sz w:val="24"/>
          <w:szCs w:val="24"/>
        </w:rPr>
        <w:t>-201</w:t>
      </w:r>
      <w:r w:rsidR="00092CB5">
        <w:rPr>
          <w:rFonts w:ascii="Times New Roman" w:hAnsi="Times New Roman" w:cs="Times New Roman"/>
          <w:b/>
          <w:sz w:val="24"/>
          <w:szCs w:val="24"/>
        </w:rPr>
        <w:t>8</w:t>
      </w:r>
      <w:r w:rsidRPr="002F39B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533FE" w:rsidRPr="002F39B0" w:rsidRDefault="00B533FE" w:rsidP="00CB1F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9"/>
        <w:gridCol w:w="850"/>
        <w:gridCol w:w="3829"/>
        <w:gridCol w:w="3933"/>
      </w:tblGrid>
      <w:tr w:rsidR="00E9359F" w:rsidRPr="002F39B0" w:rsidTr="00CB1F81">
        <w:trPr>
          <w:trHeight w:val="345"/>
        </w:trPr>
        <w:tc>
          <w:tcPr>
            <w:tcW w:w="959" w:type="dxa"/>
            <w:vMerge w:val="restart"/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7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E9359F" w:rsidRPr="002F39B0" w:rsidTr="00CB1F81">
        <w:trPr>
          <w:trHeight w:val="300"/>
        </w:trPr>
        <w:tc>
          <w:tcPr>
            <w:tcW w:w="959" w:type="dxa"/>
            <w:vMerge/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bookmarkStart w:id="0" w:name="_GoBack"/>
            <w:bookmarkEnd w:id="0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E9359F" w:rsidRPr="002F39B0" w:rsidTr="00CB1F81">
        <w:trPr>
          <w:trHeight w:val="420"/>
        </w:trPr>
        <w:tc>
          <w:tcPr>
            <w:tcW w:w="959" w:type="dxa"/>
            <w:tcBorders>
              <w:bottom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</w:t>
            </w:r>
          </w:p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</w:tcBorders>
          </w:tcPr>
          <w:p w:rsidR="00E9359F" w:rsidRPr="002F39B0" w:rsidRDefault="00092CB5" w:rsidP="00E93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1.Викторина «В гостях у сказки». Аверина Е.А.</w:t>
            </w:r>
          </w:p>
        </w:tc>
        <w:tc>
          <w:tcPr>
            <w:tcW w:w="3933" w:type="dxa"/>
            <w:tcBorders>
              <w:bottom w:val="single" w:sz="4" w:space="0" w:color="auto"/>
            </w:tcBorders>
          </w:tcPr>
          <w:p w:rsidR="00E94DFD" w:rsidRPr="002F39B0" w:rsidRDefault="00E94DFD" w:rsidP="00E9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Секция «Дзюдо» для учащихся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E94DFD" w:rsidRPr="002F39B0" w:rsidRDefault="00E94DFD" w:rsidP="00E94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9359F" w:rsidRPr="002F39B0" w:rsidRDefault="00E94DFD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.Игровое мероприятие «Школа этикета».</w:t>
            </w:r>
          </w:p>
        </w:tc>
      </w:tr>
      <w:tr w:rsidR="00092CB5" w:rsidRPr="002F39B0" w:rsidTr="00CB1F81">
        <w:trPr>
          <w:trHeight w:val="1362"/>
        </w:trPr>
        <w:tc>
          <w:tcPr>
            <w:tcW w:w="959" w:type="dxa"/>
            <w:tcBorders>
              <w:top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092CB5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</w:tcBorders>
          </w:tcPr>
          <w:p w:rsidR="00092CB5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Зоологический КВН.</w:t>
            </w:r>
          </w:p>
          <w:p w:rsidR="00092CB5" w:rsidRDefault="00092CB5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Курдоякова Е.Н.</w:t>
            </w:r>
          </w:p>
        </w:tc>
        <w:tc>
          <w:tcPr>
            <w:tcW w:w="3933" w:type="dxa"/>
            <w:tcBorders>
              <w:top w:val="single" w:sz="4" w:space="0" w:color="auto"/>
            </w:tcBorders>
          </w:tcPr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92CB5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2.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класса Курдоякова Е.Н.</w:t>
            </w:r>
          </w:p>
        </w:tc>
      </w:tr>
      <w:tr w:rsidR="00E9359F" w:rsidRPr="002F39B0" w:rsidTr="00CB1F81">
        <w:tc>
          <w:tcPr>
            <w:tcW w:w="959" w:type="dxa"/>
          </w:tcPr>
          <w:p w:rsidR="00E9359F" w:rsidRPr="002F39B0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359F" w:rsidRPr="002F39B0" w:rsidRDefault="00E9359F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E9359F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1.Викторина «По сказкам Пушкина».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Бабасова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3933" w:type="dxa"/>
          </w:tcPr>
          <w:p w:rsidR="00B416C9" w:rsidRPr="002F39B0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>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E9359F" w:rsidRPr="002F39B0" w:rsidRDefault="00B416C9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E9359F" w:rsidRPr="002F39B0" w:rsidTr="00CB1F81">
        <w:tc>
          <w:tcPr>
            <w:tcW w:w="959" w:type="dxa"/>
          </w:tcPr>
          <w:p w:rsidR="00E9359F" w:rsidRPr="002F39B0" w:rsidRDefault="00092CB5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359F" w:rsidRPr="002F39B0" w:rsidRDefault="00B416C9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E9359F" w:rsidRDefault="00E9359F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2CB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викторина. 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3933" w:type="dxa"/>
          </w:tcPr>
          <w:p w:rsidR="00B416C9" w:rsidRPr="002F39B0" w:rsidRDefault="00B416C9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E9359F" w:rsidRDefault="00B416C9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092CB5" w:rsidRPr="002F39B0" w:rsidRDefault="00092CB5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Эзенкина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Ю.Д.</w:t>
            </w:r>
          </w:p>
        </w:tc>
      </w:tr>
      <w:tr w:rsidR="00E9359F" w:rsidRPr="002F39B0" w:rsidTr="00902730">
        <w:trPr>
          <w:trHeight w:val="1569"/>
        </w:trPr>
        <w:tc>
          <w:tcPr>
            <w:tcW w:w="959" w:type="dxa"/>
          </w:tcPr>
          <w:p w:rsidR="00E9359F" w:rsidRP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359F" w:rsidRPr="002F39B0" w:rsidRDefault="00B416C9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CB1F81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B1F81" w:rsidRPr="00B21EEC">
              <w:rPr>
                <w:rFonts w:ascii="Times New Roman" w:hAnsi="Times New Roman" w:cs="Times New Roman"/>
                <w:sz w:val="24"/>
                <w:szCs w:val="24"/>
              </w:rPr>
              <w:t>1 кл. 9:15-10:30</w:t>
            </w:r>
            <w:r w:rsidR="00CB1F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B1F81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="00CB1F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F81" w:rsidRPr="00B21EEC" w:rsidRDefault="00CB1F81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EC">
              <w:rPr>
                <w:rFonts w:ascii="Times New Roman" w:hAnsi="Times New Roman" w:cs="Times New Roman"/>
                <w:sz w:val="24"/>
                <w:szCs w:val="24"/>
              </w:rPr>
              <w:t>2 кл. 10:30-11:55</w:t>
            </w:r>
          </w:p>
          <w:p w:rsidR="00CB1F81" w:rsidRDefault="00B21EEC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«Пластическая</w:t>
            </w:r>
            <w:r w:rsidR="00CB1F81">
              <w:rPr>
                <w:rFonts w:ascii="Times New Roman" w:hAnsi="Times New Roman" w:cs="Times New Roman"/>
                <w:sz w:val="24"/>
                <w:szCs w:val="24"/>
              </w:rPr>
              <w:t xml:space="preserve"> фантазия»</w:t>
            </w:r>
          </w:p>
          <w:p w:rsidR="00902730" w:rsidRPr="002F39B0" w:rsidRDefault="00CB1F81" w:rsidP="0090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12:00-1</w:t>
            </w:r>
            <w:r w:rsidR="00902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Константинова Л.А.</w:t>
            </w:r>
          </w:p>
          <w:p w:rsidR="00E9359F" w:rsidRPr="002F39B0" w:rsidRDefault="00E9359F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B416C9" w:rsidRPr="002F39B0" w:rsidRDefault="00E9359F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16C9"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B416C9" w:rsidRPr="002F39B0" w:rsidRDefault="00B416C9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02730" w:rsidRPr="002F39B0" w:rsidRDefault="00902730" w:rsidP="00902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Биссер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14:00-16:00 Константинова Л.А.</w:t>
            </w:r>
          </w:p>
          <w:p w:rsidR="00E9359F" w:rsidRPr="002F39B0" w:rsidRDefault="00E9359F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59F" w:rsidRPr="002F39B0" w:rsidTr="00CB1F81">
        <w:tc>
          <w:tcPr>
            <w:tcW w:w="959" w:type="dxa"/>
          </w:tcPr>
          <w:p w:rsidR="00E9359F" w:rsidRP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359F" w:rsidRP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9359F" w:rsidRPr="002F39B0" w:rsidRDefault="00B416C9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E9359F" w:rsidRDefault="00E94DFD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4DFD" w:rsidRPr="002F39B0" w:rsidRDefault="00E94DFD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933" w:type="dxa"/>
          </w:tcPr>
          <w:p w:rsidR="00B416C9" w:rsidRPr="002F39B0" w:rsidRDefault="00B416C9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2F39B0" w:rsidRDefault="00B416C9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94DFD" w:rsidRPr="002F39B0" w:rsidRDefault="00E94DFD" w:rsidP="00BE1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. Консультаци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2F39B0" w:rsidRPr="002F39B0" w:rsidTr="00CB1F81">
        <w:tc>
          <w:tcPr>
            <w:tcW w:w="959" w:type="dxa"/>
          </w:tcPr>
          <w:p w:rsidR="002F39B0" w:rsidRP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9B0" w:rsidRPr="002F39B0" w:rsidRDefault="002F39B0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F39B0" w:rsidRPr="002F39B0" w:rsidRDefault="00E94DFD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Деда Мороза «Волшебный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933" w:type="dxa"/>
          </w:tcPr>
          <w:p w:rsidR="002F39B0" w:rsidRP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1. Секция «Дзюдо» для учащихся 1-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  <w:p w:rsidR="002F39B0" w:rsidRP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Грицук</w:t>
            </w:r>
            <w:proofErr w:type="spellEnd"/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F39B0" w:rsidRPr="002F39B0" w:rsidTr="00CB1F81">
        <w:tc>
          <w:tcPr>
            <w:tcW w:w="959" w:type="dxa"/>
          </w:tcPr>
          <w:p w:rsid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9B0" w:rsidRDefault="00E94DFD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F3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2F39B0" w:rsidRPr="002F39B0" w:rsidRDefault="00E94DFD" w:rsidP="00B41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Шахматный турнир среди учащихся 1-4 классов Гирш Е.Н.</w:t>
            </w:r>
          </w:p>
        </w:tc>
        <w:tc>
          <w:tcPr>
            <w:tcW w:w="3933" w:type="dxa"/>
          </w:tcPr>
          <w:p w:rsidR="002F39B0" w:rsidRPr="002F39B0" w:rsidRDefault="002F39B0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F81">
              <w:rPr>
                <w:rFonts w:ascii="Times New Roman" w:hAnsi="Times New Roman" w:cs="Times New Roman"/>
                <w:sz w:val="24"/>
                <w:szCs w:val="24"/>
              </w:rPr>
              <w:t>.Кружок «Туризм» 5-8 кл.</w:t>
            </w:r>
          </w:p>
          <w:p w:rsidR="002F39B0" w:rsidRDefault="002F39B0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94DFD">
              <w:rPr>
                <w:rFonts w:ascii="Times New Roman" w:hAnsi="Times New Roman" w:cs="Times New Roman"/>
                <w:sz w:val="24"/>
                <w:szCs w:val="24"/>
              </w:rPr>
              <w:t>Веселые старты 5-8 классы.</w:t>
            </w:r>
          </w:p>
          <w:p w:rsidR="00E94DFD" w:rsidRPr="002F39B0" w:rsidRDefault="00E94DFD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Гирш Е.Н.</w:t>
            </w:r>
          </w:p>
        </w:tc>
      </w:tr>
      <w:tr w:rsidR="00CB1F81" w:rsidRPr="002F39B0" w:rsidTr="00CB1F81">
        <w:tc>
          <w:tcPr>
            <w:tcW w:w="959" w:type="dxa"/>
          </w:tcPr>
          <w:p w:rsidR="00CB1F81" w:rsidRDefault="00CB1F81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B1F81" w:rsidRDefault="00CB1F81" w:rsidP="00BE1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3829" w:type="dxa"/>
            <w:tcBorders>
              <w:left w:val="single" w:sz="4" w:space="0" w:color="auto"/>
            </w:tcBorders>
          </w:tcPr>
          <w:p w:rsidR="00CB1F81" w:rsidRDefault="00CB1F81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B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21EEC">
              <w:rPr>
                <w:rFonts w:ascii="Times New Roman" w:hAnsi="Times New Roman" w:cs="Times New Roman"/>
                <w:sz w:val="24"/>
                <w:szCs w:val="24"/>
              </w:rPr>
              <w:t>1 кл. 12:30-14:00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21E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1F81" w:rsidRPr="00B21EEC" w:rsidRDefault="00CB1F81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EEC">
              <w:rPr>
                <w:rFonts w:ascii="Times New Roman" w:hAnsi="Times New Roman" w:cs="Times New Roman"/>
                <w:sz w:val="24"/>
                <w:szCs w:val="24"/>
              </w:rPr>
              <w:t>2 кл. 14:00-15:30</w:t>
            </w:r>
          </w:p>
          <w:p w:rsidR="00CB1F81" w:rsidRDefault="00CB1F81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«Пласти</w:t>
            </w:r>
            <w:r w:rsidR="00B21EEC">
              <w:rPr>
                <w:rFonts w:ascii="Times New Roman" w:hAnsi="Times New Roman" w:cs="Times New Roman"/>
                <w:sz w:val="24"/>
                <w:szCs w:val="24"/>
              </w:rPr>
              <w:t>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фантазия»</w:t>
            </w:r>
          </w:p>
          <w:p w:rsidR="00CB1F81" w:rsidRPr="002F39B0" w:rsidRDefault="00CB1F81" w:rsidP="00CB1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Л.А.</w:t>
            </w:r>
          </w:p>
        </w:tc>
        <w:tc>
          <w:tcPr>
            <w:tcW w:w="3933" w:type="dxa"/>
          </w:tcPr>
          <w:p w:rsidR="00CB1F81" w:rsidRPr="002F39B0" w:rsidRDefault="00CB1F81" w:rsidP="002F39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E89" w:rsidRDefault="00E75E89"/>
    <w:sectPr w:rsidR="00E75E89" w:rsidSect="00FE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2FE"/>
    <w:multiLevelType w:val="hybridMultilevel"/>
    <w:tmpl w:val="6D66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087D"/>
    <w:multiLevelType w:val="hybridMultilevel"/>
    <w:tmpl w:val="D6B6A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9F"/>
    <w:rsid w:val="00092CB5"/>
    <w:rsid w:val="002F39B0"/>
    <w:rsid w:val="00777D98"/>
    <w:rsid w:val="007C4591"/>
    <w:rsid w:val="00902730"/>
    <w:rsid w:val="00B21EEC"/>
    <w:rsid w:val="00B416C9"/>
    <w:rsid w:val="00B533FE"/>
    <w:rsid w:val="00CB1F81"/>
    <w:rsid w:val="00DC1767"/>
    <w:rsid w:val="00E75E89"/>
    <w:rsid w:val="00E9359F"/>
    <w:rsid w:val="00E94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59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2C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2017-12-28T04:35:00Z</cp:lastPrinted>
  <dcterms:created xsi:type="dcterms:W3CDTF">2016-12-30T06:58:00Z</dcterms:created>
  <dcterms:modified xsi:type="dcterms:W3CDTF">2017-12-28T04:40:00Z</dcterms:modified>
</cp:coreProperties>
</file>