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FF7" w:rsidRDefault="00993FF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993FF7" w:rsidRDefault="00993FF7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4B452D" w:rsidRDefault="00F55A0A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B814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19  октября 2018 года в </w:t>
      </w:r>
      <w:proofErr w:type="spellStart"/>
      <w:r w:rsidRPr="00B814A5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Новотравнинской</w:t>
      </w:r>
      <w:proofErr w:type="spellEnd"/>
      <w:r w:rsidRPr="00B814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школе прошла спортивная пятница. Такая пятница проходит уже не в первый раз. Учителя начальных классов провели  спортивную эс</w:t>
      </w:r>
      <w:r w:rsidR="002409AF">
        <w:rPr>
          <w:rFonts w:ascii="Arial" w:hAnsi="Arial" w:cs="Arial"/>
          <w:color w:val="000000"/>
          <w:sz w:val="28"/>
          <w:szCs w:val="28"/>
          <w:shd w:val="clear" w:color="auto" w:fill="FFFFFF"/>
        </w:rPr>
        <w:t>тафету.</w:t>
      </w:r>
      <w:r w:rsidRPr="00B814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Инструктор по спорту </w:t>
      </w:r>
      <w:proofErr w:type="spellStart"/>
      <w:r w:rsidRPr="00B814A5">
        <w:rPr>
          <w:rFonts w:ascii="Arial" w:hAnsi="Arial" w:cs="Arial"/>
          <w:color w:val="000000"/>
          <w:sz w:val="28"/>
          <w:szCs w:val="28"/>
          <w:shd w:val="clear" w:color="auto" w:fill="FFFFFF"/>
        </w:rPr>
        <w:t>Новотравнинской</w:t>
      </w:r>
      <w:proofErr w:type="spellEnd"/>
      <w:r w:rsidRPr="00B814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сельской администрации организовал подвижные перемены в спортивном зале. В течени</w:t>
      </w:r>
      <w:r w:rsidR="002409AF">
        <w:rPr>
          <w:rFonts w:ascii="Arial" w:hAnsi="Arial" w:cs="Arial"/>
          <w:color w:val="000000"/>
          <w:sz w:val="28"/>
          <w:szCs w:val="28"/>
          <w:shd w:val="clear" w:color="auto" w:fill="FFFFFF"/>
        </w:rPr>
        <w:t>е</w:t>
      </w:r>
      <w:r w:rsidRPr="00B814A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всего учебного дня на переменах ребят ждали увлекательные игры и шахматные турниры. </w:t>
      </w:r>
    </w:p>
    <w:p w:rsidR="00D703AE" w:rsidRDefault="00D703A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703AE" w:rsidRDefault="00D703A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703AE" w:rsidRDefault="00D703AE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D703AE" w:rsidRPr="00B814A5" w:rsidRDefault="00D703A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648220" cy="3967670"/>
            <wp:effectExtent l="19050" t="0" r="0" b="0"/>
            <wp:docPr id="1" name="Рисунок 1" descr="C:\Users\User\Desktop\спорт 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орт 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8" cy="396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03AE" w:rsidRPr="00B814A5" w:rsidSect="00993FF7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F55A0A"/>
    <w:rsid w:val="002409AF"/>
    <w:rsid w:val="004B452D"/>
    <w:rsid w:val="008B4813"/>
    <w:rsid w:val="00946477"/>
    <w:rsid w:val="00993FF7"/>
    <w:rsid w:val="00B814A5"/>
    <w:rsid w:val="00D703AE"/>
    <w:rsid w:val="00F5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3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328</Characters>
  <Application>Microsoft Office Word</Application>
  <DocSecurity>0</DocSecurity>
  <Lines>2</Lines>
  <Paragraphs>1</Paragraphs>
  <ScaleCrop>false</ScaleCrop>
  <Company>DG Win&amp;Soft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2018-10-21T14:46:00Z</dcterms:created>
  <dcterms:modified xsi:type="dcterms:W3CDTF">2018-10-21T14:55:00Z</dcterms:modified>
</cp:coreProperties>
</file>