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A15349" w:rsidTr="00A36DFA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49" w:rsidRDefault="00A15349" w:rsidP="00A36DFA">
            <w:pPr>
              <w:rPr>
                <w:rFonts w:cs="Times New Roman"/>
                <w:sz w:val="24"/>
                <w:szCs w:val="24"/>
              </w:rPr>
            </w:pPr>
            <w:r>
              <w:t>«Согласовано»</w:t>
            </w:r>
          </w:p>
          <w:p w:rsidR="00A15349" w:rsidRDefault="00A15349" w:rsidP="00A36DFA">
            <w:pPr>
              <w:rPr>
                <w:rFonts w:ascii="Times New Roman" w:hAnsi="Times New Roman"/>
              </w:rPr>
            </w:pPr>
            <w:r>
              <w:t>Заместитель директора по УВР</w:t>
            </w:r>
          </w:p>
          <w:p w:rsidR="00A15349" w:rsidRDefault="00A15349" w:rsidP="00A36DFA">
            <w:r>
              <w:t>/ Кипкаева В.В./</w:t>
            </w:r>
          </w:p>
          <w:p w:rsidR="00A15349" w:rsidRDefault="00A15349" w:rsidP="00A36DFA">
            <w:pPr>
              <w:rPr>
                <w:rFonts w:ascii="Times New Roman" w:hAnsi="Times New Roman"/>
                <w:sz w:val="24"/>
                <w:szCs w:val="24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49" w:rsidRDefault="00A15349" w:rsidP="00A36DFA">
            <w:pPr>
              <w:rPr>
                <w:rFonts w:cs="Times New Roman"/>
                <w:sz w:val="24"/>
                <w:szCs w:val="24"/>
              </w:rPr>
            </w:pPr>
            <w:r>
              <w:t>«Согласовано»</w:t>
            </w:r>
          </w:p>
          <w:p w:rsidR="00A15349" w:rsidRDefault="00A15349" w:rsidP="00A36DFA">
            <w:pPr>
              <w:rPr>
                <w:rFonts w:ascii="Times New Roman" w:hAnsi="Times New Roman"/>
              </w:rPr>
            </w:pPr>
            <w:r>
              <w:t>Руководитель ШМО</w:t>
            </w:r>
          </w:p>
          <w:p w:rsidR="00A15349" w:rsidRDefault="00A15349" w:rsidP="00A36DFA">
            <w:r>
              <w:t>/Елишева Т.С./</w:t>
            </w:r>
          </w:p>
          <w:p w:rsidR="00A15349" w:rsidRDefault="00A15349" w:rsidP="00A36DF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349" w:rsidRDefault="00A15349" w:rsidP="00A36DFA">
            <w:pPr>
              <w:rPr>
                <w:rFonts w:cs="Times New Roman"/>
                <w:sz w:val="24"/>
                <w:szCs w:val="24"/>
              </w:rPr>
            </w:pPr>
            <w:r>
              <w:t>«Утверждаю»</w:t>
            </w:r>
          </w:p>
          <w:p w:rsidR="00A15349" w:rsidRDefault="00A15349" w:rsidP="00A36DFA">
            <w:pPr>
              <w:rPr>
                <w:rFonts w:ascii="Times New Roman" w:hAnsi="Times New Roman"/>
              </w:rPr>
            </w:pPr>
            <w:r>
              <w:t>Директор МАОУ ОСОШ №1</w:t>
            </w:r>
          </w:p>
          <w:p w:rsidR="00A15349" w:rsidRDefault="00A15349" w:rsidP="00A36DFA">
            <w:r>
              <w:t>/Казаринова Е.В./</w:t>
            </w:r>
          </w:p>
          <w:p w:rsidR="00A15349" w:rsidRDefault="00A15349" w:rsidP="00A36DFA">
            <w:pPr>
              <w:rPr>
                <w:rFonts w:ascii="Times New Roman" w:hAnsi="Times New Roman"/>
                <w:sz w:val="24"/>
                <w:szCs w:val="24"/>
              </w:rPr>
            </w:pPr>
            <w:r>
              <w:t>Приказ № 130-од     от 31. 08.2016года</w:t>
            </w:r>
          </w:p>
        </w:tc>
      </w:tr>
    </w:tbl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539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  КРУЖКА</w:t>
      </w:r>
    </w:p>
    <w:p w:rsidR="00201263" w:rsidRPr="00836539" w:rsidRDefault="00481BF7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«Я - гражданин</w:t>
      </w:r>
      <w:r w:rsidR="00201263" w:rsidRPr="0083653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836539" w:rsidP="008365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11239">
        <w:rPr>
          <w:rFonts w:ascii="Times New Roman" w:hAnsi="Times New Roman" w:cs="Times New Roman"/>
          <w:sz w:val="28"/>
          <w:szCs w:val="28"/>
        </w:rPr>
        <w:t>в рамках реализации  духовно- нравственного</w:t>
      </w:r>
      <w:r w:rsidR="00201263" w:rsidRPr="00836539">
        <w:rPr>
          <w:rFonts w:ascii="Times New Roman" w:hAnsi="Times New Roman" w:cs="Times New Roman"/>
          <w:sz w:val="28"/>
          <w:szCs w:val="28"/>
        </w:rPr>
        <w:t xml:space="preserve"> направления </w:t>
      </w: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 xml:space="preserve"> внеуро</w:t>
      </w:r>
      <w:r w:rsidR="00C20630" w:rsidRPr="00836539">
        <w:rPr>
          <w:rFonts w:ascii="Times New Roman" w:hAnsi="Times New Roman" w:cs="Times New Roman"/>
          <w:sz w:val="28"/>
          <w:szCs w:val="28"/>
        </w:rPr>
        <w:t>ч</w:t>
      </w:r>
      <w:r w:rsidR="00D4194A" w:rsidRPr="00836539">
        <w:rPr>
          <w:rFonts w:ascii="Times New Roman" w:hAnsi="Times New Roman" w:cs="Times New Roman"/>
          <w:sz w:val="28"/>
          <w:szCs w:val="28"/>
        </w:rPr>
        <w:t>ной деятельности учащихся 1-2</w:t>
      </w:r>
      <w:r w:rsidRPr="00836539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5349" w:rsidRDefault="00836539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5349" w:rsidRDefault="00A15349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6539">
        <w:rPr>
          <w:rFonts w:ascii="Times New Roman" w:hAnsi="Times New Roman" w:cs="Times New Roman"/>
          <w:sz w:val="28"/>
          <w:szCs w:val="28"/>
        </w:rPr>
        <w:t>на 201</w:t>
      </w:r>
      <w:r w:rsidR="00C20630" w:rsidRPr="00836539">
        <w:rPr>
          <w:rFonts w:ascii="Times New Roman" w:hAnsi="Times New Roman" w:cs="Times New Roman"/>
          <w:sz w:val="28"/>
          <w:szCs w:val="28"/>
        </w:rPr>
        <w:t>6</w:t>
      </w:r>
      <w:r w:rsidRPr="00836539">
        <w:rPr>
          <w:rFonts w:ascii="Times New Roman" w:hAnsi="Times New Roman" w:cs="Times New Roman"/>
          <w:sz w:val="28"/>
          <w:szCs w:val="28"/>
        </w:rPr>
        <w:t>-201</w:t>
      </w:r>
      <w:r w:rsidR="00C20630" w:rsidRPr="00836539">
        <w:rPr>
          <w:rFonts w:ascii="Times New Roman" w:hAnsi="Times New Roman" w:cs="Times New Roman"/>
          <w:sz w:val="28"/>
          <w:szCs w:val="28"/>
        </w:rPr>
        <w:t>7</w:t>
      </w:r>
      <w:r w:rsidRPr="00836539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836539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256E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36539" w:rsidRPr="006D4AF9" w:rsidRDefault="00256EF1" w:rsidP="0002360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AF9">
        <w:rPr>
          <w:rFonts w:ascii="Times New Roman" w:hAnsi="Times New Roman" w:cs="Times New Roman"/>
          <w:b/>
          <w:bCs/>
          <w:sz w:val="28"/>
          <w:szCs w:val="28"/>
        </w:rPr>
        <w:t xml:space="preserve">1. Результаты освоения кружка </w:t>
      </w:r>
      <w:r w:rsidR="00D4194A" w:rsidRPr="006D4AF9">
        <w:rPr>
          <w:rFonts w:ascii="Times New Roman" w:hAnsi="Times New Roman" w:cs="Times New Roman"/>
          <w:b/>
          <w:bCs/>
          <w:sz w:val="28"/>
          <w:szCs w:val="28"/>
        </w:rPr>
        <w:t>внеурочной деятель</w:t>
      </w:r>
      <w:r w:rsidR="00481BF7" w:rsidRPr="006D4AF9">
        <w:rPr>
          <w:rFonts w:ascii="Times New Roman" w:hAnsi="Times New Roman" w:cs="Times New Roman"/>
          <w:b/>
          <w:bCs/>
          <w:sz w:val="28"/>
          <w:szCs w:val="28"/>
        </w:rPr>
        <w:t>ности «Я - гражданин</w:t>
      </w:r>
      <w:r w:rsidRPr="006D4AF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D4AF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481BF7" w:rsidRPr="006D4AF9" w:rsidRDefault="00434995" w:rsidP="00481BF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4AF9">
        <w:rPr>
          <w:rFonts w:ascii="Times New Roman" w:hAnsi="Times New Roman" w:cs="Times New Roman"/>
          <w:bCs/>
          <w:sz w:val="28"/>
          <w:szCs w:val="28"/>
        </w:rPr>
        <w:t xml:space="preserve">  Сформировать</w:t>
      </w:r>
      <w:r w:rsidR="00481BF7" w:rsidRPr="006D4AF9">
        <w:rPr>
          <w:rFonts w:ascii="Times New Roman" w:hAnsi="Times New Roman" w:cs="Times New Roman"/>
          <w:bCs/>
          <w:sz w:val="28"/>
          <w:szCs w:val="28"/>
        </w:rPr>
        <w:t xml:space="preserve"> ценностное отношение к России, своему народу, краю, государственной символике, законам РФ, старшему поколению, к природе.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4AF9">
        <w:rPr>
          <w:rFonts w:ascii="Times New Roman" w:hAnsi="Times New Roman" w:cs="Times New Roman"/>
          <w:bCs/>
          <w:sz w:val="28"/>
          <w:szCs w:val="28"/>
        </w:rPr>
        <w:t xml:space="preserve">  Учащиеся имеют знания о значимых страницах истории страны, о примерах исполнения гражданского и патриотического долга, о традициях и культурном достоянии своего края, о моральных нормах и правилах поведения, об этических нормах взаимоотношений в семье, между поколениями, знают традиции своей семьи и образовательного учреждения, бережно относятся к ним.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4AF9">
        <w:rPr>
          <w:rFonts w:ascii="Times New Roman" w:hAnsi="Times New Roman" w:cs="Times New Roman"/>
          <w:bCs/>
          <w:sz w:val="28"/>
          <w:szCs w:val="28"/>
        </w:rPr>
        <w:t xml:space="preserve">  Учащиеся обладают опытом ролевого взаимодействия и реализации гражданской, патриотической позиции, опытом взаимодействия с людьми разного возраста,  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4AF9">
        <w:rPr>
          <w:rFonts w:ascii="Times New Roman" w:hAnsi="Times New Roman" w:cs="Times New Roman"/>
          <w:bCs/>
          <w:sz w:val="28"/>
          <w:szCs w:val="28"/>
        </w:rPr>
        <w:t>неравнодушны к жизненным проблемам других людей, умеют сочувствовать человеку, находящемуся в трудной ситуации, видеть красоту в окружающем мире, в поведении, поступках людей.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4AF9">
        <w:rPr>
          <w:rFonts w:ascii="Times New Roman" w:hAnsi="Times New Roman" w:cs="Times New Roman"/>
          <w:bCs/>
          <w:sz w:val="28"/>
          <w:szCs w:val="28"/>
        </w:rPr>
        <w:t xml:space="preserve">  Школьники обладают начальными представлениями о правах и обязанностях человека, гражданина, семьянина, товарища, эстетического отношения к окружающему миру и самому себе.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D4AF9">
        <w:rPr>
          <w:rFonts w:ascii="Times New Roman" w:hAnsi="Times New Roman" w:cs="Times New Roman"/>
          <w:bCs/>
          <w:sz w:val="28"/>
          <w:szCs w:val="28"/>
        </w:rPr>
        <w:t xml:space="preserve">  У детей младшего школьного возраста накоплен личный опыт участия в экологических инициативах, проектах, в природоохранной деятельности в школе, на пришкольном участке.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4AF9">
        <w:rPr>
          <w:rFonts w:ascii="Times New Roman" w:hAnsi="Times New Roman" w:cs="Times New Roman"/>
          <w:sz w:val="28"/>
          <w:szCs w:val="28"/>
        </w:rPr>
        <w:t>В результате реализации программы ожидается: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>развитие творческих способностей</w:t>
      </w:r>
      <w:r w:rsidRPr="006D4AF9">
        <w:rPr>
          <w:rFonts w:ascii="Times New Roman" w:hAnsi="Times New Roman" w:cs="Times New Roman"/>
          <w:sz w:val="28"/>
          <w:szCs w:val="28"/>
        </w:rPr>
        <w:t>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 xml:space="preserve">осознание ответственности за судьбу страны, формирование гордости за сопричастность к деяниям предыдущих поколений; 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>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>осознание обучающимися высших ценностей, идеалов, ориентиров, способность руководствоваться ими в практической деятельности.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>Конечным результатом реализации программы должна стать активная гражданская позиция и патриотическое сознание обучающихся, как основа личности гражданина России.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AF9">
        <w:rPr>
          <w:rFonts w:ascii="Times New Roman" w:hAnsi="Times New Roman" w:cs="Times New Roman"/>
          <w:sz w:val="28"/>
          <w:szCs w:val="28"/>
        </w:rPr>
        <w:t xml:space="preserve">Описание личных качеств ученика в результате реализации программы: 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доброжелательный;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порядочный;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самодисциплинированный;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уверенный;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терпимый (толерантный);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самостоятельный;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ответственный;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lastRenderedPageBreak/>
        <w:t>целеустремленный (особенно к знаниям);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внимательный к сверстникам;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аккуратный;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уважительный;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любящий;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интеллектуальный;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здоровый;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общительный;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любознательный;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сопереживающий;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воспитанный;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трудолюбивый;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открытый;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активный;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коммуникабельный;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социально зрелый и др.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В целом это самоактуализированная личность ученика с раскрытым личностным потенциалом.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D4A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D4AF9">
        <w:rPr>
          <w:rFonts w:ascii="Times New Roman" w:hAnsi="Times New Roman" w:cs="Times New Roman"/>
          <w:sz w:val="28"/>
          <w:szCs w:val="28"/>
        </w:rPr>
        <w:t>Организация работы по программе “Я – гражданин России” в 1-4 классах рассчитан на 1 занятие  в неделю :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4AF9">
        <w:rPr>
          <w:rFonts w:ascii="Times New Roman" w:hAnsi="Times New Roman" w:cs="Times New Roman"/>
          <w:b/>
          <w:sz w:val="28"/>
          <w:szCs w:val="28"/>
        </w:rPr>
        <w:t>1 ступень – 1 класс «Маленькие Россияне»;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4AF9">
        <w:rPr>
          <w:rFonts w:ascii="Times New Roman" w:hAnsi="Times New Roman" w:cs="Times New Roman"/>
          <w:b/>
          <w:sz w:val="28"/>
          <w:szCs w:val="28"/>
        </w:rPr>
        <w:t>2 ступень – 2 класс «Моя Малая Родина»;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4AF9">
        <w:rPr>
          <w:rFonts w:ascii="Times New Roman" w:hAnsi="Times New Roman" w:cs="Times New Roman"/>
          <w:b/>
          <w:sz w:val="28"/>
          <w:szCs w:val="28"/>
        </w:rPr>
        <w:t>3 ступень – 3 класс «Россия – Родина моя»;</w:t>
      </w:r>
    </w:p>
    <w:p w:rsidR="00481BF7" w:rsidRPr="006D4AF9" w:rsidRDefault="00481BF7" w:rsidP="00481BF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D4AF9">
        <w:rPr>
          <w:rFonts w:ascii="Times New Roman" w:hAnsi="Times New Roman" w:cs="Times New Roman"/>
          <w:b/>
          <w:sz w:val="28"/>
          <w:szCs w:val="28"/>
        </w:rPr>
        <w:t>4 ступень – 4 класс «Я – гражданин России».</w:t>
      </w:r>
    </w:p>
    <w:p w:rsidR="00481BF7" w:rsidRPr="006D4AF9" w:rsidRDefault="00481BF7" w:rsidP="005D1CEB">
      <w:pPr>
        <w:pStyle w:val="1"/>
        <w:ind w:left="0" w:right="-1" w:firstLine="0"/>
        <w:rPr>
          <w:rFonts w:ascii="Times New Roman" w:hAnsi="Times New Roman"/>
          <w:b/>
          <w:bCs/>
        </w:rPr>
      </w:pPr>
    </w:p>
    <w:p w:rsidR="00201263" w:rsidRPr="006D4AF9" w:rsidRDefault="003F0B9A" w:rsidP="005D1CEB">
      <w:pPr>
        <w:pStyle w:val="1"/>
        <w:ind w:left="0" w:right="-1" w:firstLine="0"/>
        <w:rPr>
          <w:rFonts w:ascii="Times New Roman" w:hAnsi="Times New Roman"/>
          <w:b/>
          <w:bCs/>
        </w:rPr>
      </w:pPr>
      <w:r w:rsidRPr="006D4AF9">
        <w:rPr>
          <w:rFonts w:ascii="Times New Roman" w:hAnsi="Times New Roman"/>
          <w:b/>
          <w:bCs/>
        </w:rPr>
        <w:t>2. Содержание  кружка</w:t>
      </w:r>
      <w:r w:rsidR="00201263" w:rsidRPr="006D4AF9">
        <w:rPr>
          <w:rFonts w:ascii="Times New Roman" w:hAnsi="Times New Roman"/>
          <w:b/>
          <w:bCs/>
        </w:rPr>
        <w:t xml:space="preserve">  в</w:t>
      </w:r>
      <w:r w:rsidR="00D4194A" w:rsidRPr="006D4AF9">
        <w:rPr>
          <w:rFonts w:ascii="Times New Roman" w:hAnsi="Times New Roman"/>
          <w:b/>
          <w:bCs/>
        </w:rPr>
        <w:t>неурочной  деятель</w:t>
      </w:r>
      <w:r w:rsidR="00481BF7" w:rsidRPr="006D4AF9">
        <w:rPr>
          <w:rFonts w:ascii="Times New Roman" w:hAnsi="Times New Roman"/>
          <w:b/>
          <w:bCs/>
        </w:rPr>
        <w:t>ности «Я - гражданин</w:t>
      </w:r>
      <w:r w:rsidR="00201263" w:rsidRPr="006D4AF9">
        <w:rPr>
          <w:rFonts w:ascii="Times New Roman" w:hAnsi="Times New Roman"/>
          <w:b/>
          <w:bCs/>
        </w:rPr>
        <w:t>»</w:t>
      </w:r>
    </w:p>
    <w:p w:rsidR="00836539" w:rsidRPr="006D4AF9" w:rsidRDefault="00836539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b/>
          <w:i/>
          <w:sz w:val="28"/>
          <w:szCs w:val="28"/>
        </w:rPr>
        <w:t xml:space="preserve">1 класс </w:t>
      </w:r>
      <w:r w:rsidRPr="006D4AF9">
        <w:rPr>
          <w:rFonts w:ascii="Times New Roman" w:hAnsi="Times New Roman" w:cs="Times New Roman"/>
          <w:b/>
          <w:sz w:val="28"/>
          <w:szCs w:val="28"/>
        </w:rPr>
        <w:t>«Маленькие Россияне»</w:t>
      </w:r>
      <w:r w:rsidRPr="006D4AF9">
        <w:rPr>
          <w:rFonts w:ascii="Times New Roman" w:hAnsi="Times New Roman" w:cs="Times New Roman"/>
          <w:b/>
          <w:i/>
          <w:sz w:val="28"/>
          <w:szCs w:val="28"/>
        </w:rPr>
        <w:t xml:space="preserve"> - 33ч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1.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я”(4ч)</w:t>
      </w:r>
      <w:r w:rsidRPr="006D4AF9">
        <w:rPr>
          <w:rFonts w:ascii="Times New Roman" w:hAnsi="Times New Roman" w:cs="Times New Roman"/>
          <w:sz w:val="28"/>
          <w:szCs w:val="28"/>
        </w:rPr>
        <w:t xml:space="preserve"> – формирование гражданского отношения к себе.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Я, ты, мы. Мой сосед по парте.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Кто что любит делать.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 xml:space="preserve">Антиреклама вредных привычек. Диагностика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2.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моя семья”(6ч)</w:t>
      </w:r>
      <w:r w:rsidRPr="006D4AF9">
        <w:rPr>
          <w:rFonts w:ascii="Times New Roman" w:hAnsi="Times New Roman" w:cs="Times New Roman"/>
          <w:sz w:val="28"/>
          <w:szCs w:val="28"/>
        </w:rPr>
        <w:t xml:space="preserve"> – формирование гражданского отношения к своей семье.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Моя семья – моя радость. Фотографии из семейного альбома. В чем я должен им помочь?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Кто мои бабушка, дедушка? Слушаем сказки моей бабушки.  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Моя красивая мама. Загляните в мамины глаза.   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>Конкурсы рисунков сказок, стихов. Оформление фотовыставки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3.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культура”(5ч)</w:t>
      </w:r>
      <w:r w:rsidRPr="006D4AF9">
        <w:rPr>
          <w:rFonts w:ascii="Times New Roman" w:hAnsi="Times New Roman" w:cs="Times New Roman"/>
          <w:sz w:val="28"/>
          <w:szCs w:val="28"/>
        </w:rPr>
        <w:t xml:space="preserve"> – формирование отношения к искусству.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Дары природы. Мисс осени.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История моего города.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Откуда пришли елочные игрушки. Встречаем Масленицу.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 xml:space="preserve">Экскурсии в музеи, конкурсы поделок из природного материала. 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D4AF9">
        <w:rPr>
          <w:rFonts w:ascii="Times New Roman" w:hAnsi="Times New Roman" w:cs="Times New Roman"/>
          <w:b/>
          <w:sz w:val="28"/>
          <w:szCs w:val="28"/>
        </w:rPr>
        <w:t xml:space="preserve">“Я и школа”(8ч) </w:t>
      </w:r>
      <w:r w:rsidRPr="006D4AF9">
        <w:rPr>
          <w:rFonts w:ascii="Times New Roman" w:hAnsi="Times New Roman" w:cs="Times New Roman"/>
          <w:sz w:val="28"/>
          <w:szCs w:val="28"/>
        </w:rPr>
        <w:t>– формирование гражданского отношения к школе.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Праздник первого звонка. Мой школьный дом. Правила поведения в школе. Законы жизни в классе. Школа вежливости.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Десант чистоты и порядка. Самый красивый школьный двор.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>Экскурсии по школе, по школьному саду. Акции.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5.</w:t>
      </w:r>
      <w:r w:rsidRPr="006D4AF9">
        <w:rPr>
          <w:rFonts w:ascii="Times New Roman" w:hAnsi="Times New Roman" w:cs="Times New Roman"/>
          <w:b/>
          <w:sz w:val="28"/>
          <w:szCs w:val="28"/>
        </w:rPr>
        <w:t xml:space="preserve">“Я и мое Отечество”(6ч) </w:t>
      </w:r>
      <w:r w:rsidRPr="006D4AF9">
        <w:rPr>
          <w:rFonts w:ascii="Times New Roman" w:hAnsi="Times New Roman" w:cs="Times New Roman"/>
          <w:sz w:val="28"/>
          <w:szCs w:val="28"/>
        </w:rPr>
        <w:t xml:space="preserve">– формирование гражданского отношения к Отечеству.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Мои права и обязанности.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Они защищают Родину.  Мои родные – защитники Родины. Маленькие герои большой войны. Поклон тебе, солдат России. С чего начинается Родина?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>Конкурсы стихов, песен. Подготовка и рассылка праздничных открыток.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6.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планета”(4ч) –</w:t>
      </w:r>
      <w:r w:rsidRPr="006D4AF9">
        <w:rPr>
          <w:rFonts w:ascii="Times New Roman" w:hAnsi="Times New Roman" w:cs="Times New Roman"/>
          <w:sz w:val="28"/>
          <w:szCs w:val="28"/>
        </w:rPr>
        <w:t xml:space="preserve"> формирование гражданского отношения к планете Земля.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Планета просит помощи. Маленькая страна.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Мягкие лапки, а в лапках царапки. В гости к зеленой аптеке.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>Конкурсы рисунков. Экскурсии, экологические акции</w:t>
      </w:r>
      <w:r w:rsidRPr="006D4AF9">
        <w:rPr>
          <w:rFonts w:ascii="Times New Roman" w:hAnsi="Times New Roman" w:cs="Times New Roman"/>
          <w:sz w:val="28"/>
          <w:szCs w:val="28"/>
        </w:rPr>
        <w:t>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4AF9">
        <w:rPr>
          <w:rFonts w:ascii="Times New Roman" w:hAnsi="Times New Roman" w:cs="Times New Roman"/>
          <w:b/>
          <w:i/>
          <w:sz w:val="28"/>
          <w:szCs w:val="28"/>
        </w:rPr>
        <w:t>2 класс «Моя Малая Родина» - 34ч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1.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я”(4ч)</w:t>
      </w:r>
      <w:r w:rsidRPr="006D4AF9">
        <w:rPr>
          <w:rFonts w:ascii="Times New Roman" w:hAnsi="Times New Roman" w:cs="Times New Roman"/>
          <w:sz w:val="28"/>
          <w:szCs w:val="28"/>
        </w:rPr>
        <w:t xml:space="preserve"> – формирование гражданского отношения к себе, другим людям.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Я – ученик. Мой портфель.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Подумай о других. Игры на развитие произвольных процессов.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 xml:space="preserve"> Диагностика. Сбор игр.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2.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семья”(5ч)</w:t>
      </w:r>
      <w:r w:rsidRPr="006D4AF9">
        <w:rPr>
          <w:rFonts w:ascii="Times New Roman" w:hAnsi="Times New Roman" w:cs="Times New Roman"/>
          <w:sz w:val="28"/>
          <w:szCs w:val="28"/>
        </w:rPr>
        <w:t xml:space="preserve"> – формирование гражданского отношения к своей семье.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Я помощник в своей семье.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Моя любимая мамочка.  Об отце говорю с уважением. Мама, папа, я – дружная семья. Здесь живет моя семья.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>Конкурсы рисунков, сочинений.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3.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культура”(4ч)</w:t>
      </w:r>
      <w:r w:rsidRPr="006D4AF9">
        <w:rPr>
          <w:rFonts w:ascii="Times New Roman" w:hAnsi="Times New Roman" w:cs="Times New Roman"/>
          <w:sz w:val="28"/>
          <w:szCs w:val="28"/>
        </w:rPr>
        <w:t xml:space="preserve"> – формирование отношения к искусству.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Родной край в древности. Поэты и писатели нашего города.    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Что посеешь, то и пожнешь.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Широкая Масленица.      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 xml:space="preserve">Экскурсии в музеи, вернисажи.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4.</w:t>
      </w:r>
      <w:r w:rsidRPr="006D4AF9">
        <w:rPr>
          <w:rFonts w:ascii="Times New Roman" w:hAnsi="Times New Roman" w:cs="Times New Roman"/>
          <w:b/>
          <w:sz w:val="28"/>
          <w:szCs w:val="28"/>
        </w:rPr>
        <w:t xml:space="preserve">“Я и школа”(6ч) </w:t>
      </w:r>
      <w:r w:rsidRPr="006D4AF9">
        <w:rPr>
          <w:rFonts w:ascii="Times New Roman" w:hAnsi="Times New Roman" w:cs="Times New Roman"/>
          <w:sz w:val="28"/>
          <w:szCs w:val="28"/>
        </w:rPr>
        <w:t>– формирование гражданского отношения к школе.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Обязанности ученика в школе. Я люблю свою школу. Самый уютный класс. Школьная символика (гимн, герб, флаг). По каким правилам мы живем в школе? Десант чистоты и порядка.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>Конкурсы сочинений. Трудовой десант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5.</w:t>
      </w:r>
      <w:r w:rsidRPr="006D4AF9">
        <w:rPr>
          <w:rFonts w:ascii="Times New Roman" w:hAnsi="Times New Roman" w:cs="Times New Roman"/>
          <w:b/>
          <w:sz w:val="28"/>
          <w:szCs w:val="28"/>
        </w:rPr>
        <w:t xml:space="preserve">“Я и мое Отечество”(9ч) </w:t>
      </w:r>
      <w:r w:rsidRPr="006D4AF9">
        <w:rPr>
          <w:rFonts w:ascii="Times New Roman" w:hAnsi="Times New Roman" w:cs="Times New Roman"/>
          <w:sz w:val="28"/>
          <w:szCs w:val="28"/>
        </w:rPr>
        <w:t xml:space="preserve">– формирование гражданского отношения к Отечеству.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Урок Мира. Знакомства с символами родного края (герб, гимн, флаг). Мы и наши права.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Мой любимый город. Наш город. О чем шепчут названия улиц родного города.   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След Великой Отечественной войны в жизни родного края. Герои Советского союза – наши земляки. Открытка ветерану.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lastRenderedPageBreak/>
        <w:t>Конкурсы рисунков, экскурсии в музеи, акции. Выпуск листовок. Подготовка и рассылка праздничных открыток.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6.</w:t>
      </w:r>
      <w:r w:rsidRPr="006D4AF9">
        <w:rPr>
          <w:rFonts w:ascii="Times New Roman" w:hAnsi="Times New Roman" w:cs="Times New Roman"/>
          <w:b/>
          <w:sz w:val="28"/>
          <w:szCs w:val="28"/>
        </w:rPr>
        <w:t>“Я и планета”(6ч) –</w:t>
      </w:r>
      <w:r w:rsidRPr="006D4AF9">
        <w:rPr>
          <w:rFonts w:ascii="Times New Roman" w:hAnsi="Times New Roman" w:cs="Times New Roman"/>
          <w:sz w:val="28"/>
          <w:szCs w:val="28"/>
        </w:rPr>
        <w:t xml:space="preserve"> формирование гражданского отношения к планете Земля.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>Осень в родном городе. Знай и люби свой край.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Экология нашего города. День добрых волшебников.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sz w:val="28"/>
          <w:szCs w:val="28"/>
        </w:rPr>
      </w:pPr>
      <w:r w:rsidRPr="006D4AF9">
        <w:rPr>
          <w:rFonts w:ascii="Times New Roman" w:hAnsi="Times New Roman" w:cs="Times New Roman"/>
          <w:sz w:val="28"/>
          <w:szCs w:val="28"/>
        </w:rPr>
        <w:t xml:space="preserve">Уж тает снег, бегут ручьи. День птиц.  </w:t>
      </w:r>
    </w:p>
    <w:p w:rsidR="00434995" w:rsidRPr="006D4AF9" w:rsidRDefault="00434995" w:rsidP="0043499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D4AF9">
        <w:rPr>
          <w:rFonts w:ascii="Times New Roman" w:hAnsi="Times New Roman" w:cs="Times New Roman"/>
          <w:i/>
          <w:sz w:val="28"/>
          <w:szCs w:val="28"/>
        </w:rPr>
        <w:t>Вывешивание кормушек, выставки рисунков.</w:t>
      </w:r>
    </w:p>
    <w:p w:rsidR="00836539" w:rsidRPr="006D4AF9" w:rsidRDefault="00836539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2908" w:rsidRPr="006D4AF9" w:rsidRDefault="00C62908" w:rsidP="00DD0D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AF9">
        <w:rPr>
          <w:rFonts w:ascii="Times New Roman" w:hAnsi="Times New Roman" w:cs="Times New Roman"/>
          <w:b/>
          <w:bCs/>
          <w:sz w:val="28"/>
          <w:szCs w:val="28"/>
        </w:rPr>
        <w:t>3. Тематическое  планирование.</w:t>
      </w:r>
    </w:p>
    <w:p w:rsidR="0002360D" w:rsidRPr="006D4AF9" w:rsidRDefault="00DD0D54" w:rsidP="000236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6D4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2360D" w:rsidRPr="006D4AF9">
        <w:rPr>
          <w:rFonts w:ascii="Times New Roman" w:hAnsi="Times New Roman" w:cs="Times New Roman"/>
          <w:b/>
          <w:i/>
          <w:sz w:val="28"/>
          <w:szCs w:val="28"/>
        </w:rPr>
        <w:t>1 класс «Маленькие Россияне»  - 33ч</w:t>
      </w:r>
    </w:p>
    <w:tbl>
      <w:tblPr>
        <w:tblpPr w:leftFromText="180" w:rightFromText="180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7"/>
        <w:gridCol w:w="7"/>
        <w:gridCol w:w="1896"/>
        <w:gridCol w:w="7"/>
      </w:tblGrid>
      <w:tr w:rsidR="0002360D" w:rsidRPr="006D4AF9" w:rsidTr="0002360D">
        <w:trPr>
          <w:gridAfter w:val="1"/>
          <w:wAfter w:w="7" w:type="dxa"/>
          <w:trHeight w:val="712"/>
        </w:trPr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ind w:left="993" w:hanging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>Тема по программе  и номер урока.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02360D" w:rsidRPr="006D4AF9" w:rsidTr="0002360D">
        <w:trPr>
          <w:trHeight w:val="29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1. Праздник первого звонка.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0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2. Мой школьный дом. Экскурсия по школе.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3. Моя семья – моя радость.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187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4. Правила поведения в школе. Урок – игра.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46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5. Экскурсия по школьному саду.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42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6.  Я, ты, мы. Игра.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7. Кто что любит делать. Конкурс викторина.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8. Мисс Осени.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 Дары природы. Конкурс поделок из природного материала.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10. Кто мои бабушка, дедушка? В чем я должен им помочь?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11. Моя красивая мама. Конкурс рисунков.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4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12. Мои права и обязанности. Беседа с творческим заданием.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5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13. История моего города. Экскурсия в музей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6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14. Мой сосед по парте. Час откровенного разговора.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6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15. Законы жизни в классе. Урок – игра.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4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16. Откуда пришли елочные игрушки. Экскурсия.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6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Фотографии из семейного альбома. Презентация.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4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18. Школа вежливости. Беседа.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26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19. Маленькая страна. Экологическая акция.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20. Антиреклама вредных привычек. Конкурс рисунков.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15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21. Они защищают Родину. Конкурс стихов.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3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22. Загляните в мамины глаза. Праздник.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23. Встречаем Масленицу.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602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24. Планета просит помощи. Конкурс рисунков посвященные Дню Земли.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62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 Слушаем сказки моей бабушки.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86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 Мягкие лапки, а в лапках царапки. Викторина.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1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27. Поклон тебе, солдат России. Конкурс песен.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7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28. В гости к зеленой аптеке. Экскурсия в природу.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0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29. Мои родные – защитники Родины. Фотовыставка.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4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30. Маленькие герои большой войны. Урок Мужества.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20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31. Десант чистоты и порядка.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368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32. Самый красивый школьный двор. Акция.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2360D" w:rsidRPr="006D4AF9" w:rsidTr="0002360D">
        <w:trPr>
          <w:trHeight w:val="292"/>
        </w:trPr>
        <w:tc>
          <w:tcPr>
            <w:tcW w:w="6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33. С чего начинается Родина? КВН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0D" w:rsidRPr="006D4AF9" w:rsidRDefault="0002360D" w:rsidP="0002360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360D" w:rsidRPr="006D4AF9" w:rsidRDefault="0002360D" w:rsidP="0002360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2360D" w:rsidRPr="006D4AF9" w:rsidRDefault="00DD0D54" w:rsidP="00DD0D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4A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  <w:r w:rsidR="00E971E5" w:rsidRPr="006D4A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2360D" w:rsidRPr="006D4AF9" w:rsidRDefault="0002360D" w:rsidP="0002360D">
      <w:pPr>
        <w:rPr>
          <w:rFonts w:ascii="Times New Roman" w:hAnsi="Times New Roman" w:cs="Times New Roman"/>
          <w:sz w:val="28"/>
          <w:szCs w:val="28"/>
        </w:rPr>
      </w:pPr>
    </w:p>
    <w:p w:rsidR="0002360D" w:rsidRPr="006D4AF9" w:rsidRDefault="0002360D" w:rsidP="0002360D">
      <w:pPr>
        <w:rPr>
          <w:rFonts w:ascii="Times New Roman" w:hAnsi="Times New Roman" w:cs="Times New Roman"/>
          <w:sz w:val="28"/>
          <w:szCs w:val="28"/>
        </w:rPr>
      </w:pPr>
    </w:p>
    <w:p w:rsidR="0002360D" w:rsidRPr="006D4AF9" w:rsidRDefault="0002360D" w:rsidP="0002360D">
      <w:pPr>
        <w:rPr>
          <w:rFonts w:ascii="Times New Roman" w:hAnsi="Times New Roman" w:cs="Times New Roman"/>
          <w:sz w:val="28"/>
          <w:szCs w:val="28"/>
        </w:rPr>
      </w:pPr>
    </w:p>
    <w:p w:rsidR="0002360D" w:rsidRPr="006D4AF9" w:rsidRDefault="006D4AF9" w:rsidP="000236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2360D" w:rsidRPr="006D4AF9">
        <w:rPr>
          <w:rFonts w:ascii="Times New Roman" w:hAnsi="Times New Roman" w:cs="Times New Roman"/>
          <w:b/>
          <w:i/>
          <w:sz w:val="28"/>
          <w:szCs w:val="28"/>
        </w:rPr>
        <w:t>класс «Моя Малая Родина» - 34 ч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0"/>
        <w:gridCol w:w="1984"/>
      </w:tblGrid>
      <w:tr w:rsidR="006D4AF9" w:rsidRPr="006D4AF9" w:rsidTr="006D4A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>Тема по программе. Тема и номер урока.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6D4AF9" w:rsidRPr="006D4AF9" w:rsidTr="006D4AF9">
        <w:trPr>
          <w:trHeight w:val="29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Урок Мира.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0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2. Знакомства с символами родного края (герб, гимн, флаг).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29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3. Обязанности ученика в школе. 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3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4. Осень в родном городе. Фотоконкурс.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4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5. Подумай о других.  Беседа с элементами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4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6. Я – ученик. Беседа с творческим заданием.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7. Родной край в древности. Экскурсия в музей.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8. Что посеешь, то и пожнешь. Беседа с элементами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3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 Я люблю свою школу. Конкурс сочинений.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5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10. Мой портфель. Игра – экспромт.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11. Моя любимая мамочка. Презентация.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19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12. Школьная символика (гимн, герб, флаг)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18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13. Мой любимый город.  Беседа.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5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14. Наш город. Конкурс визиток.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15. О чем шепчут названия улиц родного города. Конкурс рисунков.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AF9" w:rsidRPr="006D4AF9" w:rsidTr="006D4AF9">
        <w:trPr>
          <w:trHeight w:val="246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16. Самый уютный класс. Конкурс.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8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 xml:space="preserve">17. Экология нашего города. Беседа.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487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18. День добрых волшебников. Вывешивание кормушек.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19. Я помощник в своей семье. Беседа с элементами игры.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20. Мы и наши права. Урок –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21. Игры на развитие произвольных процессов.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22. Об отце говорю с уважением. Конкурс сочинений.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23. Мама, папа, я – дружная семья. Конкурс – соревнование.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 По каким правилам мы живем в школе?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7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25. Широкая Масленица. Игра.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5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26. Поэты и писатели нашего города. Выпуск буклетов.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8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27. Здесь живет моя семья. Заочное путешествие.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4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28. Уж тает снег, бегут ручьи. Заочное путешествие.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00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29. День птиц. Выставка рисунков.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52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30. След Великой Отечественной войны в жизни родного края. Экскурсия в музей.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1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31. Герои Советского союза – наши земляки. Урок Мужества.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34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32. Открытка ветерану. Акция.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172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33. Десант чистоты и порядка.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4AF9" w:rsidRPr="006D4AF9" w:rsidTr="006D4AF9">
        <w:trPr>
          <w:trHeight w:val="294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EB37D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34. Знай и люби свой край. Викторина.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F9" w:rsidRPr="006D4AF9" w:rsidRDefault="006D4AF9" w:rsidP="006D4A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A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2360D" w:rsidRPr="006D4AF9" w:rsidRDefault="0002360D" w:rsidP="0002360D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201263" w:rsidRPr="0002360D" w:rsidRDefault="00201263" w:rsidP="0002360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D4AF9" w:rsidRPr="0002360D" w:rsidRDefault="006D4AF9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6D4AF9" w:rsidRPr="0002360D" w:rsidSect="00C62908">
      <w:headerReference w:type="default" r:id="rId8"/>
      <w:pgSz w:w="11906" w:h="16838"/>
      <w:pgMar w:top="1134" w:right="850" w:bottom="1134" w:left="1276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F2" w:rsidRDefault="008F58F2" w:rsidP="00C62908">
      <w:pPr>
        <w:spacing w:after="0" w:line="240" w:lineRule="auto"/>
      </w:pPr>
      <w:r>
        <w:separator/>
      </w:r>
    </w:p>
  </w:endnote>
  <w:endnote w:type="continuationSeparator" w:id="1">
    <w:p w:rsidR="008F58F2" w:rsidRDefault="008F58F2" w:rsidP="00C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F2" w:rsidRDefault="008F58F2" w:rsidP="00C62908">
      <w:pPr>
        <w:spacing w:after="0" w:line="240" w:lineRule="auto"/>
      </w:pPr>
      <w:r>
        <w:separator/>
      </w:r>
    </w:p>
  </w:footnote>
  <w:footnote w:type="continuationSeparator" w:id="1">
    <w:p w:rsidR="008F58F2" w:rsidRDefault="008F58F2" w:rsidP="00C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ED" w:rsidRDefault="00621BA9">
    <w:pPr>
      <w:pStyle w:val="a9"/>
      <w:jc w:val="right"/>
    </w:pPr>
    <w:r>
      <w:fldChar w:fldCharType="begin"/>
    </w:r>
    <w:r w:rsidR="00D86FE1">
      <w:instrText xml:space="preserve"> PAGE   \* MERGEFORMAT </w:instrText>
    </w:r>
    <w:r>
      <w:fldChar w:fldCharType="separate"/>
    </w:r>
    <w:r w:rsidR="00A15349">
      <w:rPr>
        <w:noProof/>
      </w:rPr>
      <w:t>7</w:t>
    </w:r>
    <w:r>
      <w:rPr>
        <w:noProof/>
      </w:rPr>
      <w:fldChar w:fldCharType="end"/>
    </w:r>
  </w:p>
  <w:p w:rsidR="00BD49ED" w:rsidRDefault="00BD49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3F9F"/>
    <w:multiLevelType w:val="hybridMultilevel"/>
    <w:tmpl w:val="797CF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60F258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A64058"/>
    <w:multiLevelType w:val="hybridMultilevel"/>
    <w:tmpl w:val="E83AB78A"/>
    <w:lvl w:ilvl="0" w:tplc="DD04A18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2348"/>
    <w:multiLevelType w:val="hybridMultilevel"/>
    <w:tmpl w:val="95B235B0"/>
    <w:lvl w:ilvl="0" w:tplc="01101A16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11F7F"/>
    <w:multiLevelType w:val="hybridMultilevel"/>
    <w:tmpl w:val="A3B4E188"/>
    <w:lvl w:ilvl="0" w:tplc="B91AA8BE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294C036B"/>
    <w:multiLevelType w:val="hybridMultilevel"/>
    <w:tmpl w:val="621AF16A"/>
    <w:lvl w:ilvl="0" w:tplc="14C63D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8A1CC2"/>
    <w:multiLevelType w:val="hybridMultilevel"/>
    <w:tmpl w:val="EA6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0766"/>
    <w:multiLevelType w:val="hybridMultilevel"/>
    <w:tmpl w:val="F9222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C0AAAA5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7D2B17"/>
    <w:multiLevelType w:val="hybridMultilevel"/>
    <w:tmpl w:val="E4C0318E"/>
    <w:lvl w:ilvl="0" w:tplc="939C74AE">
      <w:start w:val="1"/>
      <w:numFmt w:val="bullet"/>
      <w:lvlText w:val=""/>
      <w:lvlJc w:val="left"/>
      <w:pPr>
        <w:ind w:left="126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A6569D3"/>
    <w:multiLevelType w:val="hybridMultilevel"/>
    <w:tmpl w:val="932EB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B84874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3DF7B3C"/>
    <w:multiLevelType w:val="hybridMultilevel"/>
    <w:tmpl w:val="09405C86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B0F415D"/>
    <w:multiLevelType w:val="hybridMultilevel"/>
    <w:tmpl w:val="7F5ED342"/>
    <w:lvl w:ilvl="0" w:tplc="1ACEA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27B08"/>
    <w:multiLevelType w:val="hybridMultilevel"/>
    <w:tmpl w:val="43D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EF05C2"/>
    <w:multiLevelType w:val="hybridMultilevel"/>
    <w:tmpl w:val="4B84984C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3">
    <w:nsid w:val="5A1F2151"/>
    <w:multiLevelType w:val="hybridMultilevel"/>
    <w:tmpl w:val="3EB40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174ABC86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B6870FB"/>
    <w:multiLevelType w:val="hybridMultilevel"/>
    <w:tmpl w:val="17243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D903623"/>
    <w:multiLevelType w:val="hybridMultilevel"/>
    <w:tmpl w:val="E83AB78A"/>
    <w:lvl w:ilvl="0" w:tplc="DD04A18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0529BC"/>
    <w:multiLevelType w:val="hybridMultilevel"/>
    <w:tmpl w:val="E0A4B218"/>
    <w:lvl w:ilvl="0" w:tplc="AECC6188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6C247C19"/>
    <w:multiLevelType w:val="hybridMultilevel"/>
    <w:tmpl w:val="B4325E04"/>
    <w:lvl w:ilvl="0" w:tplc="5A305AC6">
      <w:start w:val="1"/>
      <w:numFmt w:val="bullet"/>
      <w:lvlText w:val=""/>
      <w:lvlJc w:val="left"/>
      <w:pPr>
        <w:ind w:left="1360" w:hanging="360"/>
      </w:pPr>
      <w:rPr>
        <w:rFonts w:ascii="Wingdings" w:hAnsi="Wingdings" w:cs="Wingdings" w:hint="default"/>
        <w:sz w:val="24"/>
        <w:szCs w:val="24"/>
      </w:rPr>
    </w:lvl>
    <w:lvl w:ilvl="1" w:tplc="24BA58E4">
      <w:numFmt w:val="bullet"/>
      <w:lvlText w:val="•"/>
      <w:lvlJc w:val="left"/>
      <w:pPr>
        <w:ind w:left="2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cs="Wingdings" w:hint="default"/>
      </w:rPr>
    </w:lvl>
  </w:abstractNum>
  <w:abstractNum w:abstractNumId="18">
    <w:nsid w:val="714E7AFF"/>
    <w:multiLevelType w:val="hybridMultilevel"/>
    <w:tmpl w:val="DEBA10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5C728C6"/>
    <w:multiLevelType w:val="hybridMultilevel"/>
    <w:tmpl w:val="086C7A92"/>
    <w:lvl w:ilvl="0" w:tplc="AC362B7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16"/>
  </w:num>
  <w:num w:numId="3">
    <w:abstractNumId w:val="3"/>
  </w:num>
  <w:num w:numId="4">
    <w:abstractNumId w:val="2"/>
  </w:num>
  <w:num w:numId="5">
    <w:abstractNumId w:val="17"/>
  </w:num>
  <w:num w:numId="6">
    <w:abstractNumId w:val="10"/>
  </w:num>
  <w:num w:numId="7">
    <w:abstractNumId w:val="0"/>
  </w:num>
  <w:num w:numId="8">
    <w:abstractNumId w:val="8"/>
  </w:num>
  <w:num w:numId="9">
    <w:abstractNumId w:val="6"/>
  </w:num>
  <w:num w:numId="10">
    <w:abstractNumId w:val="13"/>
  </w:num>
  <w:num w:numId="11">
    <w:abstractNumId w:val="7"/>
  </w:num>
  <w:num w:numId="12">
    <w:abstractNumId w:val="15"/>
  </w:num>
  <w:num w:numId="13">
    <w:abstractNumId w:val="4"/>
  </w:num>
  <w:num w:numId="14">
    <w:abstractNumId w:val="11"/>
  </w:num>
  <w:num w:numId="15">
    <w:abstractNumId w:val="1"/>
  </w:num>
  <w:num w:numId="16">
    <w:abstractNumId w:val="5"/>
  </w:num>
  <w:num w:numId="17">
    <w:abstractNumId w:val="14"/>
  </w:num>
  <w:num w:numId="18">
    <w:abstractNumId w:val="9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9F2"/>
    <w:rsid w:val="00005F3E"/>
    <w:rsid w:val="0002360D"/>
    <w:rsid w:val="0005384B"/>
    <w:rsid w:val="00140807"/>
    <w:rsid w:val="001A4FEE"/>
    <w:rsid w:val="001B0B6A"/>
    <w:rsid w:val="00201263"/>
    <w:rsid w:val="00237D0F"/>
    <w:rsid w:val="00256EF1"/>
    <w:rsid w:val="002C16E5"/>
    <w:rsid w:val="00305DAE"/>
    <w:rsid w:val="00310E5A"/>
    <w:rsid w:val="00335E2E"/>
    <w:rsid w:val="00377079"/>
    <w:rsid w:val="003C65F3"/>
    <w:rsid w:val="003F0B9A"/>
    <w:rsid w:val="00430B47"/>
    <w:rsid w:val="00434995"/>
    <w:rsid w:val="004556BD"/>
    <w:rsid w:val="0046567E"/>
    <w:rsid w:val="00481BF7"/>
    <w:rsid w:val="004C71CF"/>
    <w:rsid w:val="00522363"/>
    <w:rsid w:val="00554367"/>
    <w:rsid w:val="00564845"/>
    <w:rsid w:val="005D1CEB"/>
    <w:rsid w:val="0060749C"/>
    <w:rsid w:val="00621BA9"/>
    <w:rsid w:val="00641569"/>
    <w:rsid w:val="00660542"/>
    <w:rsid w:val="006D3662"/>
    <w:rsid w:val="006D4AF9"/>
    <w:rsid w:val="00700610"/>
    <w:rsid w:val="007D4D49"/>
    <w:rsid w:val="00802CAA"/>
    <w:rsid w:val="00836539"/>
    <w:rsid w:val="00843091"/>
    <w:rsid w:val="00854FEB"/>
    <w:rsid w:val="008D3F9D"/>
    <w:rsid w:val="008F58F2"/>
    <w:rsid w:val="0090058E"/>
    <w:rsid w:val="00952D7C"/>
    <w:rsid w:val="00982689"/>
    <w:rsid w:val="009C3D86"/>
    <w:rsid w:val="009C6389"/>
    <w:rsid w:val="00A15349"/>
    <w:rsid w:val="00A57AA5"/>
    <w:rsid w:val="00A729F2"/>
    <w:rsid w:val="00A72F69"/>
    <w:rsid w:val="00A75CC1"/>
    <w:rsid w:val="00BA1EC4"/>
    <w:rsid w:val="00BA4DDB"/>
    <w:rsid w:val="00BD49ED"/>
    <w:rsid w:val="00C20630"/>
    <w:rsid w:val="00C34420"/>
    <w:rsid w:val="00C461BA"/>
    <w:rsid w:val="00C62908"/>
    <w:rsid w:val="00C8688F"/>
    <w:rsid w:val="00CA7FD2"/>
    <w:rsid w:val="00CD65A0"/>
    <w:rsid w:val="00CF2DC9"/>
    <w:rsid w:val="00D01F83"/>
    <w:rsid w:val="00D4194A"/>
    <w:rsid w:val="00D86FE1"/>
    <w:rsid w:val="00D96D21"/>
    <w:rsid w:val="00DD0D54"/>
    <w:rsid w:val="00E4132D"/>
    <w:rsid w:val="00E62883"/>
    <w:rsid w:val="00E77731"/>
    <w:rsid w:val="00E86948"/>
    <w:rsid w:val="00E95C54"/>
    <w:rsid w:val="00E971E5"/>
    <w:rsid w:val="00F01E12"/>
    <w:rsid w:val="00F11239"/>
    <w:rsid w:val="00F931CA"/>
    <w:rsid w:val="00F96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9F2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A729F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77079"/>
    <w:pPr>
      <w:spacing w:before="30" w:after="30" w:line="240" w:lineRule="auto"/>
    </w:pPr>
    <w:rPr>
      <w:rFonts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60749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75CC1"/>
    <w:pPr>
      <w:spacing w:after="0" w:line="240" w:lineRule="auto"/>
      <w:ind w:left="720" w:firstLine="567"/>
      <w:jc w:val="both"/>
    </w:pPr>
    <w:rPr>
      <w:rFonts w:cs="Times New Roman"/>
      <w:sz w:val="28"/>
      <w:szCs w:val="28"/>
    </w:rPr>
  </w:style>
  <w:style w:type="character" w:customStyle="1" w:styleId="Zag11">
    <w:name w:val="Zag_11"/>
    <w:uiPriority w:val="99"/>
    <w:rsid w:val="00F01E12"/>
  </w:style>
  <w:style w:type="character" w:styleId="a7">
    <w:name w:val="Strong"/>
    <w:uiPriority w:val="99"/>
    <w:qFormat/>
    <w:rsid w:val="00BA1EC4"/>
    <w:rPr>
      <w:b/>
      <w:bCs/>
    </w:rPr>
  </w:style>
  <w:style w:type="character" w:styleId="a8">
    <w:name w:val="Hyperlink"/>
    <w:uiPriority w:val="99"/>
    <w:rsid w:val="0084309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6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2908"/>
    <w:rPr>
      <w:rFonts w:cs="Calibri"/>
    </w:rPr>
  </w:style>
  <w:style w:type="paragraph" w:styleId="ab">
    <w:name w:val="footer"/>
    <w:basedOn w:val="a"/>
    <w:link w:val="ac"/>
    <w:uiPriority w:val="99"/>
    <w:semiHidden/>
    <w:unhideWhenUsed/>
    <w:rsid w:val="00C6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62908"/>
    <w:rPr>
      <w:rFonts w:cs="Calibri"/>
    </w:rPr>
  </w:style>
  <w:style w:type="paragraph" w:customStyle="1" w:styleId="ad">
    <w:name w:val="Содержимое таблицы"/>
    <w:basedOn w:val="a"/>
    <w:rsid w:val="00E971E5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444A-093E-4034-A6DA-B1A9443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34</cp:revision>
  <cp:lastPrinted>2016-09-11T11:33:00Z</cp:lastPrinted>
  <dcterms:created xsi:type="dcterms:W3CDTF">2015-09-23T11:42:00Z</dcterms:created>
  <dcterms:modified xsi:type="dcterms:W3CDTF">2016-11-18T06:59:00Z</dcterms:modified>
</cp:coreProperties>
</file>